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CAEE5" w14:textId="77777777" w:rsidR="0030388A" w:rsidRDefault="0030388A" w:rsidP="0030388A">
      <w:r>
        <w:rPr>
          <w:rFonts w:ascii="Verdana Pro Cond" w:hAnsi="Verdana Pro Cond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E90C3" wp14:editId="54844F32">
                <wp:simplePos x="0" y="0"/>
                <wp:positionH relativeFrom="column">
                  <wp:posOffset>7100</wp:posOffset>
                </wp:positionH>
                <wp:positionV relativeFrom="paragraph">
                  <wp:posOffset>6061</wp:posOffset>
                </wp:positionV>
                <wp:extent cx="6980555" cy="7065819"/>
                <wp:effectExtent l="0" t="0" r="10795" b="20955"/>
                <wp:wrapNone/>
                <wp:docPr id="840490257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0555" cy="7065819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2701" cap="flat">
                          <a:solidFill>
                            <a:srgbClr val="042433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6AD3C89A" w14:textId="77777777" w:rsidR="0030388A" w:rsidRPr="00620099" w:rsidRDefault="0030388A" w:rsidP="0030388A">
                            <w:pPr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20099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>Ce que je dois retenir :</w:t>
                            </w:r>
                          </w:p>
                          <w:p w14:paraId="59C3B7CD" w14:textId="77777777" w:rsidR="0030388A" w:rsidRPr="00620099" w:rsidRDefault="0030388A" w:rsidP="0030388A">
                            <w:pPr>
                              <w:rPr>
                                <w:rFonts w:ascii="Arial" w:hAnsi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620099">
                              <w:rPr>
                                <w:rFonts w:ascii="Arial" w:hAnsi="Arial"/>
                                <w:color w:val="000000"/>
                                <w:sz w:val="24"/>
                                <w:szCs w:val="24"/>
                              </w:rPr>
                              <w:t xml:space="preserve">Pour programmer des objets ou des systèmes techniques un peu plus complexes, on doit utiliser des blocs particuliers : </w:t>
                            </w:r>
                            <w:r w:rsidRPr="00620099">
                              <w:rPr>
                                <w:rFonts w:ascii="Arial" w:hAnsi="Arial"/>
                                <w:color w:val="0E2841"/>
                                <w:sz w:val="24"/>
                                <w:szCs w:val="24"/>
                              </w:rPr>
                              <w:tab/>
                            </w:r>
                            <w:r w:rsidRPr="00620099">
                              <w:rPr>
                                <w:rFonts w:ascii="Arial" w:hAnsi="Arial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620099">
                              <w:rPr>
                                <w:rFonts w:ascii="Arial" w:hAnsi="Arial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620099">
                              <w:rPr>
                                <w:rFonts w:ascii="Arial" w:hAnsi="Arial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620099">
                              <w:rPr>
                                <w:rFonts w:ascii="Arial" w:hAnsi="Arial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620099">
                              <w:rPr>
                                <w:rFonts w:ascii="Arial" w:hAnsi="Arial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620099">
                              <w:rPr>
                                <w:rFonts w:ascii="Arial" w:hAnsi="Arial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620099">
                              <w:rPr>
                                <w:rFonts w:ascii="Arial" w:hAnsi="Arial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446F170D" w14:textId="77777777" w:rsidR="0030388A" w:rsidRPr="00620099" w:rsidRDefault="0030388A" w:rsidP="0030388A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620099">
                              <w:rPr>
                                <w:rFonts w:ascii="Arial" w:hAnsi="Arial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Une condition </w:t>
                            </w:r>
                            <w:r w:rsidRPr="00620099">
                              <w:rPr>
                                <w:rFonts w:ascii="Arial" w:hAnsi="Arial"/>
                                <w:color w:val="000000"/>
                                <w:sz w:val="24"/>
                                <w:szCs w:val="24"/>
                              </w:rPr>
                              <w:t xml:space="preserve">est une expression utilisant de </w:t>
                            </w:r>
                            <w:r w:rsidRPr="00620099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opérateurs arithmétiques</w:t>
                            </w:r>
                            <w:r w:rsidRPr="00620099">
                              <w:rPr>
                                <w:rFonts w:ascii="Arial" w:hAnsi="Arial"/>
                                <w:color w:val="000000"/>
                                <w:sz w:val="24"/>
                                <w:szCs w:val="24"/>
                              </w:rPr>
                              <w:t xml:space="preserve"> (avec les symboles &gt;, &lt; ou =) ou </w:t>
                            </w:r>
                            <w:r w:rsidRPr="00620099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logiques</w:t>
                            </w:r>
                            <w:r w:rsidRPr="00620099">
                              <w:rPr>
                                <w:rFonts w:ascii="Arial" w:hAnsi="Arial"/>
                                <w:color w:val="000000"/>
                                <w:sz w:val="24"/>
                                <w:szCs w:val="24"/>
                              </w:rPr>
                              <w:t xml:space="preserve"> dont le résultat est soit vrai soit faux.</w:t>
                            </w:r>
                          </w:p>
                          <w:p w14:paraId="74D436EB" w14:textId="77777777" w:rsidR="0030388A" w:rsidRDefault="0030388A" w:rsidP="0030388A">
                            <w:pPr>
                              <w:pStyle w:val="Paragraphedeliste"/>
                            </w:pPr>
                          </w:p>
                          <w:p w14:paraId="0C4BD67A" w14:textId="77777777" w:rsidR="0030388A" w:rsidRDefault="0030388A" w:rsidP="0030388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80985D" wp14:editId="1761EAB3">
                                  <wp:extent cx="2032208" cy="276532"/>
                                  <wp:effectExtent l="0" t="0" r="6142" b="9218"/>
                                  <wp:docPr id="1498642667" name="Imag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32208" cy="2765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  <a:prstDash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75905F" wp14:editId="133060F5">
                                  <wp:extent cx="744211" cy="229834"/>
                                  <wp:effectExtent l="0" t="0" r="0" b="0"/>
                                  <wp:docPr id="170332786" name="Imag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4211" cy="2298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  <a:prstDash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0465AE" wp14:editId="3DBD9369">
                                  <wp:extent cx="763176" cy="231105"/>
                                  <wp:effectExtent l="0" t="0" r="0" b="0"/>
                                  <wp:docPr id="542313538" name="Imag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63176" cy="231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  <a:prstDash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CCCFCC3" wp14:editId="4F09819B">
                                  <wp:extent cx="686074" cy="250563"/>
                                  <wp:effectExtent l="0" t="0" r="0" b="0"/>
                                  <wp:docPr id="465270822" name="Imag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074" cy="2505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  <a:prstDash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46FB899" w14:textId="77777777" w:rsidR="0030388A" w:rsidRDefault="0030388A" w:rsidP="0030388A">
                            <w:pPr>
                              <w:rPr>
                                <w:rFonts w:ascii="Arial" w:hAnsi="Arial"/>
                                <w:color w:val="000000"/>
                              </w:rPr>
                            </w:pPr>
                          </w:p>
                          <w:p w14:paraId="5D099AD9" w14:textId="77777777" w:rsidR="0030388A" w:rsidRDefault="0030388A" w:rsidP="0030388A">
                            <w:pPr>
                              <w:rPr>
                                <w:rFonts w:ascii="Arial" w:hAnsi="Arial"/>
                                <w:color w:val="000000"/>
                              </w:rPr>
                            </w:pPr>
                          </w:p>
                          <w:p w14:paraId="54866BCB" w14:textId="77777777" w:rsidR="0030388A" w:rsidRDefault="0030388A" w:rsidP="0030388A">
                            <w:pPr>
                              <w:rPr>
                                <w:rFonts w:ascii="Arial" w:hAnsi="Arial"/>
                                <w:color w:val="000000"/>
                              </w:rPr>
                            </w:pPr>
                          </w:p>
                          <w:p w14:paraId="43E23957" w14:textId="77777777" w:rsidR="0030388A" w:rsidRPr="005539DC" w:rsidRDefault="0030388A" w:rsidP="0030388A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620099">
                              <w:rPr>
                                <w:rFonts w:ascii="Arial" w:hAnsi="Arial"/>
                                <w:color w:val="EE0000"/>
                                <w:sz w:val="24"/>
                                <w:szCs w:val="24"/>
                              </w:rPr>
                              <w:t xml:space="preserve">Une </w:t>
                            </w:r>
                            <w:r w:rsidRPr="00620099">
                              <w:rPr>
                                <w:rFonts w:ascii="Arial" w:hAnsi="Arial"/>
                                <w:b/>
                                <w:bCs/>
                                <w:color w:val="EE0000"/>
                                <w:sz w:val="24"/>
                                <w:szCs w:val="24"/>
                              </w:rPr>
                              <w:t>variable</w:t>
                            </w:r>
                            <w:r w:rsidRPr="00620099">
                              <w:rPr>
                                <w:b/>
                                <w:bCs/>
                                <w:color w:val="EE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20099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</w:rPr>
                              <w:t>est une donnée</w:t>
                            </w:r>
                            <w:r w:rsidRPr="00620099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(nombre, lettre, mot, etc.) qui change de valeur lors de l'exécution du programme. Elle est désignée par </w:t>
                            </w:r>
                            <w:r w:rsidRPr="00620099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</w:rPr>
                              <w:t>un nom</w:t>
                            </w:r>
                            <w:r w:rsidRPr="00620099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dans le programme. Sa </w:t>
                            </w:r>
                            <w:r w:rsidRPr="00620099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</w:rPr>
                              <w:t>valeur</w:t>
                            </w:r>
                            <w:r w:rsidRPr="00620099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est stockée en mémoire pour être utilisée lorsque le programme en a besoin.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E90C3" id="Rectangle : coins arrondis 2" o:spid="_x0000_s1026" style="position:absolute;margin-left:.55pt;margin-top:.5pt;width:549.65pt;height:556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6980555,706581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" adj="-11796480,,5400" path="m1163426,at,,2326852,2326852,1163426,,,1163426l,5902393at,4738967,2326852,7065819,,5902393,1163426,7065819l5817129,7065819at4653703,4738967,6980555,7065819,5817129,7065819,6980555,5902393l6980555,1163426at4653703,,6980555,2326852,6980555,1163426,5817129,l1163426,xe" fillcolor="white [3212]" strokecolor="#042433" strokeweight=".35281mm">
                <v:stroke joinstyle="miter"/>
                <v:formulas/>
                <v:path arrowok="t" o:connecttype="custom" o:connectlocs="3490278,0;6980555,3532910;3490278,7065819;0,3532910" o:connectangles="270,0,90,180" textboxrect="340767,340767,6639788,6725052"/>
                <v:textbox>
                  <w:txbxContent>
                    <w:p w14:paraId="6AD3C89A" w14:textId="77777777" w:rsidR="0030388A" w:rsidRPr="00620099" w:rsidRDefault="0030388A" w:rsidP="0030388A">
                      <w:pPr>
                        <w:rPr>
                          <w:rFonts w:ascii="Arial" w:hAnsi="Arial"/>
                          <w:b/>
                          <w:bCs/>
                          <w:color w:val="000000"/>
                          <w:sz w:val="24"/>
                          <w:szCs w:val="24"/>
                          <w:u w:val="single"/>
                        </w:rPr>
                      </w:pPr>
                      <w:r w:rsidRPr="00620099">
                        <w:rPr>
                          <w:rFonts w:ascii="Arial" w:hAnsi="Arial"/>
                          <w:b/>
                          <w:bCs/>
                          <w:color w:val="000000"/>
                          <w:sz w:val="24"/>
                          <w:szCs w:val="24"/>
                          <w:u w:val="single"/>
                        </w:rPr>
                        <w:t>Ce que je dois retenir :</w:t>
                      </w:r>
                    </w:p>
                    <w:p w14:paraId="59C3B7CD" w14:textId="77777777" w:rsidR="0030388A" w:rsidRPr="00620099" w:rsidRDefault="0030388A" w:rsidP="0030388A">
                      <w:pPr>
                        <w:rPr>
                          <w:rFonts w:ascii="Arial" w:hAnsi="Arial"/>
                          <w:color w:val="000000"/>
                          <w:sz w:val="24"/>
                          <w:szCs w:val="24"/>
                        </w:rPr>
                      </w:pPr>
                      <w:r w:rsidRPr="00620099">
                        <w:rPr>
                          <w:rFonts w:ascii="Arial" w:hAnsi="Arial"/>
                          <w:color w:val="000000"/>
                          <w:sz w:val="24"/>
                          <w:szCs w:val="24"/>
                        </w:rPr>
                        <w:t xml:space="preserve">Pour programmer des objets ou des systèmes techniques un peu plus complexes, on doit utiliser des blocs particuliers : </w:t>
                      </w:r>
                      <w:r w:rsidRPr="00620099">
                        <w:rPr>
                          <w:rFonts w:ascii="Arial" w:hAnsi="Arial"/>
                          <w:color w:val="0E2841"/>
                          <w:sz w:val="24"/>
                          <w:szCs w:val="24"/>
                        </w:rPr>
                        <w:tab/>
                      </w:r>
                      <w:r w:rsidRPr="00620099">
                        <w:rPr>
                          <w:rFonts w:ascii="Arial" w:hAnsi="Arial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620099">
                        <w:rPr>
                          <w:rFonts w:ascii="Arial" w:hAnsi="Arial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620099">
                        <w:rPr>
                          <w:rFonts w:ascii="Arial" w:hAnsi="Arial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620099">
                        <w:rPr>
                          <w:rFonts w:ascii="Arial" w:hAnsi="Arial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620099">
                        <w:rPr>
                          <w:rFonts w:ascii="Arial" w:hAnsi="Arial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620099">
                        <w:rPr>
                          <w:rFonts w:ascii="Arial" w:hAnsi="Arial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620099">
                        <w:rPr>
                          <w:rFonts w:ascii="Arial" w:hAnsi="Arial"/>
                          <w:color w:val="000000"/>
                          <w:sz w:val="24"/>
                          <w:szCs w:val="24"/>
                        </w:rPr>
                        <w:tab/>
                      </w:r>
                    </w:p>
                    <w:p w14:paraId="446F170D" w14:textId="77777777" w:rsidR="0030388A" w:rsidRPr="00620099" w:rsidRDefault="0030388A" w:rsidP="0030388A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620099">
                        <w:rPr>
                          <w:rFonts w:ascii="Arial" w:hAnsi="Arial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Une condition </w:t>
                      </w:r>
                      <w:r w:rsidRPr="00620099">
                        <w:rPr>
                          <w:rFonts w:ascii="Arial" w:hAnsi="Arial"/>
                          <w:color w:val="000000"/>
                          <w:sz w:val="24"/>
                          <w:szCs w:val="24"/>
                        </w:rPr>
                        <w:t xml:space="preserve">est une expression utilisant de </w:t>
                      </w:r>
                      <w:r w:rsidRPr="00620099">
                        <w:rPr>
                          <w:rFonts w:ascii="Arial" w:hAnsi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>opérateurs arithmétiques</w:t>
                      </w:r>
                      <w:r w:rsidRPr="00620099">
                        <w:rPr>
                          <w:rFonts w:ascii="Arial" w:hAnsi="Arial"/>
                          <w:color w:val="000000"/>
                          <w:sz w:val="24"/>
                          <w:szCs w:val="24"/>
                        </w:rPr>
                        <w:t xml:space="preserve"> (avec les symboles &gt;, &lt; ou =) ou </w:t>
                      </w:r>
                      <w:r w:rsidRPr="00620099">
                        <w:rPr>
                          <w:rFonts w:ascii="Arial" w:hAnsi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>logiques</w:t>
                      </w:r>
                      <w:r w:rsidRPr="00620099">
                        <w:rPr>
                          <w:rFonts w:ascii="Arial" w:hAnsi="Arial"/>
                          <w:color w:val="000000"/>
                          <w:sz w:val="24"/>
                          <w:szCs w:val="24"/>
                        </w:rPr>
                        <w:t xml:space="preserve"> dont le résultat est soit vrai soit faux.</w:t>
                      </w:r>
                    </w:p>
                    <w:p w14:paraId="74D436EB" w14:textId="77777777" w:rsidR="0030388A" w:rsidRDefault="0030388A" w:rsidP="0030388A">
                      <w:pPr>
                        <w:pStyle w:val="Paragraphedeliste"/>
                      </w:pPr>
                    </w:p>
                    <w:p w14:paraId="0C4BD67A" w14:textId="77777777" w:rsidR="0030388A" w:rsidRDefault="0030388A" w:rsidP="0030388A">
                      <w:r>
                        <w:rPr>
                          <w:noProof/>
                        </w:rPr>
                        <w:drawing>
                          <wp:inline distT="0" distB="0" distL="0" distR="0" wp14:anchorId="2380985D" wp14:editId="1761EAB3">
                            <wp:extent cx="2032208" cy="276532"/>
                            <wp:effectExtent l="0" t="0" r="6142" b="9218"/>
                            <wp:docPr id="1498642667" name="Imag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32208" cy="2765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  <a:prstDash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275905F" wp14:editId="133060F5">
                            <wp:extent cx="744211" cy="229834"/>
                            <wp:effectExtent l="0" t="0" r="0" b="0"/>
                            <wp:docPr id="170332786" name="Imag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4211" cy="2298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  <a:prstDash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20465AE" wp14:editId="3DBD9369">
                            <wp:extent cx="763176" cy="231105"/>
                            <wp:effectExtent l="0" t="0" r="0" b="0"/>
                            <wp:docPr id="542313538" name="Imag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63176" cy="231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  <a:prstDash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CCCFCC3" wp14:editId="4F09819B">
                            <wp:extent cx="686074" cy="250563"/>
                            <wp:effectExtent l="0" t="0" r="0" b="0"/>
                            <wp:docPr id="465270822" name="Imag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6074" cy="2505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  <a:prstDash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46FB899" w14:textId="77777777" w:rsidR="0030388A" w:rsidRDefault="0030388A" w:rsidP="0030388A">
                      <w:pPr>
                        <w:rPr>
                          <w:rFonts w:ascii="Arial" w:hAnsi="Arial"/>
                          <w:color w:val="000000"/>
                        </w:rPr>
                      </w:pPr>
                    </w:p>
                    <w:p w14:paraId="5D099AD9" w14:textId="77777777" w:rsidR="0030388A" w:rsidRDefault="0030388A" w:rsidP="0030388A">
                      <w:pPr>
                        <w:rPr>
                          <w:rFonts w:ascii="Arial" w:hAnsi="Arial"/>
                          <w:color w:val="000000"/>
                        </w:rPr>
                      </w:pPr>
                    </w:p>
                    <w:p w14:paraId="54866BCB" w14:textId="77777777" w:rsidR="0030388A" w:rsidRDefault="0030388A" w:rsidP="0030388A">
                      <w:pPr>
                        <w:rPr>
                          <w:rFonts w:ascii="Arial" w:hAnsi="Arial"/>
                          <w:color w:val="000000"/>
                        </w:rPr>
                      </w:pPr>
                    </w:p>
                    <w:p w14:paraId="43E23957" w14:textId="77777777" w:rsidR="0030388A" w:rsidRPr="005539DC" w:rsidRDefault="0030388A" w:rsidP="0030388A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620099">
                        <w:rPr>
                          <w:rFonts w:ascii="Arial" w:hAnsi="Arial"/>
                          <w:color w:val="EE0000"/>
                          <w:sz w:val="24"/>
                          <w:szCs w:val="24"/>
                        </w:rPr>
                        <w:t xml:space="preserve">Une </w:t>
                      </w:r>
                      <w:r w:rsidRPr="00620099">
                        <w:rPr>
                          <w:rFonts w:ascii="Arial" w:hAnsi="Arial"/>
                          <w:b/>
                          <w:bCs/>
                          <w:color w:val="EE0000"/>
                          <w:sz w:val="24"/>
                          <w:szCs w:val="24"/>
                        </w:rPr>
                        <w:t>variable</w:t>
                      </w:r>
                      <w:r w:rsidRPr="00620099">
                        <w:rPr>
                          <w:b/>
                          <w:bCs/>
                          <w:color w:val="EE0000"/>
                          <w:sz w:val="24"/>
                          <w:szCs w:val="24"/>
                        </w:rPr>
                        <w:t xml:space="preserve"> </w:t>
                      </w:r>
                      <w:r w:rsidRPr="00620099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</w:rPr>
                        <w:t>est une donnée</w:t>
                      </w:r>
                      <w:r w:rsidRPr="00620099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(nombre, lettre, mot, etc.) qui change de valeur lors de l'exécution du programme. Elle est désignée par </w:t>
                      </w:r>
                      <w:r w:rsidRPr="00620099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</w:rPr>
                        <w:t>un nom</w:t>
                      </w:r>
                      <w:r w:rsidRPr="00620099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dans le programme. Sa </w:t>
                      </w:r>
                      <w:r w:rsidRPr="00620099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</w:rPr>
                        <w:t>valeur</w:t>
                      </w:r>
                      <w:r w:rsidRPr="00620099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est stockée en mémoire pour être utilisée lorsque le programme en a besoin.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DF2081" wp14:editId="74EEF1EA">
                <wp:simplePos x="0" y="0"/>
                <wp:positionH relativeFrom="margin">
                  <wp:posOffset>637482</wp:posOffset>
                </wp:positionH>
                <wp:positionV relativeFrom="paragraph">
                  <wp:posOffset>3767570</wp:posOffset>
                </wp:positionV>
                <wp:extent cx="5935980" cy="3241964"/>
                <wp:effectExtent l="0" t="0" r="0" b="0"/>
                <wp:wrapNone/>
                <wp:docPr id="395441186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5980" cy="32419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3ABDFD10" w14:textId="77777777" w:rsidR="0030388A" w:rsidRDefault="0030388A" w:rsidP="0030388A">
                            <w:pPr>
                              <w:spacing w:after="0" w:line="240" w:lineRule="auto"/>
                            </w:pPr>
                            <w:r w:rsidRPr="00620099">
                              <w:rPr>
                                <w:rFonts w:ascii="Arial" w:hAnsi="Arial"/>
                                <w:sz w:val="24"/>
                                <w:szCs w:val="24"/>
                                <w:u w:val="single"/>
                              </w:rPr>
                              <w:t>Par exemple</w:t>
                            </w:r>
                            <w:r w:rsidRPr="00620099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 : on a créé une variable</w:t>
                            </w:r>
                            <w: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620099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nommée </w:t>
                            </w:r>
                            <w: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«badge»</w:t>
                            </w:r>
                            <w:r w:rsidRPr="00620099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qui permet d’identifier les personnes qui possèdent un badge enregistré dans le programme </w:t>
                            </w:r>
                            <w:r w:rsidRPr="005539DC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par sa valeur qui est un nombre.</w:t>
                            </w:r>
                            <w:r w:rsidRPr="005539DC">
                              <w:t xml:space="preserve"> </w:t>
                            </w:r>
                          </w:p>
                          <w:p w14:paraId="25A21BEA" w14:textId="77777777" w:rsidR="0030388A" w:rsidRPr="005539DC" w:rsidRDefault="0030388A" w:rsidP="0030388A">
                            <w:pPr>
                              <w:spacing w:after="0" w:line="240" w:lineRule="auto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007194" wp14:editId="67123C64">
                                  <wp:extent cx="4901983" cy="2424546"/>
                                  <wp:effectExtent l="0" t="0" r="0" b="0"/>
                                  <wp:docPr id="1658955294" name="Image 1" descr="Une image contenant texte, capture d’écran, Police, logo&#10;&#10;Le contenu généré par l’IA peut être incorrec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58955294" name="Image 1" descr="Une image contenant texte, capture d’écran, Police, logo&#10;&#10;Le contenu généré par l’IA peut être incorrect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950314" cy="24484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DF2081" id="_x0000_t202" coordsize="21600,21600" o:spt="202" path="m,l,21600r21600,l21600,xe">
                <v:stroke joinstyle="miter"/>
                <v:path gradientshapeok="t" o:connecttype="rect"/>
              </v:shapetype>
              <v:shape id="Zone de texte 23" o:spid="_x0000_s1027" type="#_x0000_t202" style="position:absolute;margin-left:50.2pt;margin-top:296.65pt;width:467.4pt;height:255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" filled="f" stroked="f">
                <v:textbox>
                  <w:txbxContent>
                    <w:p w14:paraId="3ABDFD10" w14:textId="77777777" w:rsidR="0030388A" w:rsidRDefault="0030388A" w:rsidP="0030388A">
                      <w:pPr>
                        <w:spacing w:after="0" w:line="240" w:lineRule="auto"/>
                      </w:pPr>
                      <w:r w:rsidRPr="00620099">
                        <w:rPr>
                          <w:rFonts w:ascii="Arial" w:hAnsi="Arial"/>
                          <w:sz w:val="24"/>
                          <w:szCs w:val="24"/>
                          <w:u w:val="single"/>
                        </w:rPr>
                        <w:t>Par exemple</w:t>
                      </w:r>
                      <w:r w:rsidRPr="00620099">
                        <w:rPr>
                          <w:rFonts w:ascii="Arial" w:hAnsi="Arial"/>
                          <w:sz w:val="24"/>
                          <w:szCs w:val="24"/>
                        </w:rPr>
                        <w:t> : on a créé une variable</w:t>
                      </w:r>
                      <w:r>
                        <w:rPr>
                          <w:rFonts w:ascii="Arial" w:hAnsi="Arial"/>
                          <w:sz w:val="24"/>
                          <w:szCs w:val="24"/>
                        </w:rPr>
                        <w:t xml:space="preserve">, </w:t>
                      </w:r>
                      <w:r w:rsidRPr="00620099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nommée </w:t>
                      </w:r>
                      <w:r>
                        <w:rPr>
                          <w:rFonts w:ascii="Arial" w:hAnsi="Arial"/>
                          <w:sz w:val="24"/>
                          <w:szCs w:val="24"/>
                        </w:rPr>
                        <w:t>«badge»</w:t>
                      </w:r>
                      <w:r w:rsidRPr="00620099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24"/>
                          <w:szCs w:val="24"/>
                        </w:rPr>
                        <w:t xml:space="preserve">qui permet d’identifier les personnes qui possèdent un badge enregistré dans le programme </w:t>
                      </w:r>
                      <w:r w:rsidRPr="005539DC">
                        <w:rPr>
                          <w:rFonts w:ascii="Arial" w:hAnsi="Arial"/>
                          <w:sz w:val="24"/>
                          <w:szCs w:val="24"/>
                        </w:rPr>
                        <w:t>par sa valeur qui est un nombre.</w:t>
                      </w:r>
                      <w:r w:rsidRPr="005539DC">
                        <w:t xml:space="preserve"> </w:t>
                      </w:r>
                    </w:p>
                    <w:p w14:paraId="25A21BEA" w14:textId="77777777" w:rsidR="0030388A" w:rsidRPr="005539DC" w:rsidRDefault="0030388A" w:rsidP="0030388A">
                      <w:pPr>
                        <w:spacing w:after="0" w:line="240" w:lineRule="auto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7007194" wp14:editId="67123C64">
                            <wp:extent cx="4901983" cy="2424546"/>
                            <wp:effectExtent l="0" t="0" r="0" b="0"/>
                            <wp:docPr id="1658955294" name="Image 1" descr="Une image contenant texte, capture d’écran, Police, logo&#10;&#10;Le contenu généré par l’IA peut être incorrec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58955294" name="Image 1" descr="Une image contenant texte, capture d’écran, Police, logo&#10;&#10;Le contenu généré par l’IA peut être incorrect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950314" cy="24484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Verdana Pro Cond" w:hAnsi="Verdana Pro Cond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C3A45C" wp14:editId="258504C3">
                <wp:simplePos x="0" y="0"/>
                <wp:positionH relativeFrom="margin">
                  <wp:posOffset>5796915</wp:posOffset>
                </wp:positionH>
                <wp:positionV relativeFrom="paragraph">
                  <wp:posOffset>2024380</wp:posOffset>
                </wp:positionV>
                <wp:extent cx="975360" cy="412751"/>
                <wp:effectExtent l="0" t="0" r="0" b="0"/>
                <wp:wrapNone/>
                <wp:docPr id="451884774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360" cy="41275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1A3AB75" w14:textId="77777777" w:rsidR="0030388A" w:rsidRDefault="0030388A" w:rsidP="0030388A">
                            <w:r>
                              <w:t>La condition est fausse.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C3A45C" id="Zone de texte 22" o:spid="_x0000_s1028" type="#_x0000_t202" style="position:absolute;margin-left:456.45pt;margin-top:159.4pt;width:76.8pt;height:32.5pt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" filled="f" stroked="f">
                <v:textbox>
                  <w:txbxContent>
                    <w:p w14:paraId="41A3AB75" w14:textId="77777777" w:rsidR="0030388A" w:rsidRDefault="0030388A" w:rsidP="0030388A">
                      <w:r>
                        <w:t>La condition est fausse.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Verdana Pro Cond" w:hAnsi="Verdana Pro Cond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146E2D" wp14:editId="59D39D2C">
                <wp:simplePos x="0" y="0"/>
                <wp:positionH relativeFrom="column">
                  <wp:posOffset>4164965</wp:posOffset>
                </wp:positionH>
                <wp:positionV relativeFrom="paragraph">
                  <wp:posOffset>2035810</wp:posOffset>
                </wp:positionV>
                <wp:extent cx="1631947" cy="412751"/>
                <wp:effectExtent l="0" t="0" r="0" b="0"/>
                <wp:wrapNone/>
                <wp:docPr id="1172965187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1947" cy="41275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D38EA13" w14:textId="77777777" w:rsidR="0030388A" w:rsidRDefault="0030388A" w:rsidP="0030388A">
                            <w:r>
                              <w:t>Une des deux conditions doit être vraie.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146E2D" id="Zone de texte 21" o:spid="_x0000_s1029" type="#_x0000_t202" style="position:absolute;margin-left:327.95pt;margin-top:160.3pt;width:128.5pt;height:3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" filled="f" stroked="f">
                <v:textbox>
                  <w:txbxContent>
                    <w:p w14:paraId="6D38EA13" w14:textId="77777777" w:rsidR="0030388A" w:rsidRDefault="0030388A" w:rsidP="0030388A">
                      <w:r>
                        <w:t>Une des deux conditions doit être vraie.</w:t>
                      </w:r>
                    </w:p>
                  </w:txbxContent>
                </v:textbox>
              </v:shape>
            </w:pict>
          </mc:Fallback>
        </mc:AlternateContent>
      </w:r>
      <w:r w:rsidRPr="00055B8F">
        <w:rPr>
          <w:rFonts w:ascii="Verdana Pro Cond" w:hAnsi="Verdana Pro Cond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417F52" wp14:editId="39BE3A91">
                <wp:simplePos x="0" y="0"/>
                <wp:positionH relativeFrom="column">
                  <wp:posOffset>2821305</wp:posOffset>
                </wp:positionH>
                <wp:positionV relativeFrom="paragraph">
                  <wp:posOffset>2049780</wp:posOffset>
                </wp:positionV>
                <wp:extent cx="1301748" cy="495303"/>
                <wp:effectExtent l="0" t="0" r="0" b="0"/>
                <wp:wrapNone/>
                <wp:docPr id="1726316192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1748" cy="49530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F35290" w14:textId="77777777" w:rsidR="0030388A" w:rsidRDefault="0030388A" w:rsidP="0030388A">
                            <w:pPr>
                              <w:jc w:val="center"/>
                            </w:pPr>
                            <w:r>
                              <w:t>Les 2 conditions doivent être vraies.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417F52" id="Zone de texte 20" o:spid="_x0000_s1030" type="#_x0000_t202" style="position:absolute;margin-left:222.15pt;margin-top:161.4pt;width:102.5pt;height:3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" filled="f" stroked="f">
                <v:textbox>
                  <w:txbxContent>
                    <w:p w14:paraId="25F35290" w14:textId="77777777" w:rsidR="0030388A" w:rsidRDefault="0030388A" w:rsidP="0030388A">
                      <w:pPr>
                        <w:jc w:val="center"/>
                      </w:pPr>
                      <w:r>
                        <w:t>Les 2 conditions doivent être vraies.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 Pro Cond" w:hAnsi="Verdana Pro Cond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D994FB" wp14:editId="233545E4">
                <wp:simplePos x="0" y="0"/>
                <wp:positionH relativeFrom="column">
                  <wp:posOffset>165735</wp:posOffset>
                </wp:positionH>
                <wp:positionV relativeFrom="paragraph">
                  <wp:posOffset>2108200</wp:posOffset>
                </wp:positionV>
                <wp:extent cx="2392680" cy="601980"/>
                <wp:effectExtent l="0" t="0" r="0" b="7620"/>
                <wp:wrapNone/>
                <wp:docPr id="79621736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2680" cy="601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F4E199" w14:textId="77777777" w:rsidR="0030388A" w:rsidRPr="000C7800" w:rsidRDefault="0030388A" w:rsidP="0030388A">
                            <w:pP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C7800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Opérateurs arithmétiques : </w:t>
                            </w:r>
                          </w:p>
                          <w:p w14:paraId="0F7F8267" w14:textId="77777777" w:rsidR="0030388A" w:rsidRPr="00620099" w:rsidRDefault="0030388A" w:rsidP="0030388A">
                            <w:pP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620099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s</w:t>
                            </w:r>
                            <w:r w:rsidRPr="00620099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permettent une</w:t>
                            </w:r>
                            <w:r w:rsidRPr="00620099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comparaison.</w:t>
                            </w:r>
                          </w:p>
                          <w:p w14:paraId="29BA6F67" w14:textId="77777777" w:rsidR="0030388A" w:rsidRDefault="0030388A" w:rsidP="003038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994FB" id="Zone de texte 1" o:spid="_x0000_s1031" type="#_x0000_t202" style="position:absolute;margin-left:13.05pt;margin-top:166pt;width:188.4pt;height:4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" filled="f" stroked="f" strokeweight=".5pt">
                <v:textbox>
                  <w:txbxContent>
                    <w:p w14:paraId="2AF4E199" w14:textId="77777777" w:rsidR="0030388A" w:rsidRPr="000C7800" w:rsidRDefault="0030388A" w:rsidP="0030388A">
                      <w:pP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</w:rPr>
                      </w:pPr>
                      <w:r w:rsidRPr="000C7800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</w:rPr>
                        <w:t xml:space="preserve">Opérateurs arithmétiques : </w:t>
                      </w:r>
                    </w:p>
                    <w:p w14:paraId="0F7F8267" w14:textId="77777777" w:rsidR="0030388A" w:rsidRPr="00620099" w:rsidRDefault="0030388A" w:rsidP="0030388A">
                      <w:pPr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620099">
                        <w:rPr>
                          <w:rFonts w:ascii="Arial" w:hAnsi="Arial"/>
                          <w:sz w:val="24"/>
                          <w:szCs w:val="24"/>
                        </w:rPr>
                        <w:t>il</w:t>
                      </w:r>
                      <w:r>
                        <w:rPr>
                          <w:rFonts w:ascii="Arial" w:hAnsi="Arial"/>
                          <w:sz w:val="24"/>
                          <w:szCs w:val="24"/>
                        </w:rPr>
                        <w:t>s</w:t>
                      </w:r>
                      <w:r w:rsidRPr="00620099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24"/>
                          <w:szCs w:val="24"/>
                        </w:rPr>
                        <w:t>permettent une</w:t>
                      </w:r>
                      <w:r w:rsidRPr="00620099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comparaison.</w:t>
                      </w:r>
                    </w:p>
                    <w:p w14:paraId="29BA6F67" w14:textId="77777777" w:rsidR="0030388A" w:rsidRDefault="0030388A" w:rsidP="0030388A"/>
                  </w:txbxContent>
                </v:textbox>
              </v:shape>
            </w:pict>
          </mc:Fallback>
        </mc:AlternateContent>
      </w:r>
      <w:r>
        <w:rPr>
          <w:rFonts w:ascii="Verdana Pro Cond" w:hAnsi="Verdana Pro Cond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C6F419" wp14:editId="648F4CBB">
                <wp:simplePos x="0" y="0"/>
                <wp:positionH relativeFrom="column">
                  <wp:posOffset>127635</wp:posOffset>
                </wp:positionH>
                <wp:positionV relativeFrom="paragraph">
                  <wp:posOffset>1689100</wp:posOffset>
                </wp:positionV>
                <wp:extent cx="2476500" cy="1104900"/>
                <wp:effectExtent l="0" t="0" r="19050" b="19050"/>
                <wp:wrapNone/>
                <wp:docPr id="38869918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1049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CB45E0" id="Rectangle 2" o:spid="_x0000_s1026" style="position:absolute;margin-left:10.05pt;margin-top:133pt;width:195pt;height:8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" filled="f" strokecolor="#09101d [484]" strokeweight="1pt"/>
            </w:pict>
          </mc:Fallback>
        </mc:AlternateContent>
      </w:r>
      <w:r>
        <w:rPr>
          <w:rFonts w:ascii="Verdana Pro Cond" w:hAnsi="Verdana Pro Cond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7F801E" wp14:editId="7E62E519">
                <wp:simplePos x="0" y="0"/>
                <wp:positionH relativeFrom="column">
                  <wp:posOffset>2695575</wp:posOffset>
                </wp:positionH>
                <wp:positionV relativeFrom="paragraph">
                  <wp:posOffset>1681480</wp:posOffset>
                </wp:positionV>
                <wp:extent cx="4061460" cy="1139190"/>
                <wp:effectExtent l="0" t="0" r="15240" b="22860"/>
                <wp:wrapNone/>
                <wp:docPr id="123591785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1460" cy="11391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F65A6" id="Rectangle 3" o:spid="_x0000_s1026" style="position:absolute;margin-left:212.25pt;margin-top:132.4pt;width:319.8pt;height:89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" filled="f" strokecolor="#09101d [484]" strokeweight="1pt"/>
            </w:pict>
          </mc:Fallback>
        </mc:AlternateContent>
      </w:r>
      <w:r>
        <w:rPr>
          <w:rFonts w:ascii="Verdana Pro Cond" w:hAnsi="Verdana Pro Cond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FBE6FF" wp14:editId="04D9824F">
                <wp:simplePos x="0" y="0"/>
                <wp:positionH relativeFrom="column">
                  <wp:posOffset>3743960</wp:posOffset>
                </wp:positionH>
                <wp:positionV relativeFrom="paragraph">
                  <wp:posOffset>2513965</wp:posOffset>
                </wp:positionV>
                <wp:extent cx="2047280" cy="298450"/>
                <wp:effectExtent l="0" t="0" r="0" b="0"/>
                <wp:wrapNone/>
                <wp:docPr id="274388675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280" cy="2984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D87B8AB" w14:textId="77777777" w:rsidR="0030388A" w:rsidRPr="000C7800" w:rsidRDefault="0030388A" w:rsidP="0030388A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C7800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</w:rPr>
                              <w:t>3 Opérateurs logiques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FBE6FF" id="_x0000_s1032" type="#_x0000_t202" style="position:absolute;margin-left:294.8pt;margin-top:197.95pt;width:161.2pt;height:23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" filled="f" stroked="f">
                <v:textbox>
                  <w:txbxContent>
                    <w:p w14:paraId="5D87B8AB" w14:textId="77777777" w:rsidR="0030388A" w:rsidRPr="000C7800" w:rsidRDefault="0030388A" w:rsidP="0030388A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</w:rPr>
                      </w:pPr>
                      <w:r w:rsidRPr="000C7800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</w:rPr>
                        <w:t>3 Opérateurs logiques</w:t>
                      </w:r>
                    </w:p>
                  </w:txbxContent>
                </v:textbox>
              </v:shape>
            </w:pict>
          </mc:Fallback>
        </mc:AlternateContent>
      </w:r>
    </w:p>
    <w:p w14:paraId="005C930D" w14:textId="77777777" w:rsidR="0030388A" w:rsidRPr="0039658C" w:rsidRDefault="0030388A" w:rsidP="0039658C">
      <w:pPr>
        <w:spacing w:after="0" w:line="240" w:lineRule="auto"/>
        <w:rPr>
          <w:rFonts w:ascii="Arial" w:hAnsi="Arial"/>
          <w:sz w:val="24"/>
          <w:szCs w:val="24"/>
        </w:rPr>
      </w:pPr>
    </w:p>
    <w:sectPr w:rsidR="0030388A" w:rsidRPr="0039658C" w:rsidSect="003965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 Pro Cond">
    <w:charset w:val="00"/>
    <w:family w:val="swiss"/>
    <w:pitch w:val="variable"/>
    <w:sig w:usb0="80000287" w:usb1="0000004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86394"/>
    <w:multiLevelType w:val="multilevel"/>
    <w:tmpl w:val="FA8EB710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color w:val="FF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FF8411F"/>
    <w:multiLevelType w:val="hybridMultilevel"/>
    <w:tmpl w:val="C816933E"/>
    <w:lvl w:ilvl="0" w:tplc="603422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EE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3172934">
    <w:abstractNumId w:val="0"/>
  </w:num>
  <w:num w:numId="2" w16cid:durableId="1189677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88A"/>
    <w:rsid w:val="0030388A"/>
    <w:rsid w:val="00304B07"/>
    <w:rsid w:val="0038316C"/>
    <w:rsid w:val="0039658C"/>
    <w:rsid w:val="0069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45B4B"/>
  <w15:chartTrackingRefBased/>
  <w15:docId w15:val="{4AF5B9B9-D2DF-4CCA-991B-CA86AA0AB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88A"/>
    <w:pPr>
      <w:suppressAutoHyphens/>
      <w:autoSpaceDN w:val="0"/>
      <w:spacing w:line="244" w:lineRule="auto"/>
    </w:pPr>
    <w:rPr>
      <w:rFonts w:ascii="Calibri" w:eastAsia="Calibri" w:hAnsi="Calibri" w:cs="Arial"/>
      <w:kern w:val="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rsid w:val="003038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ay\Documents\Mod&#232;les%20Office%20personnalis&#233;s\doc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docType.dotx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Jean-Michel RAYNAUD</dc:creator>
  <cp:keywords/>
  <dc:description/>
  <cp:lastModifiedBy>Jean-Michel RAYNAUD</cp:lastModifiedBy>
  <cp:revision>1</cp:revision>
  <dcterms:created xsi:type="dcterms:W3CDTF">2025-06-25T16:29:00Z</dcterms:created>
  <dcterms:modified xsi:type="dcterms:W3CDTF">2025-06-25T16:30:00Z</dcterms:modified>
</cp:coreProperties>
</file>