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B7E23" w:rsidRPr="005B14C9" w14:paraId="161DCD02" w14:textId="77777777" w:rsidTr="00B00766">
        <w:trPr>
          <w:trHeight w:val="281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7B51" w14:textId="77777777" w:rsidR="000B7E23" w:rsidRPr="005B14C9" w:rsidRDefault="000B7E23" w:rsidP="00B0076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B14C9">
              <w:rPr>
                <w:rFonts w:ascii="Calibri" w:eastAsia="Calibri" w:hAnsi="Calibri" w:cs="Calibri"/>
                <w:b/>
                <w:sz w:val="22"/>
              </w:rPr>
              <w:t xml:space="preserve">Séquence </w:t>
            </w:r>
            <w:proofErr w:type="spellStart"/>
            <w:r w:rsidRPr="005B14C9">
              <w:rPr>
                <w:rFonts w:ascii="Calibri" w:eastAsia="Calibri" w:hAnsi="Calibri" w:cs="Calibri"/>
                <w:b/>
                <w:sz w:val="22"/>
              </w:rPr>
              <w:t>co</w:t>
            </w:r>
            <w:proofErr w:type="spellEnd"/>
            <w:r w:rsidRPr="005B14C9">
              <w:rPr>
                <w:rFonts w:ascii="Calibri" w:eastAsia="Calibri" w:hAnsi="Calibri" w:cs="Calibri"/>
                <w:b/>
                <w:sz w:val="22"/>
              </w:rPr>
              <w:t xml:space="preserve">-intervention </w:t>
            </w:r>
            <w:r>
              <w:rPr>
                <w:rFonts w:ascii="Calibri" w:eastAsia="Calibri" w:hAnsi="Calibri" w:cs="Calibri"/>
                <w:b/>
                <w:sz w:val="22"/>
              </w:rPr>
              <w:t>Thermique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7EB5" w14:textId="77777777" w:rsidR="000B7E23" w:rsidRPr="005B14C9" w:rsidRDefault="000B7E23" w:rsidP="000B7E23">
            <w:pPr>
              <w:spacing w:after="0" w:line="240" w:lineRule="auto"/>
              <w:jc w:val="right"/>
              <w:rPr>
                <w:rFonts w:ascii="Calibri" w:eastAsia="Calibri" w:hAnsi="Calibri" w:cs="Calibri"/>
                <w:b/>
                <w:sz w:val="22"/>
              </w:rPr>
            </w:pPr>
            <w:r w:rsidRPr="005B14C9">
              <w:rPr>
                <w:rFonts w:ascii="Calibri" w:eastAsia="Calibri" w:hAnsi="Calibri" w:cs="Calibri"/>
                <w:b/>
                <w:sz w:val="22"/>
              </w:rPr>
              <w:t xml:space="preserve">Activité </w:t>
            </w:r>
            <w:r>
              <w:rPr>
                <w:rFonts w:ascii="Calibri" w:eastAsia="Calibri" w:hAnsi="Calibri" w:cs="Calibri"/>
                <w:b/>
                <w:sz w:val="22"/>
              </w:rPr>
              <w:t>4</w:t>
            </w:r>
          </w:p>
        </w:tc>
      </w:tr>
      <w:tr w:rsidR="000B7E23" w:rsidRPr="005B14C9" w14:paraId="2F473DA6" w14:textId="77777777" w:rsidTr="00B00766">
        <w:trPr>
          <w:trHeight w:val="555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84BF" w14:textId="77777777" w:rsidR="000B7E23" w:rsidRPr="005B14C9" w:rsidRDefault="000B7E23" w:rsidP="000B7E23">
            <w:pPr>
              <w:spacing w:after="0"/>
              <w:jc w:val="center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</w:rPr>
              <w:t xml:space="preserve">Température et chaleur : la quantité de chaleur </w:t>
            </w:r>
            <w:r w:rsidRPr="005B14C9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5B14CDDD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482A78D7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06ABCFB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Définition : </w:t>
      </w:r>
    </w:p>
    <w:p w14:paraId="39E099BD" w14:textId="77777777" w:rsidR="000B7E23" w:rsidRDefault="000B7E23" w:rsidP="000B7E23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7876B61B" w14:textId="77777777" w:rsidR="000B7E23" w:rsidRDefault="000B7E23" w:rsidP="000B7E23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7D3530D3" w14:textId="77777777" w:rsidR="000B7E23" w:rsidRDefault="000B7E23" w:rsidP="000B7E23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7C9F1B24" w14:textId="77777777" w:rsidR="000B7E23" w:rsidRDefault="000B7E23" w:rsidP="000B7E23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7EE12418" w14:textId="77777777" w:rsidR="000B7E23" w:rsidRDefault="000B7E23" w:rsidP="000B7E23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E329BD7" w14:textId="77777777" w:rsidR="000B7E23" w:rsidRDefault="000B7E23" w:rsidP="000B7E23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69148F8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EA91EF8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0B7E23">
        <w:rPr>
          <w:rFonts w:ascii="Calibri" w:eastAsia="Calibri" w:hAnsi="Calibri" w:cs="Calibri"/>
          <w:b/>
          <w:sz w:val="22"/>
          <w:szCs w:val="22"/>
        </w:rPr>
        <w:t xml:space="preserve">Application : </w:t>
      </w:r>
    </w:p>
    <w:p w14:paraId="1915F7DF" w14:textId="77777777" w:rsidR="000B7E23" w:rsidRP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7AD2EF70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 responsable d’un camp de randonnée en Laponie doit préparer 5 litres d’eau chaude à 40 °C à partir de la glace prélevée sur des névés. La température de la glace est – 18°C. </w:t>
      </w:r>
    </w:p>
    <w:p w14:paraId="09389C31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Il fait fondre 5 kg de glace sur un réchaud à gaz. </w:t>
      </w:r>
    </w:p>
    <w:p w14:paraId="5BCCCB0E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Données :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  <w:vertAlign w:val="subscript"/>
        </w:rPr>
        <w:t>eau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= 4 180 J</w:t>
      </w:r>
      <w:proofErr w:type="gramStart"/>
      <w:r>
        <w:rPr>
          <w:rFonts w:ascii="Calibri" w:eastAsia="Calibri" w:hAnsi="Calibri" w:cs="Calibri"/>
          <w:sz w:val="22"/>
          <w:szCs w:val="22"/>
        </w:rPr>
        <w:t>/(</w:t>
      </w:r>
      <w:proofErr w:type="spellStart"/>
      <w:proofErr w:type="gramEnd"/>
      <w:r>
        <w:rPr>
          <w:rFonts w:ascii="Calibri" w:eastAsia="Calibri" w:hAnsi="Calibri" w:cs="Calibri"/>
          <w:sz w:val="22"/>
          <w:szCs w:val="22"/>
        </w:rPr>
        <w:t>kg.°C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) ;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  <w:vertAlign w:val="subscript"/>
        </w:rPr>
        <w:t>glace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= 2 100 J/(</w:t>
      </w:r>
      <w:proofErr w:type="spellStart"/>
      <w:r>
        <w:rPr>
          <w:rFonts w:ascii="Calibri" w:eastAsia="Calibri" w:hAnsi="Calibri" w:cs="Calibri"/>
          <w:sz w:val="22"/>
          <w:szCs w:val="22"/>
        </w:rPr>
        <w:t>kg.°C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) </w:t>
      </w:r>
    </w:p>
    <w:p w14:paraId="5A96CE52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67611C1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A93FD84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 – D’où vient la chaleur qui fait fondre la glace ? </w:t>
      </w:r>
    </w:p>
    <w:p w14:paraId="7A719A13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330C508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103C71B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 – Quel est le nom donné au changement d’état décrit ci-dessus ? </w:t>
      </w:r>
    </w:p>
    <w:p w14:paraId="78FA32BE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1799E5B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1BCE24D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 – Calculer la quantité de chaleur : </w:t>
      </w:r>
    </w:p>
    <w:p w14:paraId="66426442" w14:textId="77777777" w:rsidR="000B7E23" w:rsidRDefault="000B7E23" w:rsidP="000B7E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pour élever la température de la glace de – 18° à 0 °C </w:t>
      </w:r>
    </w:p>
    <w:p w14:paraId="1C0D3256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color w:val="FF0000"/>
          <w:sz w:val="22"/>
          <w:szCs w:val="22"/>
        </w:rPr>
      </w:pPr>
    </w:p>
    <w:p w14:paraId="4150D878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color w:val="FF0000"/>
          <w:sz w:val="22"/>
          <w:szCs w:val="22"/>
        </w:rPr>
      </w:pPr>
    </w:p>
    <w:p w14:paraId="558D5B85" w14:textId="77777777" w:rsidR="000B7E23" w:rsidRDefault="000B7E23" w:rsidP="000B7E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pour faire fondre la glace à 0°C, sachant qu’il faut fournir 335 kJ pour faire fondre un kilogramme de glace à 0°C</w:t>
      </w:r>
    </w:p>
    <w:p w14:paraId="2AFCD4AF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0780F79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8F65CE3" w14:textId="77777777" w:rsidR="000B7E23" w:rsidRDefault="000B7E23" w:rsidP="000B7E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pour élever la température de l’eau de 0°C à 40 °C</w:t>
      </w:r>
    </w:p>
    <w:p w14:paraId="7E5658B0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1954B2D" w14:textId="0F9AB1D3" w:rsidR="000B7E23" w:rsidRDefault="009A1F66" w:rsidP="009A1F66">
      <w:pPr>
        <w:tabs>
          <w:tab w:val="left" w:pos="2783"/>
        </w:tabs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ab/>
      </w:r>
    </w:p>
    <w:p w14:paraId="6771E545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77585CD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29AB502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Laquelle de ces trois étapes nécessite plus de chaleur ?     </w:t>
      </w:r>
    </w:p>
    <w:p w14:paraId="541ED5A8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DF77642" w14:textId="77777777" w:rsidR="000B7E23" w:rsidRDefault="000B7E23" w:rsidP="000B7E23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9808EDA" w14:textId="77777777" w:rsidR="00F37E7D" w:rsidRDefault="00F37E7D"/>
    <w:sectPr w:rsidR="00F37E7D" w:rsidSect="000B7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86FB" w14:textId="77777777" w:rsidR="00311DF2" w:rsidRDefault="00311DF2" w:rsidP="002F74A8">
      <w:pPr>
        <w:spacing w:after="0" w:line="240" w:lineRule="auto"/>
      </w:pPr>
      <w:r>
        <w:separator/>
      </w:r>
    </w:p>
  </w:endnote>
  <w:endnote w:type="continuationSeparator" w:id="0">
    <w:p w14:paraId="64DA820D" w14:textId="77777777" w:rsidR="00311DF2" w:rsidRDefault="00311DF2" w:rsidP="002F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27F03" w14:textId="77777777" w:rsidR="009A1F66" w:rsidRDefault="009A1F6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A3B0" w14:textId="7923ACD9" w:rsidR="002F74A8" w:rsidRPr="009A1F66" w:rsidRDefault="002F74A8" w:rsidP="009A1F6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1E5D" w14:textId="77777777" w:rsidR="009A1F66" w:rsidRDefault="009A1F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D3523" w14:textId="77777777" w:rsidR="00311DF2" w:rsidRDefault="00311DF2" w:rsidP="002F74A8">
      <w:pPr>
        <w:spacing w:after="0" w:line="240" w:lineRule="auto"/>
      </w:pPr>
      <w:r>
        <w:separator/>
      </w:r>
    </w:p>
  </w:footnote>
  <w:footnote w:type="continuationSeparator" w:id="0">
    <w:p w14:paraId="01C7E137" w14:textId="77777777" w:rsidR="00311DF2" w:rsidRDefault="00311DF2" w:rsidP="002F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E477F" w14:textId="77777777" w:rsidR="009A1F66" w:rsidRDefault="009A1F6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0A01C" w14:textId="77777777" w:rsidR="009A1F66" w:rsidRDefault="009A1F6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3495" w14:textId="77777777" w:rsidR="009A1F66" w:rsidRDefault="009A1F6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02F1A"/>
    <w:multiLevelType w:val="multilevel"/>
    <w:tmpl w:val="4434D562"/>
    <w:lvl w:ilvl="0">
      <w:start w:val="3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282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E23"/>
    <w:rsid w:val="000B7E23"/>
    <w:rsid w:val="002F74A8"/>
    <w:rsid w:val="00311DF2"/>
    <w:rsid w:val="004B7E43"/>
    <w:rsid w:val="009A1F66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CD8C6"/>
  <w15:chartTrackingRefBased/>
  <w15:docId w15:val="{2CA93CAC-C850-4D71-9769-4E62CD9C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E23"/>
    <w:pPr>
      <w:spacing w:after="200" w:line="276" w:lineRule="auto"/>
    </w:pPr>
    <w:rPr>
      <w:rFonts w:ascii="Verdana" w:eastAsia="Verdana" w:hAnsi="Verdana" w:cs="Verdana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39"/>
    <w:rsid w:val="000B7E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F7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74A8"/>
    <w:rPr>
      <w:rFonts w:ascii="Verdana" w:eastAsia="Verdana" w:hAnsi="Verdana" w:cs="Verdana"/>
      <w:sz w:val="28"/>
      <w:szCs w:val="2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7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74A8"/>
    <w:rPr>
      <w:rFonts w:ascii="Verdana" w:eastAsia="Verdana" w:hAnsi="Verdana" w:cs="Verdana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3</cp:revision>
  <dcterms:created xsi:type="dcterms:W3CDTF">2022-05-15T16:58:00Z</dcterms:created>
  <dcterms:modified xsi:type="dcterms:W3CDTF">2022-06-16T16:01:00Z</dcterms:modified>
</cp:coreProperties>
</file>