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1721C1" w:rsidRPr="002C5D3C" w14:paraId="1B5672F3" w14:textId="77777777" w:rsidTr="0039733F">
        <w:trPr>
          <w:trHeight w:val="281"/>
        </w:trPr>
        <w:tc>
          <w:tcPr>
            <w:tcW w:w="5160" w:type="dxa"/>
            <w:vAlign w:val="center"/>
          </w:tcPr>
          <w:p w14:paraId="3AEE327F" w14:textId="77777777" w:rsidR="001721C1" w:rsidRPr="002C5D3C" w:rsidRDefault="001721C1" w:rsidP="0039733F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Mécanique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5F13F2CC" w14:textId="77777777" w:rsidR="001721C1" w:rsidRPr="002C5D3C" w:rsidRDefault="001721C1" w:rsidP="001721C1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3</w:t>
            </w:r>
          </w:p>
        </w:tc>
      </w:tr>
      <w:tr w:rsidR="001721C1" w:rsidRPr="002C5D3C" w14:paraId="09A8FFD2" w14:textId="77777777" w:rsidTr="0039733F">
        <w:trPr>
          <w:trHeight w:val="555"/>
        </w:trPr>
        <w:tc>
          <w:tcPr>
            <w:tcW w:w="10308" w:type="dxa"/>
            <w:gridSpan w:val="2"/>
            <w:vAlign w:val="center"/>
          </w:tcPr>
          <w:p w14:paraId="5E848AE6" w14:textId="77777777" w:rsidR="001721C1" w:rsidRPr="00160ED7" w:rsidRDefault="001721C1" w:rsidP="0039733F">
            <w:pPr>
              <w:spacing w:line="360" w:lineRule="auto"/>
              <w:jc w:val="center"/>
              <w:rPr>
                <w:b/>
                <w:sz w:val="28"/>
              </w:rPr>
            </w:pPr>
            <w:r w:rsidRPr="00160ED7">
              <w:rPr>
                <w:b/>
                <w:sz w:val="28"/>
              </w:rPr>
              <w:t>Quelles sont les conditions d’équilibre d’un solide en rotation autour d’un axe fixe ?</w:t>
            </w:r>
          </w:p>
          <w:p w14:paraId="1DD1835B" w14:textId="77777777" w:rsidR="001721C1" w:rsidRPr="001721C1" w:rsidRDefault="001721C1" w:rsidP="0039733F">
            <w:pPr>
              <w:spacing w:line="360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 xml:space="preserve">Condition de basculement </w:t>
            </w:r>
          </w:p>
        </w:tc>
      </w:tr>
    </w:tbl>
    <w:p w14:paraId="336AD2E3" w14:textId="77777777" w:rsidR="001721C1" w:rsidRDefault="001721C1" w:rsidP="001721C1">
      <w:pPr>
        <w:spacing w:after="0" w:line="360" w:lineRule="auto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E28080E" wp14:editId="70C9D680">
            <wp:simplePos x="0" y="0"/>
            <wp:positionH relativeFrom="column">
              <wp:posOffset>4772660</wp:posOffset>
            </wp:positionH>
            <wp:positionV relativeFrom="paragraph">
              <wp:posOffset>190500</wp:posOffset>
            </wp:positionV>
            <wp:extent cx="1771650" cy="1145578"/>
            <wp:effectExtent l="0" t="0" r="0" b="0"/>
            <wp:wrapTight wrapText="bothSides">
              <wp:wrapPolygon edited="0">
                <wp:start x="0" y="0"/>
                <wp:lineTo x="0" y="21193"/>
                <wp:lineTo x="21368" y="21193"/>
                <wp:lineTo x="2136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45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291FC4" w14:textId="77777777" w:rsidR="001721C1" w:rsidRPr="00A0400F" w:rsidRDefault="001721C1" w:rsidP="001721C1">
      <w:pPr>
        <w:spacing w:after="0" w:line="360" w:lineRule="auto"/>
        <w:rPr>
          <w:b/>
        </w:rPr>
      </w:pPr>
      <w:r w:rsidRPr="00A0400F">
        <w:rPr>
          <w:b/>
        </w:rPr>
        <w:t xml:space="preserve"> </w:t>
      </w:r>
    </w:p>
    <w:p w14:paraId="58B458C0" w14:textId="77777777" w:rsidR="001721C1" w:rsidRDefault="001721C1" w:rsidP="001721C1">
      <w:pPr>
        <w:spacing w:after="0" w:line="360" w:lineRule="auto"/>
      </w:pPr>
      <w:r>
        <w:t xml:space="preserve">Saisir le lien : </w:t>
      </w:r>
      <w:hyperlink r:id="rId7" w:history="1">
        <w:r w:rsidRPr="003A11C7">
          <w:rPr>
            <w:rStyle w:val="Lienhypertexte"/>
          </w:rPr>
          <w:t>https://www.geogebra.org/m/w5HDnJuh</w:t>
        </w:r>
      </w:hyperlink>
    </w:p>
    <w:p w14:paraId="19BDA095" w14:textId="77777777" w:rsidR="001721C1" w:rsidRDefault="001721C1" w:rsidP="001721C1">
      <w:pPr>
        <w:spacing w:after="0" w:line="360" w:lineRule="auto"/>
      </w:pPr>
      <w:r>
        <w:t xml:space="preserve">1 – Visualiser la vidéo du bateau dans le port. </w:t>
      </w:r>
    </w:p>
    <w:p w14:paraId="1AC63E03" w14:textId="77777777" w:rsidR="001721C1" w:rsidRDefault="001721C1" w:rsidP="001721C1">
      <w:pPr>
        <w:spacing w:after="0" w:line="360" w:lineRule="auto"/>
      </w:pPr>
      <w:r>
        <w:t xml:space="preserve">D’après vous, quelles sont les causes du basculement de la grue ? </w:t>
      </w:r>
    </w:p>
    <w:p w14:paraId="4245B050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89C1E3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DFC641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CC58C92" w14:textId="77777777" w:rsidR="001721C1" w:rsidRDefault="001721C1" w:rsidP="001721C1">
      <w:pPr>
        <w:spacing w:after="0" w:line="360" w:lineRule="auto"/>
      </w:pPr>
    </w:p>
    <w:p w14:paraId="01AE98AE" w14:textId="77777777" w:rsidR="001721C1" w:rsidRDefault="001721C1" w:rsidP="001721C1">
      <w:pPr>
        <w:spacing w:after="0" w:line="360" w:lineRule="auto"/>
      </w:pPr>
      <w:r>
        <w:t xml:space="preserve">2 – En utilisant l’animation répondez aux questions 1 à 5 directement sur l’ordinateur. </w:t>
      </w:r>
    </w:p>
    <w:p w14:paraId="2224044F" w14:textId="77777777" w:rsidR="001721C1" w:rsidRDefault="001721C1" w:rsidP="001721C1">
      <w:pPr>
        <w:pStyle w:val="question-text"/>
        <w:spacing w:before="225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Noter vos réponses : </w:t>
      </w:r>
    </w:p>
    <w:p w14:paraId="5AC60DE9" w14:textId="77777777" w:rsidR="001721C1" w:rsidRDefault="001721C1" w:rsidP="001721C1">
      <w:pPr>
        <w:pStyle w:val="question-text"/>
        <w:spacing w:before="225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7B1091DC" w14:textId="77777777" w:rsidR="001721C1" w:rsidRDefault="001721C1" w:rsidP="001721C1">
      <w:pPr>
        <w:pStyle w:val="question-text"/>
        <w:spacing w:before="225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45B8AC8B" w14:textId="77777777" w:rsidR="001721C1" w:rsidRPr="00A0400F" w:rsidRDefault="001721C1" w:rsidP="001721C1">
      <w:pPr>
        <w:pStyle w:val="question-text"/>
        <w:spacing w:before="225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A0400F">
        <w:rPr>
          <w:rFonts w:asciiTheme="minorHAnsi" w:hAnsiTheme="minorHAnsi" w:cstheme="minorHAnsi"/>
          <w:sz w:val="22"/>
          <w:szCs w:val="22"/>
        </w:rPr>
        <w:t xml:space="preserve">3 – </w:t>
      </w:r>
      <w:r>
        <w:rPr>
          <w:rFonts w:asciiTheme="minorHAnsi" w:hAnsiTheme="minorHAnsi" w:cstheme="minorHAnsi"/>
          <w:sz w:val="22"/>
          <w:szCs w:val="22"/>
        </w:rPr>
        <w:t xml:space="preserve">Pour les questions suivantes, répondez sur votre feuille : </w:t>
      </w:r>
    </w:p>
    <w:p w14:paraId="58C021A4" w14:textId="77777777" w:rsidR="001721C1" w:rsidRPr="00A0400F" w:rsidRDefault="001721C1" w:rsidP="001721C1">
      <w:pPr>
        <w:pStyle w:val="question-text"/>
        <w:spacing w:before="225" w:beforeAutospacing="0" w:after="0" w:afterAutospacing="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0400F">
        <w:rPr>
          <w:rFonts w:asciiTheme="minorHAnsi" w:hAnsiTheme="minorHAnsi" w:cstheme="minorHAnsi"/>
          <w:i/>
          <w:sz w:val="22"/>
          <w:szCs w:val="22"/>
        </w:rPr>
        <w:t xml:space="preserve">Question 6 : </w:t>
      </w:r>
      <w:r w:rsidRPr="00A0400F">
        <w:rPr>
          <w:rStyle w:val="linkify"/>
          <w:rFonts w:asciiTheme="minorHAnsi" w:hAnsiTheme="minorHAnsi" w:cstheme="minorHAnsi"/>
          <w:i/>
          <w:sz w:val="22"/>
          <w:szCs w:val="22"/>
        </w:rPr>
        <w:t>Augmenter la longueur du bras de la grue et observer la droite passant la position du centre de l'ensemble (Camion + bateau). A partir de quelle position le camion bascule-t-il ?</w:t>
      </w:r>
    </w:p>
    <w:p w14:paraId="5DD785EA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0394D15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</w:t>
      </w:r>
    </w:p>
    <w:p w14:paraId="214EE7C3" w14:textId="77777777" w:rsidR="001721C1" w:rsidRPr="00A0400F" w:rsidRDefault="001721C1" w:rsidP="001721C1">
      <w:pPr>
        <w:spacing w:after="0" w:line="360" w:lineRule="auto"/>
        <w:jc w:val="both"/>
        <w:rPr>
          <w:rFonts w:cstheme="minorHAnsi"/>
          <w:i/>
        </w:rPr>
      </w:pPr>
      <w:r w:rsidRPr="00A0400F">
        <w:rPr>
          <w:rFonts w:cstheme="minorHAnsi"/>
          <w:i/>
        </w:rPr>
        <w:t>Question 5 : Cliquer sur le bouton "</w:t>
      </w:r>
      <w:proofErr w:type="spellStart"/>
      <w:r w:rsidRPr="00A0400F">
        <w:rPr>
          <w:rFonts w:cstheme="minorHAnsi"/>
          <w:i/>
        </w:rPr>
        <w:t>RàZ</w:t>
      </w:r>
      <w:proofErr w:type="spellEnd"/>
      <w:r w:rsidRPr="00A0400F">
        <w:rPr>
          <w:rFonts w:cstheme="minorHAnsi"/>
          <w:i/>
        </w:rPr>
        <w:t>" Puis sur le bouton "Stabilisateurs". Allonger la longueur du bras de la grue aux 3/4 environ. Observer ce qu'il se passe, noter la position du centre de gravité de l'ensemble par rapport à l'axe de la roue arrière. Cliquer sur le bouton "Rentrer". Que se passe-t-il ? Émettre une hypothèse</w:t>
      </w:r>
    </w:p>
    <w:p w14:paraId="6B1DE21A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77FD79" w14:textId="77777777" w:rsidR="001721C1" w:rsidRDefault="001721C1" w:rsidP="001721C1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</w:t>
      </w:r>
    </w:p>
    <w:p w14:paraId="3A43F8E1" w14:textId="77777777" w:rsidR="001721C1" w:rsidRDefault="001721C1" w:rsidP="001721C1">
      <w:pPr>
        <w:spacing w:after="0" w:line="360" w:lineRule="auto"/>
      </w:pPr>
    </w:p>
    <w:p w14:paraId="5CAF9532" w14:textId="1107BBE0" w:rsidR="001721C1" w:rsidRDefault="007170C9" w:rsidP="007170C9">
      <w:pPr>
        <w:tabs>
          <w:tab w:val="left" w:pos="2580"/>
        </w:tabs>
        <w:spacing w:after="0" w:line="36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lastRenderedPageBreak/>
        <w:tab/>
      </w:r>
    </w:p>
    <w:p w14:paraId="56FB879D" w14:textId="77777777" w:rsidR="001721C1" w:rsidRDefault="001721C1" w:rsidP="001721C1">
      <w:pPr>
        <w:spacing w:after="0" w:line="360" w:lineRule="auto"/>
        <w:jc w:val="both"/>
        <w:rPr>
          <w:rFonts w:cstheme="minorHAnsi"/>
          <w:i/>
        </w:rPr>
      </w:pPr>
      <w:r w:rsidRPr="00A0400F">
        <w:rPr>
          <w:rFonts w:cstheme="minorHAnsi"/>
          <w:i/>
        </w:rPr>
        <w:t>Question 6 : Quel est le rôle des stabilisateurs ?</w:t>
      </w:r>
    </w:p>
    <w:p w14:paraId="0A8E73D2" w14:textId="77777777" w:rsidR="001721C1" w:rsidRPr="00A0400F" w:rsidRDefault="001721C1" w:rsidP="001721C1">
      <w:pPr>
        <w:spacing w:after="0" w:line="360" w:lineRule="auto"/>
      </w:pPr>
      <w:r w:rsidRPr="00A0400F">
        <w:t>………………………………………………………………………………………………………………………………………………………………………………..</w:t>
      </w:r>
    </w:p>
    <w:p w14:paraId="15FDF457" w14:textId="77777777" w:rsidR="001721C1" w:rsidRPr="00A0400F" w:rsidRDefault="001721C1" w:rsidP="001721C1">
      <w:pPr>
        <w:spacing w:after="0" w:line="360" w:lineRule="auto"/>
      </w:pPr>
      <w:r w:rsidRPr="00A0400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937829" w14:textId="77777777" w:rsidR="001721C1" w:rsidRDefault="001721C1" w:rsidP="001721C1">
      <w:pPr>
        <w:spacing w:after="0" w:line="360" w:lineRule="auto"/>
        <w:jc w:val="both"/>
        <w:rPr>
          <w:rFonts w:cstheme="minorHAnsi"/>
          <w:i/>
        </w:rPr>
      </w:pPr>
    </w:p>
    <w:p w14:paraId="16758C79" w14:textId="77777777" w:rsidR="001721C1" w:rsidRDefault="001721C1" w:rsidP="001721C1">
      <w:pPr>
        <w:spacing w:after="0" w:line="360" w:lineRule="auto"/>
        <w:jc w:val="both"/>
        <w:rPr>
          <w:rFonts w:cstheme="minorHAnsi"/>
          <w:i/>
        </w:rPr>
      </w:pPr>
      <w:r w:rsidRPr="00A0400F">
        <w:rPr>
          <w:rFonts w:cstheme="minorHAnsi"/>
          <w:i/>
        </w:rPr>
        <w:t xml:space="preserve">Question 7 :  Appuyer sur le bouton </w:t>
      </w:r>
      <w:proofErr w:type="spellStart"/>
      <w:r w:rsidRPr="00A0400F">
        <w:rPr>
          <w:rFonts w:cstheme="minorHAnsi"/>
          <w:i/>
        </w:rPr>
        <w:t>RàZ</w:t>
      </w:r>
      <w:proofErr w:type="spellEnd"/>
      <w:r w:rsidRPr="00A0400F">
        <w:rPr>
          <w:rFonts w:cstheme="minorHAnsi"/>
          <w:i/>
        </w:rPr>
        <w:t>, puis sur le bouton Moments.</w:t>
      </w:r>
    </w:p>
    <w:p w14:paraId="369AADB0" w14:textId="77777777" w:rsidR="001721C1" w:rsidRDefault="001721C1" w:rsidP="001721C1">
      <w:pPr>
        <w:spacing w:after="0" w:line="36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Faire varier la longueur de la potence ou le poids du bateau ou le poids du camion. </w:t>
      </w:r>
    </w:p>
    <w:p w14:paraId="67060776" w14:textId="77777777" w:rsidR="001721C1" w:rsidRDefault="001721C1" w:rsidP="001721C1">
      <w:pPr>
        <w:spacing w:after="0" w:line="36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Que constatez-vous ? </w:t>
      </w:r>
    </w:p>
    <w:p w14:paraId="6D59217E" w14:textId="77777777" w:rsidR="001721C1" w:rsidRPr="00A0400F" w:rsidRDefault="001721C1" w:rsidP="001721C1">
      <w:pPr>
        <w:spacing w:after="0" w:line="360" w:lineRule="auto"/>
      </w:pPr>
      <w:r w:rsidRPr="00A0400F">
        <w:t>………………………………………………………………………………………………………………………………………………………………………………..</w:t>
      </w:r>
    </w:p>
    <w:p w14:paraId="0F66C0A2" w14:textId="77777777" w:rsidR="001721C1" w:rsidRDefault="001721C1" w:rsidP="001721C1">
      <w:pPr>
        <w:spacing w:after="0" w:line="360" w:lineRule="auto"/>
        <w:jc w:val="both"/>
      </w:pPr>
      <w:r w:rsidRPr="00A0400F">
        <w:t>…………………………………………………………………………………………………………………………………………………………………………………</w:t>
      </w:r>
    </w:p>
    <w:p w14:paraId="73F8C304" w14:textId="77777777" w:rsidR="001721C1" w:rsidRDefault="001721C1" w:rsidP="001721C1">
      <w:pPr>
        <w:spacing w:after="0" w:line="360" w:lineRule="auto"/>
        <w:jc w:val="both"/>
      </w:pPr>
    </w:p>
    <w:p w14:paraId="295E6B30" w14:textId="77777777" w:rsidR="001721C1" w:rsidRDefault="001721C1" w:rsidP="001721C1">
      <w:pPr>
        <w:spacing w:after="0" w:line="360" w:lineRule="auto"/>
        <w:jc w:val="both"/>
      </w:pPr>
    </w:p>
    <w:p w14:paraId="2642D84C" w14:textId="77777777" w:rsidR="001721C1" w:rsidRDefault="001721C1" w:rsidP="001721C1">
      <w:pPr>
        <w:spacing w:after="0" w:line="360" w:lineRule="auto"/>
        <w:jc w:val="both"/>
      </w:pPr>
      <w:r>
        <w:t>4 – Synthèse </w:t>
      </w:r>
    </w:p>
    <w:p w14:paraId="6D709680" w14:textId="77777777" w:rsidR="001721C1" w:rsidRDefault="001721C1" w:rsidP="001721C1">
      <w:pPr>
        <w:spacing w:after="0" w:line="360" w:lineRule="auto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36EF67" wp14:editId="788B027B">
                <wp:simplePos x="0" y="0"/>
                <wp:positionH relativeFrom="column">
                  <wp:posOffset>3763010</wp:posOffset>
                </wp:positionH>
                <wp:positionV relativeFrom="paragraph">
                  <wp:posOffset>24130</wp:posOffset>
                </wp:positionV>
                <wp:extent cx="2867025" cy="2400300"/>
                <wp:effectExtent l="0" t="0" r="9525" b="0"/>
                <wp:wrapNone/>
                <wp:docPr id="457" name="Groupe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7025" cy="2400300"/>
                          <a:chOff x="0" y="0"/>
                          <a:chExt cx="2419350" cy="187579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" y="0"/>
                            <a:ext cx="2362200" cy="18757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6" name="Zone de texte 456"/>
                        <wps:cNvSpPr txBox="1"/>
                        <wps:spPr>
                          <a:xfrm>
                            <a:off x="0" y="1581150"/>
                            <a:ext cx="2419350" cy="1714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77F5311" w14:textId="77777777" w:rsidR="001721C1" w:rsidRDefault="001721C1" w:rsidP="001721C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A021A4" id="Groupe 457" o:spid="_x0000_s1026" style="position:absolute;margin-left:296.3pt;margin-top:1.9pt;width:225.75pt;height:189pt;z-index:251660288;mso-width-relative:margin;mso-height-relative:margin" coordsize="24193,187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YdtI6AMAAOAIAAAOAAAAZHJzL2Uyb0RvYy54bWycVttu4zYQfS/QfyD4&#10;7ugS2bKFKAuvc0GAYNdotligbzRFWcJKJEvStxb9985Qkp04XnS7AaLMkMPhmTMX5ubDvm3IVhhb&#10;K5nT6CqkREiuilquc/r7l4fRlBLrmCxYo6TI6UFY+uH2119udjoTsapUUwhDwIm02U7ntHJOZ0Fg&#10;eSVaZq+UFhI2S2Va5kA166AwbAfe2yaIw3AS7JQptFFcWAurd90mvfX+y1Jw97ksrXCkySlgc/5r&#10;/HeF3+D2hmVrw3RV8x4G+wkULaslXHp0dcccIxtTv3PV1twoq0p3xVUbqLKsufAxQDRReBbNo1Eb&#10;7WNZZ7u1PtIE1J7x9NNu+aft0pC6yGkyTimRrIUk+XsFwRXgZ6fXGZg9Gv2il6ZfWHcahrwvTYt/&#10;IRiy98wejsyKvSMcFuPpJA3jMSUc9uIkDK/DnnteQYLenePV/XAyiWbXY0gdnoym6Tid+ZPBcHGA&#10;+I5wdM0z+O2pAukdVf9dUnDKbYygvZP2h3y0zHzb6BFkVTNXr+qmdgdfoZA/BCW3y5ovTaecWI8H&#10;zp9athYkRsLRHC06e4bxPCv+zRKpFhWTazG3Ggob6EDr4K25V99ctmpq/VA3DeYI5T4saIKzIrrA&#10;TFegd4pvWiFd13FGNBChkraqtaXEZKJdCSgg81REvgcg6c/W4XWYft8Ff8fTeRjO4o+jxThcjJIw&#10;vR/NZ0k6SsP7NAmTabSIFv/g6SjJNlZAvKy503WPFVbfob1Y8v1w6JrJNyXZMt/6yJQHNPz1EGEJ&#10;KUGs1hnheIViCWz9Bgx3Z44bntoTm8i7hY7AE2c9kKQTLPYLfXA9iWFsfb+aIdvGukehWoICsAo4&#10;PKtsC4g7RINJn/wOhEcHmLBhYZbaIc+g/Rh3OEkvTaGXimkBENDtqXCT8WQo3T9gspNCEAfpxqkx&#10;6aaGt8aRQdz+o4Ih4MsVvXyHNaAFe3w8jSJoeAi1KyA/P95MgTRKOoPjEPiftEG2VVMXQ1fYg100&#10;pqsUeFsKtaOkYdbBYk4f/I/vtLNjjSS7nE5wOiFWqdBfl6FGevT+AerTdgocJbdf7cEUxZUqDkCS&#10;UZBtoMBq/lBD6p8BwJIZeI1gEV5Y9xk+ZaPgStVLlFTK/HVpHe0h67BLyQ5et5zaPzcMZ1rzJKEe&#10;ZlGSgFvnFZjzMSjm9c7q9Y7ctAsFXRR5dF5Ee9cMYmlU+xXKZ463whaTHO7OqRvEhQMNNuAh52I+&#10;93I3Kp/li4YB200OLOwv+6/M6L76saQ+qaECWXbWBJ1tR/5841RZ+w45sQodggp0g5f8M+oHQP/k&#10;4zv9WvdWp39Mbv8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o9C/f4AAAAAoB&#10;AAAPAAAAZHJzL2Rvd25yZXYueG1sTI/NasMwEITvhb6D2EJvjez8kbiWQwhtT6HQpFBy21gb28Ra&#10;GUuxnbevfGqPOzPMfpNuBlOLjlpXWVYQTyIQxLnVFRcKvo/vLysQziNrrC2Tgjs52GSPDykm2vb8&#10;Rd3BFyKUsEtQQel9k0jp8pIMuoltiIN3sa1BH862kLrFPpSbWk6jaCkNVhw+lNjQrqT8ergZBR89&#10;9ttZ/Nbtr5fd/XRcfP7sY1Lq+WnYvoLwNPi/MIz4AR2ywHS2N9ZO1AoW6+kyRBXMwoLRj+bzGMR5&#10;FOIVyCyV/ydkvwAAAP//AwBQSwMECgAAAAAAAAAhACUI5b81SQAANUkAABQAAABkcnMvbWVkaWEv&#10;aW1hZ2UxLnBuZ4lQTkcNChoKAAAADUlIRFIAAACvAAAAiwgCAAAAmM1eAgAAAAFzUkdCAK7OHOkA&#10;AEjvSURBVHhe7X0HYFzVlfYr8970GfXeiy3LttwbNjYYm2YSbGqAEMwSQijh3+ym7p++u9kksMsu&#10;STYb/mwCpvdi08G9yVWSJVmWZMmyepmRNJr+yvzfuU/2YpPFsiWDMHqZiLH05s1795577inf+Q6v&#10;qN4YO3ie5z6LQ9N0k0nEt+MedF3/rG7js3j0cfedQjQaxQQIgvDp3xoTQk6STPhqRVGYRMY+/duY&#10;+MaTI8BHFc/EcEyMgDECn4FKmBj6cTsCE9IwbqfmM7ixCWn4DAZ93H7lhDSM26n5DG5sQho+g0Ef&#10;t18p6JrOcZ9NpGHcDsp4uzGd02I6J8ZMOgVlNE3RNC3GCQL8cREuOfnpnDAWvrmA4A8JxFhca7wN&#10;4gVzP6LOqboeDoejgVCvt2dr5b5uT6+qKAKLz+h6TBREnURitAff29vsdDohZxMKYrRjed4+z+ta&#10;h6e/qvHIC++/Wt5Sa7U5v3nxtXd+6QbRLOkCL2LmeB7aY/QaXjCZKBQ4BnJ13sZi4sLQ3u9v3/wP&#10;635b5Qw5lpXyU9L3tde3dnWo0OrYLnRd1dQxmUHB5XYiQfEZ5SgmJnpEIyDygs1qE13WWLpLc0p6&#10;iu1QoKvyWENUVSmrgLzCGGV3YDdouN6IbmripM9oBDDnC0rLpluTpVBE53Ve4sIuaf2uzcFQSFWi&#10;mq7BboBtMfqDPExmk04c43cERE5wJSfML50u+iJiFJtCTEx27j9e7x3s52O8wJGnMSYLmqRhjNTM&#10;+B3NcXtnJ9chnAPDP6DfxGAWsjgQGYaYZo3jdaskLZ+xyFo9oPs4/IITNb0k8c/PP+ELB/BJlYsp&#10;PH472mMi+jTaERzN5w1UB1PPWNvshY1A0GMkAfiXGFW0QEjp7PZs2rjzw+17XaJbOdrHiTxnMUmZ&#10;CR8crWpuboLISJxgGgvtMCENo5nN0X7WABkBXAKYD8IGUAmE+OE0+AiKgiBTzDvgf/HF1//8l2f2&#10;7D0UMznW3nyn3jIghlQN8SiJV4qSn1//KuwGRdc0URzt3UxktEc/gqO5Alw5FlykUCPbHaAQIBl8&#10;IBTp6Ox5/IlnHnr4t929vrKZ81Zfd8OShRepYbUoIXOoskUPqVAQWpb7sL+nreV4FMZkbAx2igm0&#10;y2hmc/Sf1QWEEREKZgZDJBINR6I+v3/r1h2Hag7HxSWVTJmam5vvcDraWtt6OjpFqxQzK/+87t+t&#10;KybxSdZAUHMe99+SPHvtTbc47bbR382ENIx+DM/9CtAL2Ch0LSaKpt5eT01NbX1Dy9GjLelZ2aWl&#10;01LT0qKq3tXdHVHDkh7TwgGTXe7p6qhsO1ouHBcmxQVavLLVOa3f8uPb7inOK9C50XqZE9Jw7nP5&#10;CZ+ENUiLHUaigful/zFrEQYiWYewD/AXuA+xcEQZGPDtLt/X0dGjqFpcQlJx8WTZbAkHw0NDQ1xM&#10;sDvsnd3NVlFwux0p6Sk5WZlV9YcfeeuZOpu//a29iYtKssT4H628+fKLluqjNgJHfYHzMpif84vG&#10;KJPE/PaYICIcwMNExMTjt4gS4Q9QBggl46e337/hzff++NjjNbVHnXEpF1+ycv7CxTAea2pqhoYG&#10;U5Pj+70dNZV7CrJSZ8+evmjRvCmTi+x2S9mkohJbGtcWSJ4+yZqR5AsEhvz+yFgkMSek4TxIHgxC&#10;kYdfQEJA3iOMAwHiwJtMmh5T1VgwpPb2+f78+LPf/4efNbd0zVu4dM31Ny+66OKubk/5rv3+wUDZ&#10;1Gk8F92x84MpU7K+cc9XZs+ekZGRJssSroZLIcuY50oOb68xazFzi9da3+vQTUhijv5JJnaK0Y/h&#10;X73C8NyQv0BKQecEHuIxODiEKa+srKk/0picnFpQPDklJcVstXg8/V6PR5Ilh82iRkNdnW3Fk/Kn&#10;Tyux2iRJEnldHo5T8THDHX3l1fUdXe1CksMuicIQV1CQt+TixaR+RndMSMPoxu9//TQLKjI3obKy&#10;yuVyWe3OuiNH6uuPdnd7MjJy5syZ43C4g+FwX19fNBJy2G0QB0lGmZGSnpY0a9ZMo+IIsQRcBX4H&#10;ElMQAsgWcs54886G9xNSE6eXTeVj6qatuxPj4+fNnyuMOhU9IQ1jLw0AEEVRwubp/+CDjeXle+rr&#10;G3PhJhZNMlvs6ekZuXn5Vps9GAi0tra7nPb4eHfb8eZwyD+lpDgpKSElKcFiMZtMEk/CIJCpCWOU&#10;2QT450lpePPtDxKTE+eUTImJ+ofbdrsc9osuWjD6VMWE3TBm0oAli4qxUCjU39//5pvvfPvb3/mX&#10;f3m4urrWbnP29vQ7HPErVlw5f+FFkahSe7i2z+stmlyoKsE95dsmFeetuuqyGdNLCvIy3C6XLFmg&#10;CpCy0JCwJrQbvFAyP1gug4rSSDL0mCmqa7KosTNljTfFxmAqJ3TDJ+l6LE9yDcgdZIkEig1gHkTY&#10;h2Zgjsg+hIMQNkkyThgY9HV1927auOWFF1/q6uhLSUnNyspKTU3FG1VVE1LSMrOyh3yDNqslIy21&#10;u7u7tvrQyisumjZtGkwBqnyMIeoAmOOICmLfeuu9pMT4mTNnabqybctul9uxcNGc0UeWJ6ThzLqB&#10;JIKMAGYJCDGsS+hueAsx7OqQAlWHHNQdPrJv38Ft23e0t3e4XHGZGdnp6elpaSQK8fHxMAXf+3Bj&#10;2cxZTrvVYpGDfl9+fs6k4iJJ5iEBIrxQhivAO8MNOeNxqjSUu+LsCxdOSMMZh20UJxiK4WTluBE/&#10;wDaOkB8AB0ChBUPBkM9fvqdy587d27btUBE7ikvIzIRGyEpLS0tMTIBA2Gw2TDDiSOV790IBwO7L&#10;zkqbNKnAYpEQcMBqPvktdKeUzT4H3TAhDaOY5pF+FAlGgYKGMOEMsVDJpBP0cDQ0NPTe3u2vvruh&#10;v9fT19TrtrsTE5NSUtJgJCYkxGdk4Gec2Sxjj0dkCKFleI9d3V31DfV/+cufbDbZZIJgYcfHHgRQ&#10;KhkFuL6hFUaINTlPumEMTI+RDu7n7TxsBDDQcNeGa4c8YRgWosfz7vZNq75x28/effr4ZHc970tI&#10;T51WVjYDe/jsWWV4M2MGPAjQEHi93obG+uqa6rq62sqqiiGf9x9+8B2HzSxLZHAwFSBS+cJwhMrw&#10;GkbvFoxqlCfshv91+IBMp20C0sDFhvxDdfX1e49Uvbpvc5+suKbkBuOx9KN6W19hNXfVvOW5OTlw&#10;ByxmaygU7Onp6evr7ezs6O3rRSlMdnbWihWXTZtaYjabGJqBah+AZESwEr4DDpgfkAm8OQl+OeOU&#10;nifd8IWUBlL9NMfMYWAINJQukQMH6xCagHBHpBYUAbCBXk/vgbpD+47V1Xnaj4U8Wl4c57KQucdp&#10;qHyS1Zjy5tF7lt0wPW9KMBr1eL09fV2evp4Br9fhsOfkZk+dWjp9+jSrFU5jDAElCBd9CwUS2BZE&#10;TiPJnMGmMvLNYkIazrhgRnwC9D/ixEgpMbOALDdNB0od+SWYiRp+B/FQNV8wuOG9d7ZW72vmBj0u&#10;TkxzCVaZTqHzGCgFsUJ8oGEws1m9ZdEqT/9QV2dnU0t9Ukr8ZcuWTplSkp+fJ5vl81GtMiENI57s&#10;M51IC5GSiuQhkIMgkXkPqIFCe7cQDoU9ff3rN2x4qeIDPi8pnOWK2AVd0OEGipIJ0y8rMWwiiDQo&#10;MY2cixDve7dqgTWX9ylZSSlr716blJZAfqQsG3YAMlhjbhBMSMOZJnnkfyflTNKA/DL0PWHRYjoi&#10;e0NDvvb29p3VB18u3zzoMpkmJwAxIFpkzsQpehQbikkUNfwHGOWwKokmSFBE1RwBwVHfn+SN3Xfb&#10;38woKbW77CbsCmQEMIeRwAxkGYytQExIw8hn+wxnUiIISWcEE7GJY1tQtK7e3v01NbvrKt46tFPP&#10;j5NzEnWryEk8p2qIDhL8VBQUEf/SUNiEaiSYFggM896g0jmQx7tKzEk3r1ozdfIUCaYBm3zYhBSd&#10;YAbK+TgmpGHMRlUjb1/nVT2sRFq7OzeV76xqb2pQvD47p8dbBLsUQ40rIo4EU4A3iHfAsMKwZLh2&#10;2JkRTevzmzr9M+KyZ2UVzyydVppT4HA4oQQI4yQKksapCCdQ2QsJGyt9IVN1DP3HCWkYA2lgCQdi&#10;pYypWmdH5zNvvrr5WI0v0RJOlPhECWYBiz3THBKUne0nmFTAlQi0BgUBy6LT11/TvDB98g3LrirJ&#10;m5SVmW22yACxQN9gspF5RoxSUjldOlk4w+qXiF5hRCHnET7khDSceaAIfsawiFDXmBUkhUlXs4lk&#10;XpwYCUWUaLS1p/25Da++UbXDNDMnlh1Hzl00KshEjMH2EFyAuDKgF2AnxgSJj3Bmv8b3BAJ1xy/J&#10;KPnarV8tyiuAzFgkGZ4ILfnzsx18wgNPSMOZpYFSSYAGQalDFCh2gFVJSCHEeSJKpLOv92h7y9a9&#10;uzYdrdAy3Hqak3fI+KPJbKKIM0wIfJAnbQBng5BrSkxQOTGsS55wgo8vlBNuWbW6uLDIZrVCFEwi&#10;wstGXuHMNzbmZ0xIw5mHFBqdtDLmB0ucfrIfMb3uSN2uyj3lLYcrfG0RoEnyUmImAeVK0AJElwOp&#10;wfk6PEZCsQqIRCElgUBjgycuwM2Iy5qXPXnl4ktS0jNNoL1FPIIoE3ABZoQS0mAsEIlnfrhTzpiQ&#10;hhEMWAz1yxT7RToRgjDkG6pqrHtnz9Y6b/ugXQ+7pahD1BAFwHRKyEyT3oAtSb6gANHAe47HXPs1&#10;rdPnDMQuyy+bO3VGcWZuemKKWTJDUChAxVxS5mQMR64+/W0C3z4hDWeWBrLcFOwKUVWINXa1Pvrk&#10;n6oHO/icBCXBqjglzswjRCCC0FoSYefBWiTLD3OraBL2F1W1i9bA4Q6x3nvjJauWL70sOzkp3oGP&#10;YdpJ46hM6RiOIwHhWcXcZ8LPPSENIxKFkKL19vbUNBx+9oP1Ff0tzqm5QporJChk58Gmh5cAfYBF&#10;TfkichMAIANxUiAc4QKKtSOU6NNXL1x+zcorXDanzJtgd8DLgDWKj+AKiFUbADVoCKqOYAW1xs8z&#10;39xYn/HF0g0nR/mUtB6rXmK7NTPeMF0sjKioqj8YaG5pqWtqeu/IgepAu5zu5uPMClIEyBqSiwF/&#10;geBLxJYFoRB5WeGFiK6FFM4byuTsObxzflHZkoWLkl1uC1DJlLKgg9xR9mUUUtJUgVQD3QArrWf1&#10;U6MGrZ+bnHyBpMGQAOOgiTRWIStqp2UKGWB5RhG6XlH94dDe2qp3yrc1ervquX4hPQ7pJdAo8rpC&#10;1iGhSBBMpKp42h0Yn57AybE+f/Rod4EpflnRrLlFU8umTIlPcJ/bxHwmn/qiSIOBPIMQnJQJI+Kv&#10;Gf4ipZrwZyEcQMFSZEfFvtc2vXOc94eSbapV1J0cPD8jUcySzlAFKpZzVBYURTepvEmJhQb97sPe&#10;dFvcjcuvKsufnJGUKsqyxWyGmH0m83puX/pFkYaP5vsNS000iSFdtUDpa7GAGgEcTQtFtx/Y/dhL&#10;T7VKYcvsvLADoSKet5l4VUEuAadxCAaQB4h9QYXaV0OqTTTzg9GByqap9rT7r7oZSGWb045P4a/Q&#10;NlS2wMITn5fjiyINxk78UQON2hsheaiq4UCgufnYrsOVb+zbelwK24szTG5LRFeAZtcFDUxIqmgy&#10;41ydU1CCxEw9HcbBQMjmiaYOctPdWdcuv7JsWhkvSZh5mYIHtPVAuliaiXgzPy/HF0UaMPeSScbM&#10;sjAxbQtRRfEMDB6sqTzU2lDR09wY9Yhp7pjbwssmzCOFhsmaBL0uvEAkn0UgkRVsJkAh9Aw5fXqR&#10;K63AlXLJjHmTcwptdodkNsMGIYGjLyAE1HDJ7OdFENh9flGkwYCFoRyFSQM3FPBv3LLp3QPlR7WB&#10;vnhOSbHKDhmhI6xoo/iIDAn0ScO+QPY/gEuirJoCDd3Ccd8lhTOXlc2dPrkEoHbB8BMoHcUhNw3b&#10;koqTyDUBkgWCoTPE0+fm+NxLA7Q3gwkTkIzcBNSYsyWNHZ65EAQzxFuVF5FUiIUiHt/Aa1s/eGnn&#10;h0q8FQs87ADuSLdi8gh2ggCxKOMjJnDjWZBQUAXYB6LqF2LHeuXj/dfOWHz9yqvj4hMcdjvw6hRG&#10;/EhY4LyhDj49YfrcS4PhMQIPQpYBLyBmiMWPFc1SC3AEKfiPTWEwFPQM9u84UP7SlrcH44RYflLE&#10;jVwz+RSIJNpE2R8NCkAXwf5TtDBKHFDRjmxlTFe9/oT9A0umz77x8lUFaVlmWRYtZoZV/zwt+hEK&#10;1OdeGqjEEA6/iXQ8GQeipGoKFDwiflTUHIv19HlBfLS7vvL1vRujOXHmohTOaZJ0zYSZpmIUAFOh&#10;FATEgMBjAhSaOSKKwVjMxulAprf0J9V7f/k33y0tnSpIyC+aiDMPV79AG2yeJ2n49NwqlWJJlHOG&#10;NFAICQZgTIgqfL8/2NTe+vjLT//8yUf+rfyl1yM14rI8+/R03YYNBBgkRI0IokqAEVGKQKnArtAl&#10;IaL1bT3UsWEfNxDSO7yJndEf3HpvaUmpDMwBZbVRxISyZfBsfp6iCCNUDOfvtE9PGpADVinDTFYD&#10;orwhJRJUIu3dvY89ve6BR37+RNP2A67BwQJZzHVyiXLMjOoD2BPAEUhQIBonRCEWOm8Ni3rzgOBR&#10;xKhokuWwhdeinLll6J6VN5TNmUdBJF6QGAU3opFGIe3EMfIR+BSlgYupUAVIE2g6EkU1HS2/euI/&#10;r/+/X39poHJocXaoIE5MdlA8UTBhgnl4jhoMTD4SDaEoHVuFaVCN1XRF3qxcGU6zbm8RGwbjSvJy&#10;L5/NNXnvLF15+fyLEwQrYtHIXkZiagQKCHX1tDNNiMPIhYE7j7VWJ4tZWRIYeWNFVfSent7m9tZN&#10;h8rfq9kN2qJArsNisWKnh1mgYf7JSoAvKJKNyQRVQmBoMGj1xhL6lEW5U667eo2qxF5+Y8PbuzZr&#10;mWbZZb46f8H/WfM10GrK4EPBRXQV+xEAikTZTfTdF+bxNvgbkhJQ9QlczpbNu9zxzgULZsNjG+XT&#10;nhdpYOlCjkpPKI9MzbmwR9Q1NuzYU17ecbSmv20oQbDkJ/DhUDAQMskWqzsOqUIVRCUxBfgyxm4j&#10;6pFYuHvI1h2c4cxanDPl4jnzE5xu3SS99PpbDfUtqckJzkS7rKhfWr0qJS0FX4FAEsHdvxgHpCE5&#10;JbF0yhQE1zdv3Bmf4Jo/rqWBEsdsZjT9yJEjz256u8bb6RUigw54FVxg0Ofv7MVqFhy2sKZKEdU5&#10;JdsUbxVkuIycrIq6JxBs7pnhzF5VtrgkvygjMXn3nv0vv/J6WmauIMo2l3PBvOmlU4viZDD1S7Ld&#10;SoXvlNL49Da+z1bqSDckJ5ZNLzN0Q1wCdMMYsHmIP/7J98f8wYzd2sAU+AP+595Z/0J9+UCxNSiq&#10;fYeaQjVtyFG6izO5/CR3QqI53oXIYMfmve6CHLNk4fxi8EBbcSf/wPLrs+KTeztQ/tT67vYd//3n&#10;dbEo39ZwDE6Dbue7w57G5vpeT8+UvMkmUcYugzzDGPXsGPPxGPsLNjY0gSwMtCHYGZubW61WMyrB&#10;R/8150UaKPDHiIzg38lmc2d/X3l7I59o7d51yFGQYZucpSfapMxEh9Wq2HVR5qyJbsnuGNheJx3z&#10;T/dYfnjj17956x0W2fLE9ne39DXt6mo++PKmgsyCL119zbXXr95yeE9dqL1e9R0L9H9Yu2d6waSM&#10;tExCtaFhByuL+iIcYBpEDTi4JmGQtRxrA3NIVnbm6B/8vKhWciMpj0AqAqGF6fnFU+UENRa1ZyWa&#10;NHHoQHNox2FNi6h8EDFIziJEUI+SnygXpbsiwq3Xry4rKXTYre39fZ0B/2BNe/8bB4uyCy9fsaJ4&#10;0qSahsas1IJ5eQvmOKfK7UpcYkJNdZWE0KaG0MIXRRRo+1XVSERpb+/s9/aDknKsHOnzIg0EMSKg&#10;2jC+ND01rSyn0D7IO1PTQ729lrx4x5R0K8BLvISANBp/YteXbaJlWkZXtum5d17v8fZFY6qnt7ez&#10;qs5b3Vick7v62i9NLplcfbQhKFtXf+3+r9/9f+/4yoM5aZMCAl/XUIe6R3gRhH78YhzQByCSevnl&#10;l/6bjj/v2rULlELEYT7qYwykgTq5ohQFqWFGjIH/UIUSwIdwJPBTFy0m65eXXeVoGpIsjki/Xy5M&#10;t5XmqxaZMGksSYEfKHCRLbxjZkZlqva3D/+yvhpWQWvX/qYFpbOv+/KaopLCw8eaVZv74kuvdiek&#10;AdRoskhTp8yUB9WQFhry+4ByE4hH8UI9gO81MJgAc2ndXb1HjjQePw76mIHmpq6qypru7l7iHBi1&#10;ihgDacBsIkQAngvUJuAN1SuioBHgE5QnItFk0mSrKTMrZX7hZH9Hl2BGJlkHEImLRbCeYWgCr4aX&#10;UQfBWSVTimWg1HnbD7/53DNPTi0uunTpshnz5zYf7VU0+8LFlye5Uy0AwGvo5CQXTZ6pebVeQW9o&#10;b4kgYvW5grKdrdgientisvmGhobW1rb4+CSTCa0LgNmwHz9+fHDQNy6kIYIeOph0Qgog3AivH3dO&#10;rVshqVT1piLXEEP64PYrr088FkjSzJIPaxszDycAEwiMyimvqNOkZNr0S4oiua65c+cWlUyrq2r0&#10;hPV5K640JyQrIvIPVBAFXFxCRlKwb3BA4hqbjsKPpZDDBXowzAcl5WGIRaNRNNQOh0OsjxUhBS0W&#10;C3iKo9HI6KVhLHwK3ChDlVMECFtaIIDSVxS/4hWNRCORcAR2TiQClJpDBBGW1DrYo7ktgL0LKuj5&#10;4SKd8uJBpxvVBCCULJbBdm+weyAkiHOWrXAkJiFORdkHiB6MRnC4KnrbkVqv6M8xOcpKKV91wYYe&#10;WSMCZpqTyIO8GITFoVCU8dGr6GQxf8GcOXNngYhulMUdYxCLjGCZE6kt6QYQHz3+wjN+Dd0ZWUGC&#10;gYUHiB3Og2CCeNQ3N1R3N3MJVg2JSOSdCeJ0ygGWFaqEEyQF+YZWn6k3OnfJxY7M9Gkls5cuWC6Y&#10;rPibamIUXmH1w42vv1f75vK8onu/cmtyfNIox2KcaxZDQ6B4wO8PvPbahieeeFaWzH7/0KTigr/9&#10;9gPTpk8Z/f2PgTRACIBixV2Glejh1uYHH3uIL0mN2ai4lQDJw84mR1kIIFRQ7RpDUoIHcw6wS0zk&#10;P2oMU42sBf08YoqMSgrQ70hmSRNkOKPV3dNs+TmZk2Qe4SeEu2NKlDvqbT7SVTElJ/uH198xddJ0&#10;otu4MA/WEYlhxNABS1WVI0eafvUvDx87dhxctVdeseLOv7k9Lt4xerdiDKxIhfj1CMKCLR1mgk9Q&#10;/E4xbBWDZiEo80EzHzLTz6A15kcdm13SXNaoXUZM2upwmJySySl/5CVxTns40SW7HLzLgoCV5DCp&#10;iZKSIJqL3FsaN73d/v5r/e++GHznBe/6N4c2HrQd1YuthyLt3nCQISkv2INIBRmY3CAjiI+Py83L&#10;iYtz22yW+fPnms2SgSQd5TEG0kDbNcQApWm4GOgPwJAUC0E+2E5HpiTzGFg7H8aiBSwTEOzg3wLo&#10;ndGmn/KSdFVSAWYgJj6KLQLyBpkXlVCGxb1ock9jU6CtG0UVcEiCWiAW9Id6/eGIFvAFgKq7YA+4&#10;7IyJmDFdU1VwwO+HJX3JsiWTJhWhbSKrABiDqRyDS6jYzODsUrEqVcMR2HFMzXsMAbwPmKrmnGT3&#10;jPyQEhZS3faCdPukTHNBKrDPktN6tLc9GAmMkMD98yc0BnCHKYdAIPDss8/s2LGjtHSKx+NduGAB&#10;HM6BgYExeagxkAbwo8GhJFMSZS3EgCTq8APH7sAYoL7KCni8zFuL0iwFqb7KBi0a4WFBILbhsPBO&#10;+XBroz8wNHoXa+zueoyvdKI6mYc07NixEz9nzZp15ZVXVlVVJScng9uQcSCP9hitNGAC1EDYP+Dz&#10;efp8frR5HeLDzJAY2wPqB6A4VdHMXHJ6isksg58BRqhktaD7PEC2hxvq9WDE4Nm48A7AfalgnG0H&#10;ICVF6hJ15OvWPfnII4/gn8YegbrT0T/4aKUBO9Zfnn/qH5//4y9e/OOPn//dYxtfHvINGJ1Ax/CA&#10;2APiBkMKPWKiLlN8ad7A4FCo1TOkqhbBrPmjCscHtAvVoeAi0SgGE82umJMpsI4H1PwCYb7p06cP&#10;Dg66XW6EoUY/4GMgDRsObNuqdGwxdW+x9h4QPf6If8yZlRnAkbiconAugWNIcroKc4IVx5S2AX9L&#10;r+qLlKTmOWUHM7MuwAOBGTwV0RSwMBSieaC5h0OBNkkffPBBfn4+hGN8WJGw+zFNSbKQaJXjLCY7&#10;oM7El8iKWkbyokgT8XIi+oA4K8uBE6/3qa/haQaAOiYB/Qdny55qt5dlendVxivyHCl17aprE5NQ&#10;qj1a4T5/osQElRHPMzoK8rdY7J7l7CiWRn0zWVMCbAkItCL1xzimiIuKMd6SUaSAt9TTHwpHrrzy&#10;qmnTpt5y681mi1RcXMTKmKl3qnEYcb9zeJYxGD5qycYYN4FxVlHNoHNmpBORsBjBS4AODIUtHI86&#10;XLjMMoosgI/FIjj9FdWVqBoOod0DkNc6Ml4iZ81Jz5g+Tevy3bjgitKiKTYSlHMZgnMYtXP4COIB&#10;4okycBg6mGeIBCDBoKCCTQScGCoQ8dso4vSQCeqACGJjWOPEXcrBf6fcv45+KTu2bZk/b056ekpp&#10;acm8ebPnL5jbfKzJ6JZpPP5J78NosnJWtzraWGREVW789v3dC92SRQrrCtcV6Ht+VyTdJgv2Ed2H&#10;wdYDIRiWZ2r4h6Xw0c/iEUWOKB3xcKi3G4bQxMKQi3BMTAxJ31lz55pbb4yzorPwGAj3iG77XE4a&#10;9nhIL7DyYJhcLPFPMwl/jAjqUIYqIELHoRAtEg2iZAzWI7UzYUoTYVy0UHvsj//vZz/7GbW6oIiO&#10;0NjY+OGHH956662AQsELZxsKORcGHcrZutyjlgZFueXB+9ouitfNkPKY0jE4UN6QeOkUgBpGPmKo&#10;omECAQ3DGHhPlQaqo6ZkFeHhDY5fQw9SyZZusvn0u1Jm3fTla21WM4+8+ng9WIUZ3baiqIePHD3W&#10;2iFZrFZJtNtsTtQOWyWzbEKYmT2cgMpB4rqELwFPgdhGWC+8WOypp57Mzsq+9NLlNCIoP9R0T1/f&#10;hg0bFi9ZUlxcbHDantQQJ/NEIx+SMZCGNd+6pyUTHX1lrOhw39BgY3v8vAJAmc94E5hZMRQJh8C4&#10;waBS4OGAmmQcz6d+lofCxEYa4VRLvEOwgLJHE3UT/AjYEHEh4e7JF99w7Wq3zU504uP1MArD8Wi+&#10;ocB//enxYx19dlciJhyr3AyYL7jKqTsyJ5l02SQkodllQnxyUhJMRYQTqJRZ13u6u1584YWv3noL&#10;bEasfbygbRB4eOutt3DOsmXLUJ5o7BcGWdY5RF9GKw1Qd/v2VbQHOpC0DEPwoyrXH7Sl2FCRf8Z5&#10;wcmHquoOHqgApJHx72EbIAX48QIpRuodC4SHLr9qZUFRvigBas9FoRRNopOXpucUZebkQauIqLwc&#10;rwcMBcw2ZmlgYGjdMy9lFJbaXMkKa6PoBzpBUcB9TEQUEHQOK94D3FAUCyUcDgaDMK+hFvEuOTkx&#10;PzenbPo0qJM4t8tsNmP7qKmtxflLl17sctkAl4U0nNx5DYt15EMyWmkgo0UTIuqQSbRgeoh/Gdyd&#10;vIKOMIZ5i6mFARUJRz8+UYBAbN668+233iGmVkI+kU2ARMfHS6SQEAOcoaez41vfunfuzBnYTpEQ&#10;R+MpCUzQRA2HHQI612oWiAxi5A//aZ4JkxFwD4tJbO/seenVN6fOWepISDFpQRhDDEsMw4iIZhTi&#10;r4xiY+zp61V1NRQOY2pRP4bR8Q8OBoJ+dFaFiIQHevWQD0AHl8uNnouASV5xxeUZGUmZGRl2ux0D&#10;jvAU0xBkkg6bZAQvo4N+ceKXp8nKqKXBsGJP0+zE08maR8XksKg0Hzn62ovvD4UBWzllqqhtqN/X&#10;7wnoMAhNURlLgKXpPi7OrEeEiYsq7qykRJcDqQlK3hC1Lz0thnFwsP973/tOejxK/CVQtxAHGBVv&#10;GnyR40JhQH8znId+/HjH2+9tnlq2yOFO5nnAnRmlCagJWLEyLEHMlJGQNMxAmIoKyhbhR0VBc6IG&#10;I1Ho4yg16SVsGdDTg15PwO/r6+sLR4KAUGuKgpIjcJhkQTKc5qRkp8vpjHO6sCjBaeGw2ewWdHW3&#10;yDaLzWmTYXljc6FtjCzQsZCGjy2xvj5P+f6DYHLEnqiIaldbe1N9V1JKKuT1lHMZl58S5uAzCnZ6&#10;hwUEl+jj00e2t2oCrFZ3opG4YgIsEndP/B84nXoYV1QevHzlCreTzHXacmL83JLpOXl5CFuMk6J9&#10;9lCU2quoOvzept35k2fZXIlOSYOBRcg+CkAYVib1SSdoCPMmqJUGPHfylWjKyLFiyp9AUGing/gD&#10;fI0odhk6ADkjr5KozXiojWAIqiQQCUC/oJ4NJcqw7cCbbrKaRXTdQlsNRpik3nLDdXgLz/58ScPe&#10;qorHXn8+LjMBDHxIW6N/mBZFIT11iP3oYQSwm5vaj7W2uQpTEKNAqIVQtqefRmmxQPtAQVZWYl66&#10;GFPJ96b6CWodgAUC8yscCZOYE+cLbTTRXt+MjKLbb7oVttmYB0bPeX+hzLzJtGdfxbpnXzE7k+NT&#10;Muxuu8vpgm/BpIHHZFl4Hc0SAXXEzCEHYRiDKDUwnoLy/JrKuvPRGoAiIXQ6M09pdeuoLyJSBCgO&#10;VVeoWRcME7iupLwNPrVoIOD3IJvkH9KUsK+vu6J8+8vPrLNZUNDMmNGiiuecH+9/++CeigNPb1yf&#10;M7vAIpmh5QCMghmEeofTWjkQgZPO1RxqqDpc6yzNAPABsXjj4U5VIRSf8dW1zywpyZpaJNMiIYPM&#10;4IyDmUEuCToaItIimRmsQhw82pGmmL9x253YOMYJWJKRIqN8nB/sH2g53uYZ9FdU1QRCemdHV1dn&#10;lxnzb7HAw5RciRZXnMPhgEGAdU6JfIG3AfJmNpMfCgVvteDBsbDwwNApmGQKLVAWQ/RrgJPDEkcY&#10;kwV14Z0RATPFuSi1jHFjTkdMs5ApgpL56NBLzz3+b7/+hRloMhbGPT/ScPDAkx++mrdkkpm0ewyK&#10;G5sTYm4f38Ch9GoO1FVU1yTMyNXQEQAsHAihfMwQhCcWqDxeNmlSblkxAltIcGMbxujiZNAAYBlB&#10;EzIsDUV3sVy8TR1JYfn+2+/GWhwvuoGRIyPHQiWCUOnYGDEdQJujP3MMeakIpqmrCz23B7u6vX2e&#10;vva2doM5lWivExIg1jAPqXsWEZzQusEGYjXLqF6EHYDAG2SCeu3RgoKtxHrwGjhEqBD03FBV8GPR&#10;XgX5QKSYDfLgYO+b61/8+Y+/Y0FZAzAk50ka9lZUrPtwfcbiAqtkoTYwiLCx9MPHtwAovNr9hytr&#10;a92zcqnnJHE7Ga2H/ufAP4je41DHnJKSjKkFNigHhGtZ1ynKX5CpZfhRMZFaX2MPkfsaO+L8/ANf&#10;+6ZkGtaxY67/zvaChilAdUcwJ3n0SII+g+RSSRDtBSLlJ2E8kk9kRNqYZwhroKe3NxRU+9CFuc/T&#10;3dvnD4bCSNkKiLuahvwB4MhRlIJKK9RbmKEfTAhh2Z0uNwmO04kfLCFCmypcVogMzBSQ7uG/2JPb&#10;jje3t9T/ze3XQxooMXS20sCY16mxB+3voF/BvFC7WDLcqOED2flE13XgwMFn3n8jbXGBzYzJwKaP&#10;yOtfcRXIsIpxR/bVHaitdczJxX6AGNMJkvePSAMsb+i6yrbZkydnTSuwygxjxYwyjC8F6ZjjhG9Q&#10;0a4UqlXjvI0dzqDp/6y9n8Z22PUwjFNaPWxijM641B+VtTL+tPxS5jQxpkt6QMpOsQI1emomBAav&#10;Pf2Sjc5wDAluKPIXpGFRsELOBLQLbENIA16QDkQsoGnwGGH4FaEIihhgX/b2eiAxoEfCEGDnkeBQ&#10;OIGjtFtsCHdJsCa6W4/ZTNrtt6y2WSUDKnN2O4XRGQjt/VAygw3LAiZGqn80RWmz4iTAkzC4An/w&#10;YMUT77+ecVGBzYawEtVesZTWX1lOUOwNe+oOHK61zMxEigZ8HsQU+Fd2CkGtbJs1Gbohz0qmMDYd&#10;o87vlIOaVVK6KzbQ1BUXNj9w+z1Qn6xnOWwXitGx7CCiIrStYo1Q/xm2OTHRGheO6NmqnFOVKLkS&#10;iOL4/UGEKLDdsPinHoqgwfegd9DX1tHV3z/YA1TSwKDLZo8Gh25YfdXqL1+BKheW3Dh7acDQBsOh&#10;P/7xT12dfauvXbVk8RwxBoYlRu8FfU5GD79n//7HN63PWzwZ+xHj46KGYBCUj2/hUCdH9tZVNNRZ&#10;Z2RTh1kq4jy9byRmCbZysKptbukU2imYNLBc/+nYL+yllAMS+L6GtoQh8YE77oX5BTHAimJAMT4U&#10;jKxf//a23bsuW7Zs9Ze/BP1JvS7BVHdBEAkyfxuzQEkNNHIlWxuamo0UaSMGsGcqRyLvRjR1dLU7&#10;3XZ3nJ3s0BhFC88y6ce2CuitY8daZ86c29vbjzWqUMtIljHDyIImPhAYCgcialgPIw2tR0KKEoho&#10;6A8TRvJaOeUVhueJkgn0qdf4qMqHo/gZU1Qtit//zwucopagCjJBDRcE3C0U1YZCsWDk9KuFFH8A&#10;1OQxxUe0orC7gSWGnYbNGKqMdircqqqjSunqq758vLWDDA6KkgFEMJwLHs26HBefZYYU+VRAFMsm&#10;WANwUjmLjTOjLtomgfLDasbLahHtDsQb+Jyc9MT4OKJePKGNz3anwNhp/YNDP/v5ry9estwi89de&#10;uyKE2B+WPxVhqr19fS+89Uabp7e69rA7042ImIIkNHUVpMTU6QcES+C8x70tXV1cuhVSDIFlrtHp&#10;J6J7reoJZSYn21PjLRReJLuBdbg75Ygi98OyHEODQ07OumbJlZcsWZyQggeGeUmmk28g8Ovf/Osl&#10;l6+qra548P5vCGAkFjjE9YYNj3Exped+E6zRDrM92MH8byxfxLxhy1HsiulvbPRGXzdmmpBmxD7O&#10;SqPPdqeAz4PDO+D/yU9/dfHi5QCrrr72MmBWjVAZ1mBVQ93f/fFhNSs+gpgrcghoSIr2onQP8KnY&#10;zZxyMLx9WIxgMdtjMgorDSTQx2w67POCZrIKYhgJCUAkqZCHAtKnjRw0P6xK2BQqz5t1U2HA/uO1&#10;9+Vn5SDmy3I53MCA/18f/vfFl11de+jA/feuhTSDewpklOw6n3u7gSaBGcknrGqykqnTD6NrNVLq&#10;DBVghnygARSNNVQJQp0kKSwWflbRJ9R8VdfU7tlz8K23txQWlAh8dMGCqVdctgKRE2Sc8bUHm+ru&#10;e/rfhRlZghW+v0LSwIlmylYjNMYQCqdKA2pygHpWsD9YVAvMZqbPP7462MTLEPKwSZPgyIA8joT5&#10;NEOEXHEEPqE3NMDxIkLBkdBPb7inIK8Q2yiGoaWlbeeO8o0bt2YXT+/pOHbZpQtWLL84MSGRWl8j&#10;+8k23c/3YXiJJPfQeWQMUVyKXFnibkby3KjWgvgj4YccMyP0xTRRZ0fDqz87aUD59VNPPdfn8aAw&#10;FKJmli0VFZUZ+TlIpIrg7tC4nqHeyoRe29xM3UJWCduVGd/z8MojTUbZCZZEY0H3c5wDqH3YA+wr&#10;6BmNh8dlWbFnTBE0c9DEv98+GU2unPEIYqNgvKe7IyHBkZ6aFPApFqt5cMC7du3ts2aVAW31qTmY&#10;41zazk4a/P7Q448/jUGH24o5DYUi5eV71t75Tcllpwi5FjvadvTXe56wzEqHQ0uhMBYPoP2MAvHk&#10;+BvONDM5mRtyrn4+zIMTTjlz0KliFdFV9ChBEAv8cGhyysdXK3cuvi4nNQv6JhoJ7y3fNeTz5uZk&#10;MlRZuKGh/qYbr1uwcC4iN9A9n17IYRxLxNn5FKyWnqYQ4Qs46ygGtVgkh81lt7vsDpfdiji7jE6S&#10;jFgcUR3mVYLrh5JvFJii+CGxfMLpQZNJFqpC5OqcXuxq0H7MHGLoQWgIDSYFIYigiiAYSNeZbGaL&#10;E7E5mw2ZXKvFwuLZkFOjFoVkCEp13EIiPn2xOTvdEAwE1z35dHeXd2goiIWNGW05fqwwfwpnBsKX&#10;mH46+7u3W9ps87NjFlr12K4ob8RIXiiJwtQF/DrKYrHNAxwt5/bMtJoRJ8B2SMAvE0P7kKSywj9O&#10;M3GmICdtai+Ts5ISkhh0OAZuCWQFgSaFLsDJweDQnXd+bfbsGVBqEKELtU7rrIb37KQBdBzVh2rX&#10;v/H2nvKD8YkJaAhy8dJFq666GqsRqxSuWkN78/3P/CZubp4qw4slYBzLoJBDCIUM84IKzpl2QQ4N&#10;/avOmXKAroCAKCaZxMyI7KJQPCyBZAo+BbpYhPX8duHvr1mbkw4iRUrqdnd3v/POe1u37EiITwkE&#10;fIsXX3TTTdelp6fC1DLC22c1cBfkyWcnDUZcf++eqmeeeSkrOysu3nnt6qvcTjsogqFvQQDZ0tL6&#10;0z/9q+YCBFxurD9KCTrybhkYmjLsGogHEhPjJcArNCQfPu5zjnSQyWDUtMO1R2TZTJ4VdiTg43QF&#10;Cc0ktzvebZMtUiYff/9NkIZ0ENkT+oETaw8feebpF7Iyc/0B3y1fuSkjIxWFC4asjJ6ye6S3Po7P&#10;+yRpwHIz4CfoJ0ibNAAr+E9MR1Jq3bqXsrIygelds/pqt8uJ9pOEf0SEIawc725X4MvGxP/4zW+9&#10;A4MggWPYV+ojAzTUpcsWL1++1GSRqfsgYOCUzzqXg2qRFO3v/u4HSXGJwGKyFClwFIpfV1asWLZk&#10;4RyLFX6DDfBi8F0wRiqSysN19U8/+WJGZuZQwHv7rTelpaXoyP8Spm4UBu253P44/cwnSQPSD2GT&#10;jLQP8uNRZKc4GZAVQNyrD+x95qk3E7NT4xIdN63+UpzTSVs4QzJRbIPFxSEcP/ruPx339NidVhEf&#10;hYEXU4Oqcs2Vl1177ZUyjE9qUxUx4HjndOjhoHLb7V9HwAD4c+RKhAgqvSifds21K1euWOYwO9Eq&#10;leoOqIpNxs1rgnK4vu6ZJ17Oz8zzBLq+duv16SlputlC6CnDw/nCH5+0NEH4K4ECFJqBi8mcLCoc&#10;gZSFmDnBWd/YuPuDrXIgarPKVORCGSTCceAd9ADCGQRxQXKJNwth2tmjZgR4RJm6ylAChRoWAoyD&#10;SjQGUDiHFwIrgIJYUOmHdIvKRRB7toA4BunVqKAqAqq+ILfMcWB8gjALVCA0bQ5zd3PT+g82Dvb4&#10;Ha6UiMlqQoQMDZU+FuT+YgrGJ0mDTKA7SoLRJo3/65oN/KCKmuJOSszKveK2W5ypqTa4mtRMAiSh&#10;ZMyTgciQAxAhrDkVvScx2rxmAixawSaD5pNChBitCLjEGGHO8YWNAghPlaOZZyAuTGgUSgB6DO4v&#10;EGRABBpJzhC2FIKD6hZVj0eevzD7jvvucmYlWF0wJZQY0RECTDMGpEkXgAB9kjQoIh81QR8AF4Bg&#10;nh61oCk1gDY6CqVlALDNLkGSaV4RV8Jws1ow2BVRQBpQEYcdRZTNoFfQzQLcTWCDY2bYlATCYUFy&#10;GP4w+9Ca7txeqK6RVUEBKEyDo2Ix6VYIqoyLoSkeLBLAKciohNmDAhz6RvwfyQ3cplmwOHirTJVh&#10;lKqhUlkF/ZZhik4cnxiZNoCdyEBSgAgY3Jbm4OOva6HAsUD4n/YeSMxMKxOEW/OBUicCLqJmYnkf&#10;CifAaBOFX27b0ecLgoyEXEpsF7oppEevys9eVpBtB+8fNDxwYOdoRFLkKhjmH3h/g1NySIA7UZk7&#10;KrYoRLm8MP/S7CwrQF+Mg4zKlAh/gTwr1xlVHjl4ICkjX+1vf2DWTLdscd16jVRcyMmAnk4cH5GG&#10;j9XIYF4p60HFkUA3RYPBPbuP3Pa9vsGutqj+3zEoWG4+L1zNSS6Os/GiiwOxJ6w5SmZibsJC7BHN&#10;P4AkkiBaKIGmh5Gt1iJXxqSllHVn4E1KuTFx+KgFN7JUIrTAkML/hBuwclRmgfQm6tYMeNOlgv1i&#10;zgQWAKAP2ZV57Aedoj6oKx2c8KwW9MfsGXzoNsmWZHPGPfTtkptuFtBb62MZ0S+gdAz7FMQHjfZh&#10;NDdGZSdtxgRPJ5YJWuhcRD28e//ff/VuUz8I3xnTBDA07IWVn8PzP9QTTUhOY6fgUQgFU1F/VA80&#10;6EoG5wzxUSmm9pnFgKo8qDnLwDkOBswYUtiARTGwImPrQJEINcVleuSMBwKf3THtcT7YpAtIkUV4&#10;BZ2YfYJo1qM3iXFlqNoVkbrizeiaF1P7ecs/6n0+A++G5op4GJ6z4R+SrGQnvbJzsw0VDQRGp7Jo&#10;IlqA+UlOxl9RXFBxLC3M7tvALuo6SI2RzWeQRiwICrt9vtLj5A4aneaNjDYAuY31DREQDw4nyKFy&#10;UU5JeEb8Fd0GgGLqbjj29L8/avENnTZVoG5M5GKrdSeH9DXtKpRCQHL5SEzbHQuZY+YwAeQwjDGo&#10;4ysF8AzAAARWGPg4U5RcCxpQgnIOl1COiDUKiAdzTD7Iqfu5iKSh0i4WpS1Ny5bMi3jZDtIP4K+B&#10;mqUwCRdWTK/zEcgLHgOt0KCZwIYMkYXlIuanf+unPzTLZqwBIkVgk0zvkf/9eMcHdmtEI3GCRMbI&#10;dZ3gY6Mom1EDycKjn5uDHorBDYalobWl4+D+Q8FAWESzcoaEQayQJogqIGGoY61w6mCg62gzOlSe&#10;9pSoe0RhcBohUFQMNrAtFHbkBYiGGuN9KPWgYCS2ErNF09266jMpMCVIFAm/ZGwMDAVP1ihbWCM4&#10;KLDBwbHkQDIVZog2Ey9aOcnOxezUdpPCZphS4sDWYlZN6gBSlhgR6HmQ58QTASaMTLeUHJ+Wn0NV&#10;KKzaA8FTSqYwBflXYIIUO6UcB4LiVNTAcui0rNin6GkY8JkVFJ6rQTSCZx/zU0iTM303LA39Q0pH&#10;9yBAimx+YtEo0IyRqKKaiVlAFFC6h+Aziq+RC4Z3f+qB0BICDJh4RB7g8mGFE0AzJlEhBRmhuCK0&#10;Nhl6CPRgtkMmHcUAqC3lIxrK1W12u9lsIdmkgaTRHEnGANBsVoWjRTjNDO+Fkzy8aucpPAYnhaXP&#10;iagemxpmGWBuKseDHyygEBDaC+AfSDAUFt6inTeDsQ/LIqk1athMkYq/OqPYNokdgWofyJ+inYUS&#10;oQiesLq/4bE5+WbMp+48XJCqXSjdow9Lgy+o9vaDJwA8TIDN8Fu3bn777TePNzW7HK5FF1105Ze+&#10;hBCDBQhHgj+eHj3U+RDGAsvUAgoS2mypOBqyQFAX/I+IRanoiwxKaitBngfGD7tPe1PLww/9au1d&#10;d82dNx+JSCwp5KGI3GYED4w6faBbqcO2UXVAc8h0EpECUdecKH4diIT6h2QHapQdQOsNwaQB8gfa&#10;S5MRjWDct0xDkmRhcRB1r0EeAd5eMCKkZ2dSAvajB9tGGZ+S2tbWlp2djfQpMnm///3vCgsLV626&#10;Bn3o8E986nOWESXzB9mFE+KPKhwLlj8v2GWzw2z1dHdXHdh/7733X7/muv3le556Yl0kGKT6XiDM&#10;JO60l0NwyoLNTbW/gC7KNt5mRYxPFoBZs0koIbTySBnJotli5UwAxSGMbLFLjmT4IsBKtXdDbmz4&#10;I2+2ila7bAX/o5mXz/iCWJlA1yCZeTirkgXuJMAWAhUe20yoVZTs1pj5wM69v/mXf+7uboMRjB5r&#10;wF6AGEYGWRg0iVXkLJyA27XwyJnIJugI3KMJ7TMsJumVF178zS9/qQTDuO4pL1Q2IcQSVf7wu98/&#10;8tDDAHZbqMRaCAeCsmDCg2GFOay20z912kXG3z9lzKwFpVjCcLcSChgRlg4uJRanUFlZsW/v3u9/&#10;/wdF+YUBf2Dvvn0rV14OPNHRhoZDlZVNR49ifBMT4snjUKJHamsrDh083nzUYpPdLkckFGxsrK+p&#10;ONjZ2sFLUpojHqOMpWuBpa7rPo+nugZ0uAe8vd0AQ+zYumXZJUtz83L9fl9V1cGa6kNeb298PMqW&#10;MTsIZlMyHFwg+EhlxYHunk6Qm2AL27Fjq0UypSYkQjx7O3v279wdF+8GOcHR2pqK/fuOtx5Lio8L&#10;DPSvf+v16iO1ks0K4FNqeqpvwFeNis/DNf4BP0AP6LBYvrvc3z/U1d5VW13j9XrAroMnam1peeed&#10;d5qPNrncbnRbQaVsfV19VUVla8tx4GXiXO495Xs2b9rc1dEZFxdnQ3LMbIZpVDJ5crw7Hkqjpqam&#10;8mBFS3ML6middlDsSz1dXRUHKzCMh6oOtRw7BkxQnDsOT2YQboyPA6kCaP4TnHUw89D5BIqeeMpg&#10;8rGCTjwqanf6vJ6c7GyrServ7Xv15ZehCfv7+/H3H/zgB6AzPbBv37p165AqxPYJtH52WtbOXTvW&#10;v/GG3WELBEIYkR/96EfJySkSBSE5NEp+9tmnKyorQGcUHx+P5kxUHyqgZ4n29Lp1oDezWq24+Pz5&#10;8++8805oGnwL/N7aI/V/+O3vXC4X/jqleBLa4Pzno4+uvfPO4oJClJAdra99+N9+/ZuHHgoMDvzH&#10;o/8BhBM6cOZlZmCsjzY29PX01hw4CI1UOmnShjfeQNde3FJ/v2fNmjXXXHPNi08+MeT348oodwRx&#10;91133bV48eKenq6OjjaPt3ff3j1EQ6dGN27ciHHo7OwsKCi4//77jzU3tR5vGfL5qioqwJgB0p3/&#10;/P3vv/rVr4JX5b333nv//ffxaF6vF9Sed999N3aQxob6X/7TP6J9I7A2qLtFeyb8Hufg+UZkIo1g&#10;3xz1KeQ1I040DD3C5KOG1yDgIqAbaAw17Z57voGh7x/o//a3v+12OwFN+Na37scoezyen//855s3&#10;bVxz3ZoP3n8XlFV33/11p9MFWBFoiv7ylz9ff/11K1euBOPt9773/a1bt6xevQYrDAyo0Anl5bvv&#10;WLt2/vx5qK1+7dVXm5uaYGlWVVVu2bLpJz/5aW5u7t69e3/3u9+DT7uwsMCgvDuwfz9E88EHH8C0&#10;ge4KvXMhyJBdg9KG+GxYOrqysgoMLz/8wa/ccXHJyUmoSMSUv/TSS3feeceUkimtra0HD+6/4447&#10;SiaXfLjxw02bNi1ZsgQICfz+D3/4A2ByaCX45ptvLl269KKLFu3ZUw4x+Nu/fTA9LR3WSUnJJBhG&#10;x4+3/Nd//Vdl5cGrr76qqanxSF3dffd9E+sBrBlU4CEKhw/Xvvrqy1//+tfBB+7z+X7729++9tor&#10;3/3ud7Ebe719y5ffs3TpMpzzl788Xltbiy9Cyh3F5qOeyLG5AKsMPWE3YLhR2w4sE7YQlMTAOIax&#10;tGbN6mtXX5ubk4PVDwkAcikjPR3acnBgAG+qq6ug6aZPn4YB2rpli6YqiOEcPHCgr7dn9qxZLpcz&#10;zu1evHjR9m1bgWDFzgIvZvv2rfj9okULMOtgQL3k0ktgvUDzQ7DmzJ6dA/iM2zVr1kz08Tp8uAbj&#10;i+og3GDJlEn9/d5dO3fiBvDtuDVWUUQ2D+wYvGh7M4nFxYXgl9u8eRM8Pjs6oditKcmJeJOWmgpV&#10;BIHDZwsLCqxWy5zZs3q6O7u7OmD4Ty2dUjZ9alFhwaxZM1pAw8lzuAc3+LRs1uysrLS0VGyIqSkp&#10;+Ao8Nb7laGOjy+UApAOyiCsnJiRQ/o34eTioIjQfW3HZZQX5+TNnzMDegXuGyQTBhe6cNrU0Py+n&#10;uKjQbrPg28G3YUZZIMydcfLC1GNHN0QLT8s2B2IJpsgRULCSdONN1zvsjq/cchPU45NPPn7zzTe/&#10;8cb6mupqA1UGHeh02r/2tdsxcK+99tq77769du1aCA0W6N///betVht1szGJpaVTUfQJPENUQbuz&#10;oN1hjYsDqtaKGAGoEiniGdMPHarEij9wYB+RnKlKcnKC3Q77DBargPMvvXRZd1fnq6+++uGH7z/8&#10;8MMsSIUrw9qkII+FysA1XHB62fQHH3zwueee27Rp4y9+8YuyMnQcZ7ueCCvW1NnZvndvOVYz1DWc&#10;gry8XKgrzCKug99QWJKxEBmCRVxSdPNgdA7t37/vtddeP3asGUoRimTmjDKYXJAAqFJcFuc4HIhq&#10;0pP29fU67DZ2Qdrj8JgYCuw1tMBkaDJspKh+g61Jckw2L7AB46oNPObdkAYGMaXAGsVxmGCQyFMp&#10;J1XNwB8d6O9/8cUXATT97ne/k5iY+Oijj7IGjDpkH/vCnDmzH3vsse3bty9YMB+VNvfddx+G25Cq&#10;pOQktsRj2NAL8nMbGxp6urthRkHJt7W24lvgleXm5mAB3XvvvW43EZpAJgoKCzE9pIEFHirhpptu&#10;hBLCVoKlf+mll4KZYHCgf4hFRWnjYIS0mIFVq66aNKn4V7/6FTzk6dOn4poQCBS3Q82AOK2kZDIs&#10;g6QkNEPjsOnACCC+JVKKFCRgQkY4XvZLAmHg6UCt9eST6zIzM3/ykx9j5h96iGTRkBgYNCz+PFwo&#10;iOvk5GRjA2pvb8MTwRBpbT2OhiIYH2MwcY8mpNcYlsNQbLQ1j5PkCAMWAPR8MsDCavIIIUiwABIH&#10;gT9wYP+OHdv//Of/HhjwLl9+qdfTC467YBDdMrZVVlbiFJhYW7ZsxmmdnR2gE0hIiFu0aCH4j7dt&#10;24p/YshgOmDtsuEmn/7yK1aGwsF1656AMQFrCxsQLgJGqltvvQV8RNh6jDnweHqBncR6YpRWyrZt&#10;W/bv34ttG/eGSYWqnzy5+IMP3n/lFVgFL27YsB72Cu4ZDYT379/f1taK6ceUwyZAmAHb0N69e1A6&#10;cfHFi3FlLHE2EwI4svApxn6Bb6FwK1sSrIhf4KHYe3v7du/e1dBwZGAAjarDg4MDEMTGxgYmN1x6&#10;ehqok3bt2tnb24ObZMudnz17VmZm+u9+91uMyfPPP1tdfWjVqqsNNWPoM4SsiLiHugOybAyhiBB2&#10;+exfRMJA9Cj6yX6YRt4CEBXwhESONtUdPFi5edMmaFenU77rrrWLl8wvKMw61lz/zjtvYVedO3cm&#10;iN+WLVtYXV35xBOPb9y4edq0IkCQJ03KnzmrtL295ZWXX92yZaPH0zVjxtTEJDe4PvGVcB2LCnP3&#10;7dv9yiuvIKJ/2WVLFSWES82fP6uoKG/btk3YccrLd8AunD27jHXfICTE3r27n3zyKQjEsmWLbrxx&#10;TXyCPTc3vaO9dcOGt3DmsmWLkV9dsGBud3fHunWPQ3znzSu76aY1CYkopDD5hwZAvAuT5corL8/L&#10;y9m3r/zZZ5+vqChPS0ssLZ30/vsfOBzSihWX4DqNjXWHDtXcdtv1sJ8cDktXV9trr61PT0/GXzEI&#10;eBZAarOywMZoZXebW1GxHxJZVATrIv3ll1+bM2fqkiULFy6c09TU8Pbbb6AH+Fe/egs+iwoTCCgM&#10;2KuvWpGUGOf3D+AOSyYXT506Gd0rKUqOwOdn/jLmHfRqRtbKIDCgCD31b9dCYaKVQ4tBQysioMKU&#10;BecPBMEDir2AMVMaSg/rLIqFiB0RvjdOQzo0ElH9QyG2AXNutwvrAEuQMssKHh6RPjR2jSIabTiQ&#10;2L+xcxstYOF3GP43NLlxM9AV8O5Q8YfvgqGABc3qYTikVMIRBR9EnBi/oaIeqv0KGzh93DBF10Qe&#10;xWHhUBTqBHRruCCo48IhdJmFzWGGGQjSTTw4KLfwLbgBZjeY8HE8DhhcqUQxFmOOEig8qVwMVjPO&#10;wQn4yU4gfj9WOUY7Dt7jzsG3ZjC/wx/GQOENKAzwCPgWhO+g7LBF4kuNP2HvGBuXYIyuMiwNzOCi&#10;yjj8NB6GRgIjQPWNyNAw1muCHuOc4cCxcSYB5E7yH7Cm6rQp0C+Z5QH0IlhGaFOiUhqjVJIR6xip&#10;v+G0MN4YjXgQ8me1XARTIR3LzmGF18P7OiPAY/lXxKCJ4YVljGinpylRQWHLCFSNOm/W3oPy1ESM&#10;xRrNMrk3qpgprYCJwVcQw4sR2mb3RKk6xnRC98gqXFnYjFECkdFLNFv0QYKBk73C0BmMeIrMLjZs&#10;jPITJ4M7wshnGl/NnsUYE0ZxSJvUOZahjtHsn36ZUzDTxqCcnCoaR3brw0leygjTKYYcDI87y9wS&#10;4tEoB6dRZJqGIQCMlAMuOCwxbFyMmTNkgU5jooALEvvhcB3csBdu3IlRPcwyhPQBnIm7Oml/MXml&#10;GSBxQyLTgG6zzxkFWEwsGLM76S3yMhgmxkhQUPiHlWoh2SYAo2AI5YlxGG4XQ99OeVxGGsHyFIgw&#10;skzlMP0/PmKsJUO+jQeBTXJSCIwet5SyIdo2Opg+IRDQeZrXc7vssDScnLCT6/VkgwNjSozpNP5q&#10;jA6zQWloUYVtjIVxByevYGwERgSJSD0N9cOWEavOpswOix2wVcvmkNlcwwoDJxtid2IXI4UxvEzZ&#10;+mNGH80rW4s0vKfeJE0zlXYxIaJz2FZIpL3sDdN2w8JqiCyTSKbwiMgTJVvGtFGam1IQTKSMgcJM&#10;wxM2RoaYa2l4/qdZyPBMMC1CPFQn1sNJiTG+3RiQc5u28/Sp4bsxpNX4jpPTAAEnmseP4HgMEcHQ&#10;MFJCVlFDLF94NMrqMv1J88RkBW+NlhNsBGnx0kSz2aUJNr6IppMtOxyGKHxULrGXU9aRWP7o0/gg&#10;DIsTHyRKKQgT7hFOH/VRJVkhq8XYoeie4ATSlALsbQCZ8EvMDLkNBks7UcmcEF+a4xNtxGgvoGen&#10;52Baj9FMGf2EmExAFBBEMEYMkC1jnRiTbfzSeGRDYk5OPGtfQ9lwQ+wMPTSujv+xG04+kiHmJ1aw&#10;ofqGEXLGcxrPfPInGRa0OxoDcXJxGy258MDDZ7LdmscoG549/srWNH2QVphIu7ixVoxvN8yXE7sS&#10;o/kjX45UNPsumn5j5E9cDfNB+4VxGyeegokC28VIAtgbRtjAZHTYPjhxh0w9MXXCHp+yNsPOtrH3&#10;GXdu6EJjRj+67g3BMkbmowN18vd4c2KHJdE5qZzGj0CcXR3m+LnviTs5HyMwvvat8/GEE9cc+QhM&#10;SMPIx+rCP3NCGi78OR75E05Iw8jH6sI/c0IaLvw5HvkT/n9Hy19C/aBoegAAAABJRU5ErkJgglBL&#10;AQItABQABgAIAAAAIQCxgme2CgEAABMCAAATAAAAAAAAAAAAAAAAAAAAAABbQ29udGVudF9UeXBl&#10;c10ueG1sUEsBAi0AFAAGAAgAAAAhADj9If/WAAAAlAEAAAsAAAAAAAAAAAAAAAAAOwEAAF9yZWxz&#10;Ly5yZWxzUEsBAi0AFAAGAAgAAAAhAOhh20joAwAA4AgAAA4AAAAAAAAAAAAAAAAAOgIAAGRycy9l&#10;Mm9Eb2MueG1sUEsBAi0AFAAGAAgAAAAhAKomDr68AAAAIQEAABkAAAAAAAAAAAAAAAAATgYAAGRy&#10;cy9fcmVscy9lMm9Eb2MueG1sLnJlbHNQSwECLQAUAAYACAAAACEA6PQv3+AAAAAKAQAADwAAAAAA&#10;AAAAAAAAAABBBwAAZHJzL2Rvd25yZXYueG1sUEsBAi0ACgAAAAAAAAAhACUI5b81SQAANUkAABQA&#10;AAAAAAAAAAAAAAAATggAAGRycy9tZWRpYS9pbWFnZTEucG5nUEsFBgAAAAAGAAYAfAEAALVR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476;width:23622;height:18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LpXnEAAAA2gAAAA8AAABkcnMvZG93bnJldi54bWxEj09rwkAUxO8Fv8PyhN6ajTmUmmYNqSjt&#10;oSBq/1wf2WeSNvs2ZDcav70rCB6HmfkNk+WjacWRetdYVjCLYhDEpdUNVwq+9uunFxDOI2tsLZOC&#10;MznIF5OHDFNtT7yl485XIkDYpaig9r5LpXRlTQZdZDvi4B1sb9AH2VdS93gKcNPKJI6fpcGGw0KN&#10;HS1rKv93g1EQJ6vZ9/xzWRzePP2+b34Gu/kblHqcjsUrCE+jv4dv7Q+tIIHrlXAD5OI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LpXnEAAAA2gAAAA8AAAAAAAAAAAAAAAAA&#10;nwIAAGRycy9kb3ducmV2LnhtbFBLBQYAAAAABAAEAPcAAACQAw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56" o:spid="_x0000_s1028" type="#_x0000_t202" style="position:absolute;top:15811;width:24193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x5cYA&#10;AADcAAAADwAAAGRycy9kb3ducmV2LnhtbESPQWvCQBSE70L/w/KE3nSjWCmpq5RSUcFgmxZ6fWRf&#10;k7TZt2F3a1J/vSsIHoeZ+YZZrHrTiCM5X1tWMBknIIgLq2suFXx+rEePIHxA1thYJgX/5GG1vBss&#10;MNW243c65qEUEcI+RQVVCG0qpS8qMujHtiWO3rd1BkOUrpTaYRfhppHTJJlLgzXHhQpbeqmo+M3/&#10;jIKvLt+4w27389Zus9PhlGd7es2Uuh/2z08gAvXhFr62t1rB7GEOlzPxCM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Tx5cYAAADcAAAADwAAAAAAAAAAAAAAAACYAgAAZHJz&#10;L2Rvd25yZXYueG1sUEsFBgAAAAAEAAQA9QAAAIsDAAAAAA==&#10;" fillcolor="window" stroked="f" strokeweight=".5pt">
                  <v:textbox>
                    <w:txbxContent>
                      <w:p w:rsidR="001721C1" w:rsidRDefault="001721C1" w:rsidP="001721C1"/>
                    </w:txbxContent>
                  </v:textbox>
                </v:shape>
              </v:group>
            </w:pict>
          </mc:Fallback>
        </mc:AlternateContent>
      </w:r>
      <w:r w:rsidRPr="00A0400F">
        <w:t>………………………………………………………………………………………………</w:t>
      </w:r>
    </w:p>
    <w:p w14:paraId="134AA3DD" w14:textId="77777777" w:rsidR="001721C1" w:rsidRPr="00A0400F" w:rsidRDefault="001721C1" w:rsidP="001721C1">
      <w:pPr>
        <w:spacing w:after="0" w:line="360" w:lineRule="auto"/>
      </w:pPr>
      <w:r w:rsidRPr="00A0400F">
        <w:t>………………………………………………………………………………..</w:t>
      </w:r>
    </w:p>
    <w:p w14:paraId="317D1666" w14:textId="77777777" w:rsidR="001721C1" w:rsidRDefault="001721C1" w:rsidP="001721C1">
      <w:pPr>
        <w:spacing w:after="0" w:line="360" w:lineRule="auto"/>
        <w:jc w:val="both"/>
      </w:pPr>
      <w:r w:rsidRPr="00A0400F">
        <w:t>………………………………………………………………………………………………</w:t>
      </w:r>
    </w:p>
    <w:p w14:paraId="26D11AFA" w14:textId="77777777" w:rsidR="001721C1" w:rsidRDefault="001721C1" w:rsidP="001721C1">
      <w:pPr>
        <w:spacing w:after="0" w:line="360" w:lineRule="auto"/>
      </w:pPr>
    </w:p>
    <w:p w14:paraId="3F04AD15" w14:textId="77777777" w:rsidR="001721C1" w:rsidRPr="00E704A8" w:rsidRDefault="001721C1" w:rsidP="001721C1">
      <w:pPr>
        <w:spacing w:after="0" w:line="360" w:lineRule="auto"/>
        <w:jc w:val="both"/>
        <w:rPr>
          <w:rFonts w:cstheme="minorHAnsi"/>
        </w:rPr>
      </w:pPr>
    </w:p>
    <w:p w14:paraId="3170C450" w14:textId="77777777" w:rsidR="00F37E7D" w:rsidRDefault="00F37E7D"/>
    <w:sectPr w:rsidR="00F37E7D" w:rsidSect="00DA2E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147CA" w14:textId="77777777" w:rsidR="00CC657E" w:rsidRDefault="00CC657E" w:rsidP="001721C1">
      <w:pPr>
        <w:spacing w:after="0" w:line="240" w:lineRule="auto"/>
      </w:pPr>
      <w:r>
        <w:separator/>
      </w:r>
    </w:p>
  </w:endnote>
  <w:endnote w:type="continuationSeparator" w:id="0">
    <w:p w14:paraId="2F8CF695" w14:textId="77777777" w:rsidR="00CC657E" w:rsidRDefault="00CC657E" w:rsidP="0017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B6D8" w14:textId="77777777" w:rsidR="007170C9" w:rsidRDefault="007170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E736" w14:textId="5109BA01" w:rsidR="001721C1" w:rsidRDefault="001721C1" w:rsidP="001721C1">
    <w:pPr>
      <w:pStyle w:val="Pieddepage"/>
    </w:pPr>
    <w:r>
      <w:tab/>
    </w:r>
    <w:r>
      <w:tab/>
    </w:r>
    <w:r>
      <w:tab/>
    </w:r>
    <w:r>
      <w:tab/>
    </w:r>
    <w:sdt>
      <w:sdtPr>
        <w:id w:val="53077816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526EB964" w14:textId="77777777" w:rsidR="001721C1" w:rsidRDefault="001721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33AA" w14:textId="77777777" w:rsidR="007170C9" w:rsidRDefault="007170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3C16" w14:textId="77777777" w:rsidR="00CC657E" w:rsidRDefault="00CC657E" w:rsidP="001721C1">
      <w:pPr>
        <w:spacing w:after="0" w:line="240" w:lineRule="auto"/>
      </w:pPr>
      <w:r>
        <w:separator/>
      </w:r>
    </w:p>
  </w:footnote>
  <w:footnote w:type="continuationSeparator" w:id="0">
    <w:p w14:paraId="58B7DA33" w14:textId="77777777" w:rsidR="00CC657E" w:rsidRDefault="00CC657E" w:rsidP="0017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9930" w14:textId="77777777" w:rsidR="007170C9" w:rsidRDefault="007170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F1D9" w14:textId="77777777" w:rsidR="007170C9" w:rsidRDefault="007170C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5428" w14:textId="77777777" w:rsidR="007170C9" w:rsidRDefault="007170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C1"/>
    <w:rsid w:val="001721C1"/>
    <w:rsid w:val="00342950"/>
    <w:rsid w:val="007170C9"/>
    <w:rsid w:val="00CC657E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155D"/>
  <w15:chartTrackingRefBased/>
  <w15:docId w15:val="{6E2E77D5-E33D-4CDF-866C-73DDA07D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1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17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172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721C1"/>
    <w:rPr>
      <w:color w:val="0563C1" w:themeColor="hyperlink"/>
      <w:u w:val="single"/>
    </w:rPr>
  </w:style>
  <w:style w:type="paragraph" w:customStyle="1" w:styleId="question-text">
    <w:name w:val="question-text"/>
    <w:basedOn w:val="Normal"/>
    <w:rsid w:val="00172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nkify">
    <w:name w:val="linkify"/>
    <w:basedOn w:val="Policepardfaut"/>
    <w:rsid w:val="001721C1"/>
  </w:style>
  <w:style w:type="paragraph" w:styleId="En-tte">
    <w:name w:val="header"/>
    <w:basedOn w:val="Normal"/>
    <w:link w:val="En-tteCar"/>
    <w:uiPriority w:val="99"/>
    <w:unhideWhenUsed/>
    <w:rsid w:val="0017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21C1"/>
  </w:style>
  <w:style w:type="paragraph" w:styleId="Pieddepage">
    <w:name w:val="footer"/>
    <w:basedOn w:val="Normal"/>
    <w:link w:val="PieddepageCar"/>
    <w:uiPriority w:val="99"/>
    <w:unhideWhenUsed/>
    <w:rsid w:val="0017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www.geogebra.org/m/w5HDnJuh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2022-05-17T08:39:00Z</dcterms:created>
  <dcterms:modified xsi:type="dcterms:W3CDTF">2022-06-16T13:31:00Z</dcterms:modified>
</cp:coreProperties>
</file>