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51848B" w14:textId="6C6F657D" w:rsidR="002D0210" w:rsidRDefault="001A5857" w:rsidP="00AD2094">
      <w:pPr>
        <w:spacing w:after="0" w:line="240" w:lineRule="auto"/>
        <w:rPr>
          <w:rFonts w:ascii="Arial" w:hAnsi="Arial" w:cs="Arial"/>
        </w:rPr>
      </w:pPr>
      <w:r w:rsidRPr="000624A2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589632" behindDoc="0" locked="0" layoutInCell="1" allowOverlap="1" wp14:anchorId="5870A18F" wp14:editId="5459377C">
                <wp:simplePos x="0" y="0"/>
                <wp:positionH relativeFrom="column">
                  <wp:posOffset>1403497</wp:posOffset>
                </wp:positionH>
                <wp:positionV relativeFrom="paragraph">
                  <wp:posOffset>10633</wp:posOffset>
                </wp:positionV>
                <wp:extent cx="4752753" cy="723900"/>
                <wp:effectExtent l="0" t="0" r="0" b="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52753" cy="723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2FCAAF" w14:textId="6AA141C3" w:rsidR="00D43548" w:rsidRPr="001C794F" w:rsidRDefault="00D43548" w:rsidP="00D43548">
                            <w:pPr>
                              <w:pStyle w:val="NormalWeb"/>
                              <w:spacing w:line="240" w:lineRule="auto"/>
                              <w:ind w:left="113" w:right="113"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Comment </w:t>
                            </w:r>
                            <w:r w:rsidR="00AB136F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tondre la pelouse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br/>
                            </w:r>
                            <w:r w:rsidR="00AB136F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à l’aide d’un robot autonome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 ?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70A18F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10.5pt;margin-top:.85pt;width:374.25pt;height:57pt;z-index:2515896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" filled="f" stroked="f">
                <v:textbox>
                  <w:txbxContent>
                    <w:p w14:paraId="192FCAAF" w14:textId="6AA141C3" w:rsidR="00D43548" w:rsidRPr="001C794F" w:rsidRDefault="00D43548" w:rsidP="00D43548">
                      <w:pPr>
                        <w:pStyle w:val="NormalWeb"/>
                        <w:spacing w:line="240" w:lineRule="auto"/>
                        <w:ind w:left="113" w:right="113"/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  <w:t xml:space="preserve">Comment </w:t>
                      </w:r>
                      <w:r w:rsidR="00AB136F"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  <w:t>tondre la pelouse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  <w:br/>
                      </w:r>
                      <w:r w:rsidR="00AB136F"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  <w:t>à l’aide d’un robot autonome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  <w:t> ?</w:t>
                      </w:r>
                    </w:p>
                  </w:txbxContent>
                </v:textbox>
              </v:shape>
            </w:pict>
          </mc:Fallback>
        </mc:AlternateContent>
      </w:r>
      <w:r w:rsidR="00F31D98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90656" behindDoc="0" locked="0" layoutInCell="1" allowOverlap="1" wp14:anchorId="1B628D5C" wp14:editId="7DB2805C">
                <wp:simplePos x="0" y="0"/>
                <wp:positionH relativeFrom="column">
                  <wp:posOffset>352425</wp:posOffset>
                </wp:positionH>
                <wp:positionV relativeFrom="paragraph">
                  <wp:posOffset>47625</wp:posOffset>
                </wp:positionV>
                <wp:extent cx="819150" cy="819150"/>
                <wp:effectExtent l="0" t="0" r="19050" b="19050"/>
                <wp:wrapNone/>
                <wp:docPr id="7" name="Ellips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1915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936B91C" id="Ellipse 7" o:spid="_x0000_s1026" style="position:absolute;margin-left:27.75pt;margin-top:3.75pt;width:64.5pt;height:64.5pt;z-index:251590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" fillcolor="white [3212]" strokecolor="#1f3763 [1604]" strokeweight="1pt">
                <v:stroke joinstyle="miter"/>
              </v:oval>
            </w:pict>
          </mc:Fallback>
        </mc:AlternateContent>
      </w:r>
      <w:r w:rsidR="000624A2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88608" behindDoc="0" locked="0" layoutInCell="1" allowOverlap="1" wp14:anchorId="2543353A" wp14:editId="43F35457">
                <wp:simplePos x="0" y="0"/>
                <wp:positionH relativeFrom="column">
                  <wp:posOffset>0</wp:posOffset>
                </wp:positionH>
                <wp:positionV relativeFrom="paragraph">
                  <wp:posOffset>-9525</wp:posOffset>
                </wp:positionV>
                <wp:extent cx="6686550" cy="742950"/>
                <wp:effectExtent l="0" t="0" r="19050" b="190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86550" cy="74295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5C6C6EE" id="Rectangle 5" o:spid="_x0000_s1026" style="position:absolute;margin-left:0;margin-top:-.75pt;width:526.5pt;height:58.5pt;z-index:251588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" fillcolor="#0070c0" strokecolor="#1f3763 [1604]" strokeweight="1pt"/>
            </w:pict>
          </mc:Fallback>
        </mc:AlternateContent>
      </w:r>
    </w:p>
    <w:p w14:paraId="6B56B6A3" w14:textId="08956280" w:rsidR="000624A2" w:rsidRDefault="00AB136F" w:rsidP="00AD2094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1867136" behindDoc="0" locked="0" layoutInCell="1" allowOverlap="1" wp14:anchorId="31CC60F5" wp14:editId="68F75E73">
            <wp:simplePos x="0" y="0"/>
            <wp:positionH relativeFrom="margin">
              <wp:posOffset>361476</wp:posOffset>
            </wp:positionH>
            <wp:positionV relativeFrom="paragraph">
              <wp:posOffset>9876</wp:posOffset>
            </wp:positionV>
            <wp:extent cx="840051" cy="658211"/>
            <wp:effectExtent l="0" t="0" r="0" b="8890"/>
            <wp:wrapNone/>
            <wp:docPr id="249" name="Image 2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9" name="Robot-tondeuse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0051" cy="65821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8A98C03" w14:textId="2B55E12E" w:rsidR="000624A2" w:rsidRDefault="000624A2" w:rsidP="00AD2094">
      <w:pPr>
        <w:spacing w:after="0" w:line="240" w:lineRule="auto"/>
        <w:rPr>
          <w:rFonts w:ascii="Arial" w:hAnsi="Arial" w:cs="Arial"/>
        </w:rPr>
      </w:pPr>
    </w:p>
    <w:p w14:paraId="1B6D5896" w14:textId="0881E70F" w:rsidR="000624A2" w:rsidRDefault="000624A2" w:rsidP="00AD2094">
      <w:pPr>
        <w:spacing w:after="0" w:line="240" w:lineRule="auto"/>
        <w:rPr>
          <w:rFonts w:ascii="Arial" w:hAnsi="Arial" w:cs="Arial"/>
        </w:rPr>
      </w:pPr>
    </w:p>
    <w:p w14:paraId="4CEC31F5" w14:textId="420151C1" w:rsidR="000624A2" w:rsidRDefault="000624A2" w:rsidP="00AD2094">
      <w:pPr>
        <w:spacing w:after="0" w:line="240" w:lineRule="auto"/>
        <w:rPr>
          <w:rFonts w:ascii="Arial" w:hAnsi="Arial" w:cs="Arial"/>
        </w:rPr>
      </w:pPr>
    </w:p>
    <w:p w14:paraId="2C57B190" w14:textId="73D7DA2E" w:rsidR="007C7321" w:rsidRDefault="007C7321" w:rsidP="007C7321">
      <w:pPr>
        <w:spacing w:after="0" w:line="240" w:lineRule="auto"/>
        <w:rPr>
          <w:rFonts w:ascii="Arial" w:hAnsi="Arial" w:cs="Arial"/>
        </w:rPr>
      </w:pPr>
    </w:p>
    <w:p w14:paraId="74D765E4" w14:textId="295A76AF" w:rsidR="00B93794" w:rsidRDefault="00B93794" w:rsidP="007C7321">
      <w:pPr>
        <w:spacing w:after="0" w:line="240" w:lineRule="auto"/>
        <w:rPr>
          <w:rFonts w:ascii="Arial" w:hAnsi="Arial" w:cs="Arial"/>
        </w:rPr>
      </w:pPr>
    </w:p>
    <w:p w14:paraId="1AEDB009" w14:textId="77777777" w:rsidR="00F37CCA" w:rsidRPr="000A2816" w:rsidRDefault="00F37CCA" w:rsidP="00F37CCA">
      <w:pPr>
        <w:spacing w:after="0" w:line="240" w:lineRule="auto"/>
        <w:rPr>
          <w:rFonts w:ascii="Arial" w:hAnsi="Arial" w:cs="Arial"/>
        </w:rPr>
      </w:pPr>
    </w:p>
    <w:p w14:paraId="324EFA86" w14:textId="11F9F88F" w:rsidR="00F37CCA" w:rsidRDefault="00F37CCA" w:rsidP="00E912A8">
      <w:pPr>
        <w:shd w:val="clear" w:color="auto" w:fill="0070C0"/>
        <w:tabs>
          <w:tab w:val="left" w:pos="142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  <w:color w:val="FFFFFF" w:themeColor="background1"/>
        </w:rPr>
        <w:tab/>
      </w:r>
      <w:r w:rsidR="005F6CC2">
        <w:rPr>
          <w:rFonts w:ascii="Arial" w:hAnsi="Arial" w:cs="Arial"/>
          <w:b/>
          <w:color w:val="FFFFFF" w:themeColor="background1"/>
        </w:rPr>
        <w:t>L</w:t>
      </w:r>
      <w:r w:rsidR="00E912A8">
        <w:rPr>
          <w:rFonts w:ascii="Arial" w:hAnsi="Arial" w:cs="Arial"/>
          <w:b/>
          <w:color w:val="FFFFFF" w:themeColor="background1"/>
        </w:rPr>
        <w:t>a structure fonctionnelle du robot tondeuse</w:t>
      </w:r>
      <w:r w:rsidR="00E912A8">
        <w:rPr>
          <w:rFonts w:ascii="Arial" w:hAnsi="Arial" w:cs="Arial"/>
          <w:noProof/>
          <w:sz w:val="21"/>
          <w:szCs w:val="21"/>
          <w:lang w:eastAsia="fr-FR"/>
        </w:rPr>
        <w:t xml:space="preserve"> </w:t>
      </w:r>
    </w:p>
    <w:p w14:paraId="19E2E96A" w14:textId="34043E50" w:rsidR="00B93794" w:rsidRDefault="0091520E" w:rsidP="007C732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03FA2EE5" wp14:editId="10B2859A">
                <wp:simplePos x="0" y="0"/>
                <wp:positionH relativeFrom="margin">
                  <wp:align>right</wp:align>
                </wp:positionH>
                <wp:positionV relativeFrom="paragraph">
                  <wp:posOffset>165100</wp:posOffset>
                </wp:positionV>
                <wp:extent cx="6580315" cy="1428750"/>
                <wp:effectExtent l="0" t="0" r="11430" b="19050"/>
                <wp:wrapNone/>
                <wp:docPr id="237" name="Rectangle 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80315" cy="14287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6E2503B" w14:textId="3F910420" w:rsidR="00D1132D" w:rsidRPr="00A020E0" w:rsidRDefault="00F353FF" w:rsidP="00595D1A">
                            <w:pPr>
                              <w:spacing w:after="0" w:line="36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La durée de fonctionnement du robot est définie par le jardinier</w:t>
                            </w:r>
                            <w:r w:rsidR="0091520E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, le temps étant ensuite décompté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. Une batterie fournit l’énergie aux 2 motoréducteurs qui permettent le déplacement du</w:t>
                            </w:r>
                            <w:r w:rsidR="00D1132D" w:rsidRPr="00D1132D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 </w:t>
                            </w:r>
                            <w:r w:rsidR="00B67DC1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robot </w:t>
                            </w:r>
                            <w:r w:rsidR="00AB136F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tondeuse </w:t>
                            </w:r>
                            <w:r w:rsidR="00B67DC1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dans </w:t>
                            </w:r>
                            <w:r w:rsidR="00AB136F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le jardin</w:t>
                            </w:r>
                            <w:r w:rsidR="00B67DC1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.</w:t>
                            </w:r>
                            <w:r w:rsidR="00AB136F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 </w:t>
                            </w:r>
                            <w:r w:rsidR="00AD5B7F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Des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microrupteurs</w:t>
                            </w:r>
                            <w:proofErr w:type="spellEnd"/>
                            <w:r w:rsidR="00AD5B7F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 détectent la présence</w:t>
                            </w:r>
                            <w:r w:rsidR="00AB136F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 </w:t>
                            </w:r>
                            <w:r w:rsidR="00AD5B7F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d’</w:t>
                            </w:r>
                            <w:r w:rsidR="00AB136F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un obstacle</w:t>
                            </w:r>
                            <w:r w:rsidR="00AD5B7F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. </w:t>
                            </w:r>
                            <w:r w:rsidR="0091520E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En cas de contact, l</w:t>
                            </w:r>
                            <w:r w:rsidR="00F30C5D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e programme du microcontrôleur</w:t>
                            </w:r>
                            <w:r w:rsidR="00AD5B7F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 </w:t>
                            </w:r>
                            <w:r w:rsidR="00FC3032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de la carte de commande </w:t>
                            </w:r>
                            <w:r w:rsidR="00AD5B7F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traite </w:t>
                            </w:r>
                            <w:r w:rsidR="005C0045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alors </w:t>
                            </w:r>
                            <w:r w:rsidR="00AD5B7F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l’information et communique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l’ordre </w:t>
                            </w:r>
                            <w:r w:rsidR="00AD5B7F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au robot</w:t>
                            </w:r>
                            <w:r w:rsidR="00AB136F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 </w:t>
                            </w:r>
                            <w:r w:rsidR="00A00CBE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de </w:t>
                            </w:r>
                            <w:r w:rsidR="0091520E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s’arrêter, de reculer puis de </w:t>
                            </w:r>
                            <w:r w:rsidR="00AD5B7F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t</w:t>
                            </w:r>
                            <w:r w:rsidR="005C0045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ourner de </w:t>
                            </w:r>
                            <w:r w:rsidR="00A00CBE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120</w:t>
                            </w:r>
                            <w:r w:rsidR="005C0045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°</w:t>
                            </w:r>
                            <w:r w:rsidR="0091520E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 avant de reprendre sa course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FA2EE5" id="Rectangle 237" o:spid="_x0000_s1027" style="position:absolute;margin-left:466.95pt;margin-top:13pt;width:518.15pt;height:112.5pt;z-index:2517493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" fillcolor="#f2f2f2 [3052]" strokecolor="black [3213]" strokeweight="1pt">
                <v:textbox>
                  <w:txbxContent>
                    <w:p w14:paraId="36E2503B" w14:textId="3F910420" w:rsidR="00D1132D" w:rsidRPr="00A020E0" w:rsidRDefault="00F353FF" w:rsidP="00595D1A">
                      <w:pPr>
                        <w:spacing w:after="0" w:line="36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La durée de fonctionnement du robot est définie par le jardinier</w:t>
                      </w:r>
                      <w:r w:rsidR="0091520E">
                        <w:rPr>
                          <w:rFonts w:ascii="Arial" w:hAnsi="Arial" w:cs="Arial"/>
                          <w:color w:val="000000" w:themeColor="text1"/>
                        </w:rPr>
                        <w:t>, le temps étant ensuite décompté</w:t>
                      </w: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. Une batterie fournit l’énergie aux 2 motoréducteurs qui permettent le déplacement du</w:t>
                      </w:r>
                      <w:r w:rsidR="00D1132D" w:rsidRPr="00D1132D">
                        <w:rPr>
                          <w:rFonts w:ascii="Arial" w:hAnsi="Arial" w:cs="Arial"/>
                          <w:color w:val="000000" w:themeColor="text1"/>
                        </w:rPr>
                        <w:t xml:space="preserve"> </w:t>
                      </w:r>
                      <w:r w:rsidR="00B67DC1">
                        <w:rPr>
                          <w:rFonts w:ascii="Arial" w:hAnsi="Arial" w:cs="Arial"/>
                          <w:color w:val="000000" w:themeColor="text1"/>
                        </w:rPr>
                        <w:t xml:space="preserve">robot </w:t>
                      </w:r>
                      <w:r w:rsidR="00AB136F">
                        <w:rPr>
                          <w:rFonts w:ascii="Arial" w:hAnsi="Arial" w:cs="Arial"/>
                          <w:color w:val="000000" w:themeColor="text1"/>
                        </w:rPr>
                        <w:t xml:space="preserve">tondeuse </w:t>
                      </w:r>
                      <w:r w:rsidR="00B67DC1">
                        <w:rPr>
                          <w:rFonts w:ascii="Arial" w:hAnsi="Arial" w:cs="Arial"/>
                          <w:color w:val="000000" w:themeColor="text1"/>
                        </w:rPr>
                        <w:t xml:space="preserve">dans </w:t>
                      </w:r>
                      <w:r w:rsidR="00AB136F">
                        <w:rPr>
                          <w:rFonts w:ascii="Arial" w:hAnsi="Arial" w:cs="Arial"/>
                          <w:color w:val="000000" w:themeColor="text1"/>
                        </w:rPr>
                        <w:t>le jardin</w:t>
                      </w:r>
                      <w:r w:rsidR="00B67DC1">
                        <w:rPr>
                          <w:rFonts w:ascii="Arial" w:hAnsi="Arial" w:cs="Arial"/>
                          <w:color w:val="000000" w:themeColor="text1"/>
                        </w:rPr>
                        <w:t>.</w:t>
                      </w:r>
                      <w:r w:rsidR="00AB136F">
                        <w:rPr>
                          <w:rFonts w:ascii="Arial" w:hAnsi="Arial" w:cs="Arial"/>
                          <w:color w:val="000000" w:themeColor="text1"/>
                        </w:rPr>
                        <w:t xml:space="preserve"> </w:t>
                      </w:r>
                      <w:r w:rsidR="00AD5B7F">
                        <w:rPr>
                          <w:rFonts w:ascii="Arial" w:hAnsi="Arial" w:cs="Arial"/>
                          <w:color w:val="000000" w:themeColor="text1"/>
                        </w:rPr>
                        <w:t xml:space="preserve">Des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microrupteurs</w:t>
                      </w:r>
                      <w:proofErr w:type="spellEnd"/>
                      <w:r w:rsidR="00AD5B7F">
                        <w:rPr>
                          <w:rFonts w:ascii="Arial" w:hAnsi="Arial" w:cs="Arial"/>
                          <w:color w:val="000000" w:themeColor="text1"/>
                        </w:rPr>
                        <w:t xml:space="preserve"> détectent la présence</w:t>
                      </w:r>
                      <w:r w:rsidR="00AB136F">
                        <w:rPr>
                          <w:rFonts w:ascii="Arial" w:hAnsi="Arial" w:cs="Arial"/>
                          <w:color w:val="000000" w:themeColor="text1"/>
                        </w:rPr>
                        <w:t xml:space="preserve"> </w:t>
                      </w:r>
                      <w:r w:rsidR="00AD5B7F">
                        <w:rPr>
                          <w:rFonts w:ascii="Arial" w:hAnsi="Arial" w:cs="Arial"/>
                          <w:color w:val="000000" w:themeColor="text1"/>
                        </w:rPr>
                        <w:t>d’</w:t>
                      </w:r>
                      <w:r w:rsidR="00AB136F">
                        <w:rPr>
                          <w:rFonts w:ascii="Arial" w:hAnsi="Arial" w:cs="Arial"/>
                          <w:color w:val="000000" w:themeColor="text1"/>
                        </w:rPr>
                        <w:t>un obstacle</w:t>
                      </w:r>
                      <w:r w:rsidR="00AD5B7F">
                        <w:rPr>
                          <w:rFonts w:ascii="Arial" w:hAnsi="Arial" w:cs="Arial"/>
                          <w:color w:val="000000" w:themeColor="text1"/>
                        </w:rPr>
                        <w:t xml:space="preserve">. </w:t>
                      </w:r>
                      <w:r w:rsidR="0091520E">
                        <w:rPr>
                          <w:rFonts w:ascii="Arial" w:hAnsi="Arial" w:cs="Arial"/>
                          <w:color w:val="000000" w:themeColor="text1"/>
                        </w:rPr>
                        <w:t>En cas de contact, l</w:t>
                      </w:r>
                      <w:r w:rsidR="00F30C5D">
                        <w:rPr>
                          <w:rFonts w:ascii="Arial" w:hAnsi="Arial" w:cs="Arial"/>
                          <w:color w:val="000000" w:themeColor="text1"/>
                        </w:rPr>
                        <w:t>e programme du microcontrôleur</w:t>
                      </w:r>
                      <w:r w:rsidR="00AD5B7F">
                        <w:rPr>
                          <w:rFonts w:ascii="Arial" w:hAnsi="Arial" w:cs="Arial"/>
                          <w:color w:val="000000" w:themeColor="text1"/>
                        </w:rPr>
                        <w:t xml:space="preserve"> </w:t>
                      </w:r>
                      <w:r w:rsidR="00FC3032">
                        <w:rPr>
                          <w:rFonts w:ascii="Arial" w:hAnsi="Arial" w:cs="Arial"/>
                          <w:color w:val="000000" w:themeColor="text1"/>
                        </w:rPr>
                        <w:t xml:space="preserve">de la carte de commande </w:t>
                      </w:r>
                      <w:r w:rsidR="00AD5B7F">
                        <w:rPr>
                          <w:rFonts w:ascii="Arial" w:hAnsi="Arial" w:cs="Arial"/>
                          <w:color w:val="000000" w:themeColor="text1"/>
                        </w:rPr>
                        <w:t xml:space="preserve">traite </w:t>
                      </w:r>
                      <w:r w:rsidR="005C0045">
                        <w:rPr>
                          <w:rFonts w:ascii="Arial" w:hAnsi="Arial" w:cs="Arial"/>
                          <w:color w:val="000000" w:themeColor="text1"/>
                        </w:rPr>
                        <w:t xml:space="preserve">alors </w:t>
                      </w:r>
                      <w:r w:rsidR="00AD5B7F">
                        <w:rPr>
                          <w:rFonts w:ascii="Arial" w:hAnsi="Arial" w:cs="Arial"/>
                          <w:color w:val="000000" w:themeColor="text1"/>
                        </w:rPr>
                        <w:t xml:space="preserve">l’information et communique </w:t>
                      </w: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 xml:space="preserve">l’ordre </w:t>
                      </w:r>
                      <w:r w:rsidR="00AD5B7F">
                        <w:rPr>
                          <w:rFonts w:ascii="Arial" w:hAnsi="Arial" w:cs="Arial"/>
                          <w:color w:val="000000" w:themeColor="text1"/>
                        </w:rPr>
                        <w:t>au robot</w:t>
                      </w:r>
                      <w:r w:rsidR="00AB136F">
                        <w:rPr>
                          <w:rFonts w:ascii="Arial" w:hAnsi="Arial" w:cs="Arial"/>
                          <w:color w:val="000000" w:themeColor="text1"/>
                        </w:rPr>
                        <w:t xml:space="preserve"> </w:t>
                      </w:r>
                      <w:r w:rsidR="00A00CBE">
                        <w:rPr>
                          <w:rFonts w:ascii="Arial" w:hAnsi="Arial" w:cs="Arial"/>
                          <w:color w:val="000000" w:themeColor="text1"/>
                        </w:rPr>
                        <w:t xml:space="preserve">de </w:t>
                      </w:r>
                      <w:r w:rsidR="0091520E">
                        <w:rPr>
                          <w:rFonts w:ascii="Arial" w:hAnsi="Arial" w:cs="Arial"/>
                          <w:color w:val="000000" w:themeColor="text1"/>
                        </w:rPr>
                        <w:t xml:space="preserve">s’arrêter, de reculer puis de </w:t>
                      </w:r>
                      <w:r w:rsidR="00AD5B7F">
                        <w:rPr>
                          <w:rFonts w:ascii="Arial" w:hAnsi="Arial" w:cs="Arial"/>
                          <w:color w:val="000000" w:themeColor="text1"/>
                        </w:rPr>
                        <w:t>t</w:t>
                      </w:r>
                      <w:r w:rsidR="005C0045">
                        <w:rPr>
                          <w:rFonts w:ascii="Arial" w:hAnsi="Arial" w:cs="Arial"/>
                          <w:color w:val="000000" w:themeColor="text1"/>
                        </w:rPr>
                        <w:t xml:space="preserve">ourner de </w:t>
                      </w:r>
                      <w:r w:rsidR="00A00CBE">
                        <w:rPr>
                          <w:rFonts w:ascii="Arial" w:hAnsi="Arial" w:cs="Arial"/>
                          <w:color w:val="000000" w:themeColor="text1"/>
                        </w:rPr>
                        <w:t>120</w:t>
                      </w:r>
                      <w:r w:rsidR="005C0045">
                        <w:rPr>
                          <w:rFonts w:ascii="Arial" w:hAnsi="Arial" w:cs="Arial"/>
                          <w:color w:val="000000" w:themeColor="text1"/>
                        </w:rPr>
                        <w:t>°</w:t>
                      </w:r>
                      <w:r w:rsidR="0091520E">
                        <w:rPr>
                          <w:rFonts w:ascii="Arial" w:hAnsi="Arial" w:cs="Arial"/>
                          <w:color w:val="000000" w:themeColor="text1"/>
                        </w:rPr>
                        <w:t xml:space="preserve"> avant de reprendre sa course</w:t>
                      </w: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1E3EC3B" w14:textId="1689801B" w:rsidR="00E912A8" w:rsidRDefault="00E912A8" w:rsidP="007C7321">
      <w:pPr>
        <w:spacing w:after="0" w:line="240" w:lineRule="auto"/>
        <w:rPr>
          <w:rFonts w:ascii="Arial" w:hAnsi="Arial" w:cs="Arial"/>
        </w:rPr>
      </w:pPr>
    </w:p>
    <w:p w14:paraId="63C3BD00" w14:textId="7A89A133" w:rsidR="00B93794" w:rsidRDefault="00B93794" w:rsidP="007C7321">
      <w:pPr>
        <w:spacing w:after="0" w:line="240" w:lineRule="auto"/>
        <w:rPr>
          <w:rFonts w:ascii="Arial" w:hAnsi="Arial" w:cs="Arial"/>
        </w:rPr>
      </w:pPr>
    </w:p>
    <w:p w14:paraId="3429028B" w14:textId="3E0CEAD9" w:rsidR="00B93794" w:rsidRDefault="00B93794" w:rsidP="007C7321">
      <w:pPr>
        <w:spacing w:after="0" w:line="240" w:lineRule="auto"/>
        <w:rPr>
          <w:rFonts w:ascii="Arial" w:hAnsi="Arial" w:cs="Arial"/>
        </w:rPr>
      </w:pPr>
    </w:p>
    <w:p w14:paraId="5E5B630E" w14:textId="560ACEFA" w:rsidR="00AD482F" w:rsidRDefault="00AD482F" w:rsidP="007C7321">
      <w:pPr>
        <w:spacing w:after="0" w:line="240" w:lineRule="auto"/>
        <w:rPr>
          <w:rFonts w:ascii="Arial" w:hAnsi="Arial" w:cs="Arial"/>
        </w:rPr>
      </w:pPr>
    </w:p>
    <w:p w14:paraId="69DD545B" w14:textId="46F8D9A1" w:rsidR="00AD482F" w:rsidRDefault="00AD482F" w:rsidP="007C7321">
      <w:pPr>
        <w:spacing w:after="0" w:line="240" w:lineRule="auto"/>
        <w:rPr>
          <w:rFonts w:ascii="Arial" w:hAnsi="Arial" w:cs="Arial"/>
        </w:rPr>
      </w:pPr>
    </w:p>
    <w:p w14:paraId="1859CE2F" w14:textId="64DAB254" w:rsidR="00AD482F" w:rsidRDefault="00AD482F" w:rsidP="007C7321">
      <w:pPr>
        <w:spacing w:after="0" w:line="240" w:lineRule="auto"/>
        <w:rPr>
          <w:rFonts w:ascii="Arial" w:hAnsi="Arial" w:cs="Arial"/>
        </w:rPr>
      </w:pPr>
    </w:p>
    <w:p w14:paraId="02ECE662" w14:textId="77777777" w:rsidR="0091520E" w:rsidRDefault="0091520E" w:rsidP="007C7321">
      <w:pPr>
        <w:spacing w:after="0" w:line="240" w:lineRule="auto"/>
        <w:rPr>
          <w:rFonts w:ascii="Arial" w:hAnsi="Arial" w:cs="Arial"/>
        </w:rPr>
      </w:pPr>
    </w:p>
    <w:p w14:paraId="41C9C291" w14:textId="060B4C3F" w:rsidR="00A55B12" w:rsidRDefault="00A55B12" w:rsidP="007C7321">
      <w:pPr>
        <w:spacing w:after="0" w:line="240" w:lineRule="auto"/>
        <w:rPr>
          <w:rFonts w:ascii="Arial" w:hAnsi="Arial" w:cs="Arial"/>
        </w:rPr>
      </w:pPr>
    </w:p>
    <w:p w14:paraId="5629EF59" w14:textId="028A3984" w:rsidR="00A55B12" w:rsidRDefault="00A55B12" w:rsidP="007C7321">
      <w:pPr>
        <w:spacing w:after="0" w:line="240" w:lineRule="auto"/>
        <w:rPr>
          <w:rFonts w:ascii="Arial" w:hAnsi="Arial" w:cs="Arial"/>
        </w:rPr>
      </w:pPr>
    </w:p>
    <w:p w14:paraId="46BCE223" w14:textId="24F4165E" w:rsidR="00A55B12" w:rsidRDefault="00A55B12" w:rsidP="007C7321">
      <w:pPr>
        <w:spacing w:after="0" w:line="240" w:lineRule="auto"/>
        <w:rPr>
          <w:rFonts w:ascii="Arial" w:hAnsi="Arial" w:cs="Arial"/>
        </w:rPr>
      </w:pPr>
    </w:p>
    <w:p w14:paraId="39559B50" w14:textId="28024DD5" w:rsidR="00A55B12" w:rsidRDefault="00A55B12" w:rsidP="007C7321">
      <w:pPr>
        <w:spacing w:after="0" w:line="240" w:lineRule="auto"/>
        <w:rPr>
          <w:rFonts w:ascii="Arial" w:hAnsi="Arial" w:cs="Arial"/>
        </w:rPr>
      </w:pPr>
    </w:p>
    <w:p w14:paraId="7F70E2A8" w14:textId="562A1F1D" w:rsidR="00A55B12" w:rsidRDefault="00A55B12" w:rsidP="007C7321">
      <w:pPr>
        <w:spacing w:after="0" w:line="240" w:lineRule="auto"/>
        <w:rPr>
          <w:rFonts w:ascii="Arial" w:hAnsi="Arial" w:cs="Arial"/>
        </w:rPr>
      </w:pPr>
    </w:p>
    <w:p w14:paraId="2E297040" w14:textId="0BCD3B86" w:rsidR="00B67DC1" w:rsidRDefault="00595D1A" w:rsidP="008546FF">
      <w:pPr>
        <w:tabs>
          <w:tab w:val="left" w:pos="1636"/>
        </w:tabs>
        <w:spacing w:after="0" w:line="240" w:lineRule="auto"/>
        <w:rPr>
          <w:rFonts w:ascii="Arial" w:hAnsi="Arial" w:cs="Arial"/>
        </w:rPr>
      </w:pPr>
      <w:r w:rsidRPr="002C3499"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1227136" behindDoc="0" locked="0" layoutInCell="1" allowOverlap="1" wp14:anchorId="7623F9C7" wp14:editId="35C4D13D">
            <wp:simplePos x="0" y="0"/>
            <wp:positionH relativeFrom="margin">
              <wp:posOffset>0</wp:posOffset>
            </wp:positionH>
            <wp:positionV relativeFrom="paragraph">
              <wp:posOffset>16510</wp:posOffset>
            </wp:positionV>
            <wp:extent cx="2758440" cy="1375257"/>
            <wp:effectExtent l="0" t="0" r="0" b="0"/>
            <wp:wrapNone/>
            <wp:docPr id="37" name="Imag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58440" cy="137525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F8DAF41" w14:textId="4AD7ACCB" w:rsidR="00A55B12" w:rsidRDefault="00A55B12" w:rsidP="008546FF">
      <w:pPr>
        <w:tabs>
          <w:tab w:val="left" w:pos="1636"/>
        </w:tabs>
        <w:spacing w:after="0" w:line="240" w:lineRule="auto"/>
        <w:rPr>
          <w:rFonts w:ascii="Arial" w:hAnsi="Arial" w:cs="Arial"/>
        </w:rPr>
      </w:pPr>
    </w:p>
    <w:p w14:paraId="4D6840B4" w14:textId="1B6783E1" w:rsidR="00A55B12" w:rsidRDefault="00A55B12" w:rsidP="008546FF">
      <w:pPr>
        <w:tabs>
          <w:tab w:val="left" w:pos="1636"/>
        </w:tabs>
        <w:spacing w:after="0" w:line="240" w:lineRule="auto"/>
        <w:rPr>
          <w:rFonts w:ascii="Arial" w:hAnsi="Arial" w:cs="Arial"/>
        </w:rPr>
      </w:pPr>
    </w:p>
    <w:p w14:paraId="6D844088" w14:textId="50D6C7BC" w:rsidR="000C7273" w:rsidRDefault="00F30C5D" w:rsidP="008546FF">
      <w:pPr>
        <w:tabs>
          <w:tab w:val="left" w:pos="1636"/>
        </w:tabs>
        <w:spacing w:after="0" w:line="240" w:lineRule="auto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s</w:t>
      </w:r>
      <w:proofErr w:type="gramEnd"/>
    </w:p>
    <w:p w14:paraId="30B6A54B" w14:textId="7B1D5E57" w:rsidR="00AD5B7F" w:rsidRDefault="00AD5B7F" w:rsidP="008546FF">
      <w:pPr>
        <w:tabs>
          <w:tab w:val="left" w:pos="1636"/>
        </w:tabs>
        <w:spacing w:after="0" w:line="240" w:lineRule="auto"/>
        <w:rPr>
          <w:rFonts w:ascii="Arial" w:hAnsi="Arial" w:cs="Arial"/>
        </w:rPr>
      </w:pPr>
    </w:p>
    <w:p w14:paraId="374DD2DB" w14:textId="484DB3D4" w:rsidR="00AD5B7F" w:rsidRDefault="00AD5B7F" w:rsidP="008546FF">
      <w:pPr>
        <w:tabs>
          <w:tab w:val="left" w:pos="1636"/>
        </w:tabs>
        <w:spacing w:after="0" w:line="240" w:lineRule="auto"/>
        <w:rPr>
          <w:rFonts w:ascii="Arial" w:hAnsi="Arial" w:cs="Arial"/>
        </w:rPr>
      </w:pPr>
    </w:p>
    <w:p w14:paraId="2B5F0FC0" w14:textId="77777777" w:rsidR="00CC738F" w:rsidRDefault="00CC738F" w:rsidP="008546FF">
      <w:pPr>
        <w:tabs>
          <w:tab w:val="left" w:pos="1636"/>
        </w:tabs>
        <w:spacing w:after="0" w:line="240" w:lineRule="auto"/>
        <w:rPr>
          <w:rFonts w:ascii="Arial" w:hAnsi="Arial" w:cs="Arial"/>
        </w:rPr>
      </w:pPr>
    </w:p>
    <w:p w14:paraId="78EC0938" w14:textId="77777777" w:rsidR="00CC738F" w:rsidRDefault="00CC738F" w:rsidP="008546FF">
      <w:pPr>
        <w:tabs>
          <w:tab w:val="left" w:pos="1636"/>
        </w:tabs>
        <w:spacing w:after="0" w:line="240" w:lineRule="auto"/>
        <w:rPr>
          <w:rFonts w:ascii="Arial" w:hAnsi="Arial" w:cs="Arial"/>
        </w:rPr>
      </w:pPr>
    </w:p>
    <w:p w14:paraId="122AACB2" w14:textId="6B5C0B99" w:rsidR="00CC738F" w:rsidRDefault="00CC738F" w:rsidP="008546FF">
      <w:pPr>
        <w:tabs>
          <w:tab w:val="left" w:pos="1636"/>
        </w:tabs>
        <w:spacing w:after="0" w:line="240" w:lineRule="auto"/>
        <w:rPr>
          <w:rFonts w:ascii="Arial" w:hAnsi="Arial" w:cs="Arial"/>
        </w:rPr>
      </w:pPr>
      <w:bookmarkStart w:id="0" w:name="_GoBack"/>
      <w:bookmarkEnd w:id="0"/>
    </w:p>
    <w:p w14:paraId="0A2FEC2E" w14:textId="5B214DB1" w:rsidR="00CC738F" w:rsidRDefault="00CC738F" w:rsidP="008546FF">
      <w:pPr>
        <w:tabs>
          <w:tab w:val="left" w:pos="1636"/>
        </w:tabs>
        <w:spacing w:after="0" w:line="240" w:lineRule="auto"/>
        <w:rPr>
          <w:rFonts w:ascii="Arial" w:hAnsi="Arial" w:cs="Arial"/>
        </w:rPr>
      </w:pPr>
    </w:p>
    <w:p w14:paraId="0DA0C8DA" w14:textId="3C603FDE" w:rsidR="0068537F" w:rsidRDefault="0068537F" w:rsidP="0068537F">
      <w:pPr>
        <w:tabs>
          <w:tab w:val="left" w:pos="1636"/>
        </w:tabs>
        <w:spacing w:after="0" w:line="240" w:lineRule="auto"/>
        <w:rPr>
          <w:rFonts w:ascii="Arial" w:hAnsi="Arial" w:cs="Arial"/>
        </w:rPr>
      </w:pPr>
    </w:p>
    <w:p w14:paraId="0E457CD7" w14:textId="3AA11738" w:rsidR="00595D1A" w:rsidRDefault="00595D1A" w:rsidP="0068537F">
      <w:pPr>
        <w:tabs>
          <w:tab w:val="left" w:pos="1636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14208" behindDoc="0" locked="0" layoutInCell="1" allowOverlap="1" wp14:anchorId="7435309A" wp14:editId="358FD31D">
                <wp:simplePos x="0" y="0"/>
                <wp:positionH relativeFrom="margin">
                  <wp:posOffset>5499735</wp:posOffset>
                </wp:positionH>
                <wp:positionV relativeFrom="paragraph">
                  <wp:posOffset>18415</wp:posOffset>
                </wp:positionV>
                <wp:extent cx="893445" cy="319405"/>
                <wp:effectExtent l="0" t="0" r="1905" b="4445"/>
                <wp:wrapNone/>
                <wp:docPr id="85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3445" cy="319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679B90" w14:textId="1BDAF964" w:rsidR="00F30C5D" w:rsidRPr="00595D1A" w:rsidRDefault="00F30C5D" w:rsidP="00F30C5D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i/>
                              </w:rPr>
                            </w:pPr>
                            <w:proofErr w:type="spellStart"/>
                            <w:r w:rsidRPr="00595D1A">
                              <w:rPr>
                                <w:rFonts w:ascii="Arial" w:hAnsi="Arial" w:cs="Arial"/>
                                <w:i/>
                              </w:rPr>
                              <w:t>Microrupteurs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35309A" id="Text Box 69" o:spid="_x0000_s1028" type="#_x0000_t202" style="position:absolute;margin-left:433.05pt;margin-top:1.45pt;width:70.35pt;height:25.15pt;z-index:2516142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" filled="f" stroked="f">
                <v:textbox inset="0,0,0,0">
                  <w:txbxContent>
                    <w:p w14:paraId="1B679B90" w14:textId="1BDAF964" w:rsidR="00F30C5D" w:rsidRPr="00595D1A" w:rsidRDefault="00F30C5D" w:rsidP="00F30C5D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i/>
                        </w:rPr>
                      </w:pPr>
                      <w:proofErr w:type="spellStart"/>
                      <w:r w:rsidRPr="00595D1A">
                        <w:rPr>
                          <w:rFonts w:ascii="Arial" w:hAnsi="Arial" w:cs="Arial"/>
                          <w:i/>
                        </w:rPr>
                        <w:t>Microrupteurs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9D2C7EA" w14:textId="2CE986AE" w:rsidR="00595D1A" w:rsidRDefault="00595D1A" w:rsidP="0068537F">
      <w:pPr>
        <w:tabs>
          <w:tab w:val="left" w:pos="1636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491328" behindDoc="0" locked="0" layoutInCell="1" allowOverlap="1" wp14:anchorId="49CDE3C9" wp14:editId="09C5FCC2">
                <wp:simplePos x="0" y="0"/>
                <wp:positionH relativeFrom="margin">
                  <wp:posOffset>876300</wp:posOffset>
                </wp:positionH>
                <wp:positionV relativeFrom="paragraph">
                  <wp:posOffset>5715</wp:posOffset>
                </wp:positionV>
                <wp:extent cx="1733550" cy="461010"/>
                <wp:effectExtent l="0" t="0" r="0" b="15240"/>
                <wp:wrapNone/>
                <wp:docPr id="83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0" cy="461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2B9980" w14:textId="2B5DC096" w:rsidR="00F30C5D" w:rsidRPr="00595D1A" w:rsidRDefault="00F30C5D" w:rsidP="00F30C5D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i/>
                              </w:rPr>
                            </w:pPr>
                            <w:r w:rsidRPr="00595D1A">
                              <w:rPr>
                                <w:rFonts w:ascii="Arial" w:hAnsi="Arial" w:cs="Arial"/>
                                <w:i/>
                              </w:rPr>
                              <w:t>Interface de puissance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CDE3C9" id="_x0000_s1029" type="#_x0000_t202" style="position:absolute;margin-left:69pt;margin-top:.45pt;width:136.5pt;height:36.3pt;z-index:251491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" filled="f" stroked="f">
                <v:textbox inset="0,0,0,0">
                  <w:txbxContent>
                    <w:p w14:paraId="012B9980" w14:textId="2B5DC096" w:rsidR="00F30C5D" w:rsidRPr="00595D1A" w:rsidRDefault="00F30C5D" w:rsidP="00F30C5D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i/>
                        </w:rPr>
                      </w:pPr>
                      <w:r w:rsidRPr="00595D1A">
                        <w:rPr>
                          <w:rFonts w:ascii="Arial" w:hAnsi="Arial" w:cs="Arial"/>
                          <w:i/>
                        </w:rPr>
                        <w:t>Interface de puissance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4223E5D" w14:textId="7159D31E" w:rsidR="00595D1A" w:rsidRDefault="00595D1A" w:rsidP="0068537F">
      <w:pPr>
        <w:tabs>
          <w:tab w:val="left" w:pos="1636"/>
        </w:tabs>
        <w:spacing w:after="0" w:line="240" w:lineRule="auto"/>
        <w:rPr>
          <w:rFonts w:ascii="Arial" w:hAnsi="Arial" w:cs="Arial"/>
        </w:rPr>
      </w:pPr>
    </w:p>
    <w:p w14:paraId="2ECA3618" w14:textId="3171204A" w:rsidR="00595D1A" w:rsidRDefault="00595D1A" w:rsidP="0068537F">
      <w:pPr>
        <w:tabs>
          <w:tab w:val="left" w:pos="1636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61CD8CF" wp14:editId="5A770577">
                <wp:simplePos x="0" y="0"/>
                <wp:positionH relativeFrom="column">
                  <wp:posOffset>2495550</wp:posOffset>
                </wp:positionH>
                <wp:positionV relativeFrom="paragraph">
                  <wp:posOffset>141605</wp:posOffset>
                </wp:positionV>
                <wp:extent cx="657225" cy="495300"/>
                <wp:effectExtent l="0" t="0" r="66675" b="57150"/>
                <wp:wrapNone/>
                <wp:docPr id="86" name="Connecteur droit avec flèche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7225" cy="49530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AAB828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86" o:spid="_x0000_s1026" type="#_x0000_t32" style="position:absolute;margin-left:196.5pt;margin-top:11.15pt;width:51.75pt;height:39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" strokecolor="black [3213]" strokeweight="1.5pt">
                <v:stroke endarrow="block" joinstyle="miter"/>
              </v:shap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57248" behindDoc="0" locked="0" layoutInCell="1" allowOverlap="1" wp14:anchorId="7C626B1A" wp14:editId="5B5CC9C0">
                <wp:simplePos x="0" y="0"/>
                <wp:positionH relativeFrom="margin">
                  <wp:posOffset>5495925</wp:posOffset>
                </wp:positionH>
                <wp:positionV relativeFrom="paragraph">
                  <wp:posOffset>8255</wp:posOffset>
                </wp:positionV>
                <wp:extent cx="304800" cy="673100"/>
                <wp:effectExtent l="38100" t="0" r="19050" b="50800"/>
                <wp:wrapNone/>
                <wp:docPr id="91" name="Connecteur droit avec flèche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04800" cy="67310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4DA4D7" id="Connecteur droit avec flèche 91" o:spid="_x0000_s1026" type="#_x0000_t32" style="position:absolute;margin-left:432.75pt;margin-top:.65pt;width:24pt;height:53pt;flip:x;z-index:251957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" strokecolor="black [3213]" strokeweight="1.5pt">
                <v:stroke endarrow="block" joinstyle="miter"/>
                <w10:wrap anchorx="margin"/>
              </v:shape>
            </w:pict>
          </mc:Fallback>
        </mc:AlternateContent>
      </w:r>
      <w:r w:rsidRPr="007F3C67"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1288576" behindDoc="0" locked="0" layoutInCell="1" allowOverlap="1" wp14:anchorId="6B76BF23" wp14:editId="646A1BE8">
            <wp:simplePos x="0" y="0"/>
            <wp:positionH relativeFrom="margin">
              <wp:posOffset>907415</wp:posOffset>
            </wp:positionH>
            <wp:positionV relativeFrom="paragraph">
              <wp:posOffset>8255</wp:posOffset>
            </wp:positionV>
            <wp:extent cx="4829175" cy="2505075"/>
            <wp:effectExtent l="0" t="0" r="9525" b="0"/>
            <wp:wrapNone/>
            <wp:docPr id="296" name="Image 2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29175" cy="2505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EC750DC" w14:textId="0E369B66" w:rsidR="00595D1A" w:rsidRDefault="00595D1A" w:rsidP="0068537F">
      <w:pPr>
        <w:tabs>
          <w:tab w:val="left" w:pos="1636"/>
        </w:tabs>
        <w:spacing w:after="0" w:line="240" w:lineRule="auto"/>
        <w:rPr>
          <w:rFonts w:ascii="Arial" w:hAnsi="Arial" w:cs="Arial"/>
        </w:rPr>
      </w:pPr>
    </w:p>
    <w:p w14:paraId="560FC248" w14:textId="41A1BAAE" w:rsidR="00595D1A" w:rsidRDefault="00595D1A" w:rsidP="0068537F">
      <w:pPr>
        <w:tabs>
          <w:tab w:val="left" w:pos="1636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365376" behindDoc="0" locked="0" layoutInCell="1" allowOverlap="1" wp14:anchorId="7D39D189" wp14:editId="2441E9DE">
                <wp:simplePos x="0" y="0"/>
                <wp:positionH relativeFrom="column">
                  <wp:posOffset>631190</wp:posOffset>
                </wp:positionH>
                <wp:positionV relativeFrom="paragraph">
                  <wp:posOffset>10795</wp:posOffset>
                </wp:positionV>
                <wp:extent cx="819150" cy="319405"/>
                <wp:effectExtent l="0" t="0" r="0" b="4445"/>
                <wp:wrapNone/>
                <wp:docPr id="81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9150" cy="319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D79A2D" w14:textId="5418696C" w:rsidR="00F30C5D" w:rsidRPr="00595D1A" w:rsidRDefault="00F30C5D" w:rsidP="00F30C5D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i/>
                              </w:rPr>
                            </w:pPr>
                            <w:r w:rsidRPr="00595D1A">
                              <w:rPr>
                                <w:rFonts w:ascii="Arial" w:hAnsi="Arial" w:cs="Arial"/>
                                <w:i/>
                              </w:rPr>
                              <w:t>Batterie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39D189" id="_x0000_s1030" type="#_x0000_t202" style="position:absolute;margin-left:49.7pt;margin-top:.85pt;width:64.5pt;height:25.15pt;z-index:25136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" filled="f" stroked="f">
                <v:textbox inset="0,0,0,0">
                  <w:txbxContent>
                    <w:p w14:paraId="37D79A2D" w14:textId="5418696C" w:rsidR="00F30C5D" w:rsidRPr="00595D1A" w:rsidRDefault="00F30C5D" w:rsidP="00F30C5D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i/>
                        </w:rPr>
                      </w:pPr>
                      <w:r w:rsidRPr="00595D1A">
                        <w:rPr>
                          <w:rFonts w:ascii="Arial" w:hAnsi="Arial" w:cs="Arial"/>
                          <w:i/>
                        </w:rPr>
                        <w:t>Batterie</w:t>
                      </w:r>
                    </w:p>
                  </w:txbxContent>
                </v:textbox>
              </v:shape>
            </w:pict>
          </mc:Fallback>
        </mc:AlternateContent>
      </w:r>
    </w:p>
    <w:p w14:paraId="68DF226F" w14:textId="7D26D249" w:rsidR="00595D1A" w:rsidRDefault="00595D1A" w:rsidP="0068537F">
      <w:pPr>
        <w:tabs>
          <w:tab w:val="left" w:pos="1636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1B25734E" wp14:editId="3CA689BB">
                <wp:simplePos x="0" y="0"/>
                <wp:positionH relativeFrom="column">
                  <wp:posOffset>1564640</wp:posOffset>
                </wp:positionH>
                <wp:positionV relativeFrom="paragraph">
                  <wp:posOffset>11430</wp:posOffset>
                </wp:positionV>
                <wp:extent cx="495935" cy="314325"/>
                <wp:effectExtent l="0" t="0" r="94615" b="47625"/>
                <wp:wrapNone/>
                <wp:docPr id="87" name="Connecteur droit avec flèche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5935" cy="31432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40F2FA" id="Connecteur droit avec flèche 87" o:spid="_x0000_s1026" type="#_x0000_t32" style="position:absolute;margin-left:123.2pt;margin-top:.9pt;width:39.05pt;height:24.7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" strokecolor="black [3213]" strokeweight="1.5pt">
                <v:stroke endarrow="block" joinstyle="miter"/>
              </v:shape>
            </w:pict>
          </mc:Fallback>
        </mc:AlternateContent>
      </w:r>
    </w:p>
    <w:p w14:paraId="4A2310E6" w14:textId="3E4C2451" w:rsidR="00595D1A" w:rsidRDefault="00595D1A" w:rsidP="0068537F">
      <w:pPr>
        <w:tabs>
          <w:tab w:val="left" w:pos="1636"/>
        </w:tabs>
        <w:spacing w:after="0" w:line="240" w:lineRule="auto"/>
        <w:rPr>
          <w:rFonts w:ascii="Arial" w:hAnsi="Arial" w:cs="Arial"/>
        </w:rPr>
      </w:pPr>
    </w:p>
    <w:p w14:paraId="0A1A0C53" w14:textId="245777EA" w:rsidR="00595D1A" w:rsidRDefault="00595D1A" w:rsidP="0068537F">
      <w:pPr>
        <w:tabs>
          <w:tab w:val="left" w:pos="1636"/>
        </w:tabs>
        <w:spacing w:after="0" w:line="240" w:lineRule="auto"/>
        <w:rPr>
          <w:rFonts w:ascii="Arial" w:hAnsi="Arial" w:cs="Arial"/>
        </w:rPr>
      </w:pPr>
    </w:p>
    <w:p w14:paraId="4AA0027B" w14:textId="26F7599F" w:rsidR="00595D1A" w:rsidRDefault="00595D1A" w:rsidP="0068537F">
      <w:pPr>
        <w:tabs>
          <w:tab w:val="left" w:pos="1636"/>
        </w:tabs>
        <w:spacing w:after="0" w:line="240" w:lineRule="auto"/>
        <w:rPr>
          <w:rFonts w:ascii="Arial" w:hAnsi="Arial" w:cs="Arial"/>
        </w:rPr>
      </w:pPr>
    </w:p>
    <w:p w14:paraId="51973CDC" w14:textId="07FF60DD" w:rsidR="00595D1A" w:rsidRDefault="00595D1A" w:rsidP="0068537F">
      <w:pPr>
        <w:tabs>
          <w:tab w:val="left" w:pos="1636"/>
        </w:tabs>
        <w:spacing w:after="0" w:line="240" w:lineRule="auto"/>
        <w:rPr>
          <w:rFonts w:ascii="Arial" w:hAnsi="Arial" w:cs="Arial"/>
        </w:rPr>
      </w:pPr>
    </w:p>
    <w:p w14:paraId="43634D90" w14:textId="18864A5F" w:rsidR="00595D1A" w:rsidRDefault="00595D1A" w:rsidP="0068537F">
      <w:pPr>
        <w:tabs>
          <w:tab w:val="left" w:pos="1636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3C7AD2F3" wp14:editId="140B3499">
                <wp:simplePos x="0" y="0"/>
                <wp:positionH relativeFrom="column">
                  <wp:posOffset>4276725</wp:posOffset>
                </wp:positionH>
                <wp:positionV relativeFrom="paragraph">
                  <wp:posOffset>151765</wp:posOffset>
                </wp:positionV>
                <wp:extent cx="826770" cy="976630"/>
                <wp:effectExtent l="38100" t="38100" r="30480" b="33020"/>
                <wp:wrapNone/>
                <wp:docPr id="89" name="Connecteur droit avec flèche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26770" cy="97663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87CAB9" id="Connecteur droit avec flèche 89" o:spid="_x0000_s1026" type="#_x0000_t32" style="position:absolute;margin-left:336.75pt;margin-top:11.95pt;width:65.1pt;height:76.9pt;flip:x y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" strokecolor="black [3213]" strokeweight="1.5pt">
                <v:stroke endarrow="block" joinstyle="miter"/>
              </v:shape>
            </w:pict>
          </mc:Fallback>
        </mc:AlternateContent>
      </w:r>
    </w:p>
    <w:p w14:paraId="3EFE11BD" w14:textId="5DEC3014" w:rsidR="00595D1A" w:rsidRDefault="00595D1A" w:rsidP="0068537F">
      <w:pPr>
        <w:tabs>
          <w:tab w:val="left" w:pos="1636"/>
        </w:tabs>
        <w:spacing w:after="0" w:line="240" w:lineRule="auto"/>
        <w:rPr>
          <w:rFonts w:ascii="Arial" w:hAnsi="Arial" w:cs="Arial"/>
        </w:rPr>
      </w:pPr>
    </w:p>
    <w:p w14:paraId="291AAC68" w14:textId="60492912" w:rsidR="00595D1A" w:rsidRDefault="00595D1A" w:rsidP="0068537F">
      <w:pPr>
        <w:tabs>
          <w:tab w:val="left" w:pos="1636"/>
        </w:tabs>
        <w:spacing w:after="0" w:line="240" w:lineRule="auto"/>
        <w:rPr>
          <w:rFonts w:ascii="Arial" w:hAnsi="Arial" w:cs="Arial"/>
        </w:rPr>
      </w:pPr>
    </w:p>
    <w:p w14:paraId="757BBFFA" w14:textId="49DD90CF" w:rsidR="00595D1A" w:rsidRDefault="00595D1A" w:rsidP="0068537F">
      <w:pPr>
        <w:tabs>
          <w:tab w:val="left" w:pos="1636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93760" behindDoc="0" locked="0" layoutInCell="1" allowOverlap="1" wp14:anchorId="579D3A52" wp14:editId="0BF4C564">
                <wp:simplePos x="0" y="0"/>
                <wp:positionH relativeFrom="column">
                  <wp:posOffset>1733551</wp:posOffset>
                </wp:positionH>
                <wp:positionV relativeFrom="paragraph">
                  <wp:posOffset>146050</wp:posOffset>
                </wp:positionV>
                <wp:extent cx="666750" cy="457200"/>
                <wp:effectExtent l="0" t="38100" r="57150" b="19050"/>
                <wp:wrapNone/>
                <wp:docPr id="90" name="Connecteur droit avec flèche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66750" cy="45720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63D2B0" id="Connecteur droit avec flèche 90" o:spid="_x0000_s1026" type="#_x0000_t32" style="position:absolute;margin-left:136.5pt;margin-top:11.5pt;width:52.5pt;height:36pt;flip:y;z-index:25189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" strokecolor="black [3213]" strokeweight="1.5pt">
                <v:stroke endarrow="block" joinstyle="miter"/>
              </v:shap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2026880" behindDoc="0" locked="0" layoutInCell="1" allowOverlap="1" wp14:anchorId="00859C03" wp14:editId="09D57817">
                <wp:simplePos x="0" y="0"/>
                <wp:positionH relativeFrom="column">
                  <wp:posOffset>3933825</wp:posOffset>
                </wp:positionH>
                <wp:positionV relativeFrom="paragraph">
                  <wp:posOffset>69850</wp:posOffset>
                </wp:positionV>
                <wp:extent cx="819150" cy="495300"/>
                <wp:effectExtent l="0" t="0" r="0" b="0"/>
                <wp:wrapNone/>
                <wp:docPr id="6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915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25161" w14:textId="6106358A" w:rsidR="0068537F" w:rsidRPr="00595D1A" w:rsidRDefault="0068537F" w:rsidP="00F55A82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i/>
                              </w:rPr>
                            </w:pPr>
                            <w:r w:rsidRPr="00595D1A">
                              <w:rPr>
                                <w:rFonts w:ascii="Arial" w:hAnsi="Arial" w:cs="Arial"/>
                                <w:i/>
                              </w:rPr>
                              <w:t xml:space="preserve">Moteur B 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859C03" id="_x0000_s1031" type="#_x0000_t202" style="position:absolute;margin-left:309.75pt;margin-top:5.5pt;width:64.5pt;height:39pt;z-index:25202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" filled="f" stroked="f">
                <v:textbox inset="0,0,0,0">
                  <w:txbxContent>
                    <w:p w14:paraId="67525161" w14:textId="6106358A" w:rsidR="0068537F" w:rsidRPr="00595D1A" w:rsidRDefault="0068537F" w:rsidP="00F55A82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i/>
                        </w:rPr>
                      </w:pPr>
                      <w:r w:rsidRPr="00595D1A">
                        <w:rPr>
                          <w:rFonts w:ascii="Arial" w:hAnsi="Arial" w:cs="Arial"/>
                          <w:i/>
                        </w:rPr>
                        <w:t xml:space="preserve">Moteur B </w:t>
                      </w:r>
                    </w:p>
                  </w:txbxContent>
                </v:textbox>
              </v:shape>
            </w:pict>
          </mc:Fallback>
        </mc:AlternateContent>
      </w:r>
    </w:p>
    <w:p w14:paraId="147B3277" w14:textId="692EF799" w:rsidR="00595D1A" w:rsidRDefault="00595D1A" w:rsidP="0068537F">
      <w:pPr>
        <w:tabs>
          <w:tab w:val="left" w:pos="1636"/>
        </w:tabs>
        <w:spacing w:after="0" w:line="240" w:lineRule="auto"/>
        <w:rPr>
          <w:rFonts w:ascii="Arial" w:hAnsi="Arial" w:cs="Arial"/>
        </w:rPr>
      </w:pPr>
    </w:p>
    <w:p w14:paraId="5591EA39" w14:textId="1D8F3396" w:rsidR="00595D1A" w:rsidRDefault="00595D1A" w:rsidP="0068537F">
      <w:pPr>
        <w:tabs>
          <w:tab w:val="left" w:pos="1636"/>
        </w:tabs>
        <w:spacing w:after="0" w:line="240" w:lineRule="auto"/>
        <w:rPr>
          <w:rFonts w:ascii="Arial" w:hAnsi="Arial" w:cs="Arial"/>
        </w:rPr>
      </w:pPr>
    </w:p>
    <w:p w14:paraId="2219CC1B" w14:textId="1CBD0F9D" w:rsidR="00595D1A" w:rsidRDefault="00595D1A" w:rsidP="0068537F">
      <w:pPr>
        <w:tabs>
          <w:tab w:val="left" w:pos="1636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53792" behindDoc="0" locked="0" layoutInCell="1" allowOverlap="1" wp14:anchorId="0FD7EEC4" wp14:editId="306B1789">
                <wp:simplePos x="0" y="0"/>
                <wp:positionH relativeFrom="margin">
                  <wp:posOffset>4933950</wp:posOffset>
                </wp:positionH>
                <wp:positionV relativeFrom="paragraph">
                  <wp:posOffset>35560</wp:posOffset>
                </wp:positionV>
                <wp:extent cx="1669415" cy="461010"/>
                <wp:effectExtent l="0" t="0" r="6985" b="15240"/>
                <wp:wrapNone/>
                <wp:docPr id="84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9415" cy="461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AF2EA3" w14:textId="4DF16C8A" w:rsidR="00F30C5D" w:rsidRPr="00595D1A" w:rsidRDefault="00FC3032" w:rsidP="00F30C5D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i/>
                              </w:rPr>
                            </w:pPr>
                            <w:r w:rsidRPr="00595D1A">
                              <w:rPr>
                                <w:rFonts w:ascii="Arial" w:hAnsi="Arial" w:cs="Arial"/>
                                <w:i/>
                              </w:rPr>
                              <w:t>Carte de commande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D7EEC4" id="_x0000_s1032" type="#_x0000_t202" style="position:absolute;margin-left:388.5pt;margin-top:2.8pt;width:131.45pt;height:36.3pt;z-index:251553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" filled="f" stroked="f">
                <v:textbox inset="0,0,0,0">
                  <w:txbxContent>
                    <w:p w14:paraId="40AF2EA3" w14:textId="4DF16C8A" w:rsidR="00F30C5D" w:rsidRPr="00595D1A" w:rsidRDefault="00FC3032" w:rsidP="00F30C5D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i/>
                        </w:rPr>
                      </w:pPr>
                      <w:r w:rsidRPr="00595D1A">
                        <w:rPr>
                          <w:rFonts w:ascii="Arial" w:hAnsi="Arial" w:cs="Arial"/>
                          <w:i/>
                        </w:rPr>
                        <w:t>Carte de commande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4D41520" w14:textId="09ABBEA2" w:rsidR="00595D1A" w:rsidRDefault="00595D1A" w:rsidP="0068537F">
      <w:pPr>
        <w:tabs>
          <w:tab w:val="left" w:pos="1636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429888" behindDoc="0" locked="0" layoutInCell="1" allowOverlap="1" wp14:anchorId="0FFCFB81" wp14:editId="48FBD59D">
                <wp:simplePos x="0" y="0"/>
                <wp:positionH relativeFrom="margin">
                  <wp:posOffset>526415</wp:posOffset>
                </wp:positionH>
                <wp:positionV relativeFrom="paragraph">
                  <wp:posOffset>8255</wp:posOffset>
                </wp:positionV>
                <wp:extent cx="1470660" cy="415925"/>
                <wp:effectExtent l="0" t="0" r="15240" b="3175"/>
                <wp:wrapNone/>
                <wp:docPr id="82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0660" cy="415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86BB34" w14:textId="23D578BA" w:rsidR="00F30C5D" w:rsidRPr="00595D1A" w:rsidRDefault="00F30C5D" w:rsidP="00F30C5D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i/>
                              </w:rPr>
                            </w:pPr>
                            <w:r w:rsidRPr="00595D1A">
                              <w:rPr>
                                <w:rFonts w:ascii="Arial" w:hAnsi="Arial" w:cs="Arial"/>
                                <w:i/>
                              </w:rPr>
                              <w:t>Moteur</w:t>
                            </w:r>
                            <w:r w:rsidR="0068537F" w:rsidRPr="00595D1A">
                              <w:rPr>
                                <w:rFonts w:ascii="Arial" w:hAnsi="Arial" w:cs="Arial"/>
                                <w:i/>
                              </w:rPr>
                              <w:t>s</w:t>
                            </w:r>
                            <w:r w:rsidRPr="00595D1A">
                              <w:rPr>
                                <w:rFonts w:ascii="Arial" w:hAnsi="Arial" w:cs="Arial"/>
                                <w:i/>
                              </w:rPr>
                              <w:t xml:space="preserve"> &amp; réducteur</w:t>
                            </w:r>
                            <w:r w:rsidR="0068537F" w:rsidRPr="00595D1A">
                              <w:rPr>
                                <w:rFonts w:ascii="Arial" w:hAnsi="Arial" w:cs="Arial"/>
                                <w:i/>
                              </w:rPr>
                              <w:t>s</w:t>
                            </w:r>
                            <w:r w:rsidRPr="00595D1A">
                              <w:rPr>
                                <w:rFonts w:ascii="Arial" w:hAnsi="Arial" w:cs="Arial"/>
                                <w:i/>
                              </w:rPr>
                              <w:t xml:space="preserve"> (engrenages)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FCFB81" id="_x0000_s1033" type="#_x0000_t202" style="position:absolute;margin-left:41.45pt;margin-top:.65pt;width:115.8pt;height:32.75pt;z-index:251429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" filled="f" stroked="f">
                <v:textbox inset="0,0,0,0">
                  <w:txbxContent>
                    <w:p w14:paraId="1686BB34" w14:textId="23D578BA" w:rsidR="00F30C5D" w:rsidRPr="00595D1A" w:rsidRDefault="00F30C5D" w:rsidP="00F30C5D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i/>
                        </w:rPr>
                      </w:pPr>
                      <w:r w:rsidRPr="00595D1A">
                        <w:rPr>
                          <w:rFonts w:ascii="Arial" w:hAnsi="Arial" w:cs="Arial"/>
                          <w:i/>
                        </w:rPr>
                        <w:t>Moteur</w:t>
                      </w:r>
                      <w:r w:rsidR="0068537F" w:rsidRPr="00595D1A">
                        <w:rPr>
                          <w:rFonts w:ascii="Arial" w:hAnsi="Arial" w:cs="Arial"/>
                          <w:i/>
                        </w:rPr>
                        <w:t>s</w:t>
                      </w:r>
                      <w:r w:rsidRPr="00595D1A">
                        <w:rPr>
                          <w:rFonts w:ascii="Arial" w:hAnsi="Arial" w:cs="Arial"/>
                          <w:i/>
                        </w:rPr>
                        <w:t xml:space="preserve"> &amp; réducteur</w:t>
                      </w:r>
                      <w:r w:rsidR="0068537F" w:rsidRPr="00595D1A">
                        <w:rPr>
                          <w:rFonts w:ascii="Arial" w:hAnsi="Arial" w:cs="Arial"/>
                          <w:i/>
                        </w:rPr>
                        <w:t>s</w:t>
                      </w:r>
                      <w:r w:rsidRPr="00595D1A">
                        <w:rPr>
                          <w:rFonts w:ascii="Arial" w:hAnsi="Arial" w:cs="Arial"/>
                          <w:i/>
                        </w:rPr>
                        <w:t xml:space="preserve"> (engrenages)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2091392" behindDoc="0" locked="0" layoutInCell="1" allowOverlap="1" wp14:anchorId="7D013951" wp14:editId="75ED0E76">
                <wp:simplePos x="0" y="0"/>
                <wp:positionH relativeFrom="column">
                  <wp:posOffset>2917190</wp:posOffset>
                </wp:positionH>
                <wp:positionV relativeFrom="paragraph">
                  <wp:posOffset>55880</wp:posOffset>
                </wp:positionV>
                <wp:extent cx="819150" cy="292100"/>
                <wp:effectExtent l="0" t="0" r="0" b="12700"/>
                <wp:wrapNone/>
                <wp:docPr id="8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9150" cy="292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08D4F2" w14:textId="77777777" w:rsidR="0068537F" w:rsidRPr="00595D1A" w:rsidRDefault="0068537F" w:rsidP="0068537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i/>
                              </w:rPr>
                            </w:pPr>
                            <w:r w:rsidRPr="00595D1A">
                              <w:rPr>
                                <w:rFonts w:ascii="Arial" w:hAnsi="Arial" w:cs="Arial"/>
                                <w:i/>
                              </w:rPr>
                              <w:t xml:space="preserve">Moteur A 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013951" id="_x0000_s1034" type="#_x0000_t202" style="position:absolute;margin-left:229.7pt;margin-top:4.4pt;width:64.5pt;height:23pt;z-index:252091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" filled="f" stroked="f">
                <v:textbox inset="0,0,0,0">
                  <w:txbxContent>
                    <w:p w14:paraId="5C08D4F2" w14:textId="77777777" w:rsidR="0068537F" w:rsidRPr="00595D1A" w:rsidRDefault="0068537F" w:rsidP="0068537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i/>
                        </w:rPr>
                      </w:pPr>
                      <w:r w:rsidRPr="00595D1A">
                        <w:rPr>
                          <w:rFonts w:ascii="Arial" w:hAnsi="Arial" w:cs="Arial"/>
                          <w:i/>
                        </w:rPr>
                        <w:t xml:space="preserve">Moteur A </w:t>
                      </w:r>
                    </w:p>
                  </w:txbxContent>
                </v:textbox>
              </v:shape>
            </w:pict>
          </mc:Fallback>
        </mc:AlternateContent>
      </w:r>
    </w:p>
    <w:p w14:paraId="0BF0882E" w14:textId="1879A464" w:rsidR="00595D1A" w:rsidRDefault="00595D1A" w:rsidP="0068537F">
      <w:pPr>
        <w:tabs>
          <w:tab w:val="left" w:pos="1636"/>
        </w:tabs>
        <w:spacing w:after="0" w:line="240" w:lineRule="auto"/>
        <w:rPr>
          <w:rFonts w:ascii="Arial" w:hAnsi="Arial" w:cs="Arial"/>
        </w:rPr>
      </w:pPr>
    </w:p>
    <w:p w14:paraId="49413C3A" w14:textId="26523CE2" w:rsidR="00595D1A" w:rsidRDefault="00595D1A" w:rsidP="0068537F">
      <w:pPr>
        <w:tabs>
          <w:tab w:val="left" w:pos="1636"/>
        </w:tabs>
        <w:spacing w:after="0" w:line="240" w:lineRule="auto"/>
        <w:rPr>
          <w:rFonts w:ascii="Arial" w:hAnsi="Arial" w:cs="Arial"/>
        </w:rPr>
      </w:pPr>
    </w:p>
    <w:p w14:paraId="187B5DDE" w14:textId="4FCCCEC3" w:rsidR="00595D1A" w:rsidRDefault="00595D1A" w:rsidP="0068537F">
      <w:pPr>
        <w:tabs>
          <w:tab w:val="left" w:pos="1636"/>
        </w:tabs>
        <w:spacing w:after="0" w:line="240" w:lineRule="auto"/>
        <w:rPr>
          <w:rFonts w:ascii="Arial" w:hAnsi="Arial" w:cs="Arial"/>
        </w:rPr>
      </w:pPr>
    </w:p>
    <w:p w14:paraId="7F24E2C2" w14:textId="451C1719" w:rsidR="00595D1A" w:rsidRDefault="00595D1A" w:rsidP="0068537F">
      <w:pPr>
        <w:tabs>
          <w:tab w:val="left" w:pos="1636"/>
        </w:tabs>
        <w:spacing w:after="0" w:line="240" w:lineRule="auto"/>
        <w:rPr>
          <w:rFonts w:ascii="Arial" w:hAnsi="Arial" w:cs="Arial"/>
        </w:rPr>
      </w:pPr>
    </w:p>
    <w:p w14:paraId="61AF0634" w14:textId="128DD6DB" w:rsidR="00595D1A" w:rsidRDefault="00595D1A" w:rsidP="0068537F">
      <w:pPr>
        <w:tabs>
          <w:tab w:val="left" w:pos="1636"/>
        </w:tabs>
        <w:spacing w:after="0" w:line="240" w:lineRule="auto"/>
        <w:rPr>
          <w:rFonts w:ascii="Arial" w:hAnsi="Arial" w:cs="Arial"/>
        </w:rPr>
      </w:pPr>
    </w:p>
    <w:p w14:paraId="66783A7E" w14:textId="77777777" w:rsidR="00595D1A" w:rsidRDefault="00595D1A" w:rsidP="0068537F">
      <w:pPr>
        <w:tabs>
          <w:tab w:val="left" w:pos="1636"/>
        </w:tabs>
        <w:spacing w:after="0" w:line="240" w:lineRule="auto"/>
        <w:rPr>
          <w:rFonts w:ascii="Arial" w:hAnsi="Arial" w:cs="Arial"/>
        </w:rPr>
      </w:pPr>
    </w:p>
    <w:p w14:paraId="210C5D62" w14:textId="60CACB27" w:rsidR="001F0347" w:rsidRPr="00CC6977" w:rsidRDefault="001F0347" w:rsidP="008D3805">
      <w:pPr>
        <w:spacing w:after="0" w:line="240" w:lineRule="auto"/>
        <w:rPr>
          <w:rFonts w:ascii="Arial" w:hAnsi="Arial" w:cs="Arial"/>
        </w:rPr>
      </w:pPr>
    </w:p>
    <w:sectPr w:rsidR="001F0347" w:rsidRPr="00CC6977" w:rsidSect="00387231">
      <w:footerReference w:type="default" r:id="rId11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274C3E" w14:textId="77777777" w:rsidR="006F55D9" w:rsidRDefault="006F55D9" w:rsidP="00AD2094">
      <w:pPr>
        <w:spacing w:after="0" w:line="240" w:lineRule="auto"/>
      </w:pPr>
      <w:r>
        <w:separator/>
      </w:r>
    </w:p>
  </w:endnote>
  <w:endnote w:type="continuationSeparator" w:id="0">
    <w:p w14:paraId="6FFB445B" w14:textId="77777777" w:rsidR="006F55D9" w:rsidRDefault="006F55D9" w:rsidP="00AD20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3ECFE6" w14:textId="7F8B3F8C" w:rsidR="00CA141F" w:rsidRDefault="00CA141F" w:rsidP="00CA141F">
    <w:pPr>
      <w:pStyle w:val="Pieddepage"/>
      <w:jc w:val="right"/>
    </w:pPr>
    <w:proofErr w:type="spellStart"/>
    <w:r>
      <w:t>C</w:t>
    </w:r>
    <w:r w:rsidR="00CC2054">
      <w:t>lg</w:t>
    </w:r>
    <w:proofErr w:type="spellEnd"/>
    <w:r>
      <w:t xml:space="preserve"> </w:t>
    </w:r>
    <w:proofErr w:type="spellStart"/>
    <w:r>
      <w:t>Kervallon</w:t>
    </w:r>
    <w:proofErr w:type="spellEnd"/>
    <w:r>
      <w:t xml:space="preserve"> – </w:t>
    </w:r>
    <w:r w:rsidR="007C468D">
      <w:t>Avril 2019</w:t>
    </w:r>
    <w:r>
      <w:t xml:space="preserve"> – V</w:t>
    </w:r>
    <w:r w:rsidR="007C468D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0C2AA0" w14:textId="77777777" w:rsidR="006F55D9" w:rsidRDefault="006F55D9" w:rsidP="00AD2094">
      <w:pPr>
        <w:spacing w:after="0" w:line="240" w:lineRule="auto"/>
      </w:pPr>
      <w:r>
        <w:separator/>
      </w:r>
    </w:p>
  </w:footnote>
  <w:footnote w:type="continuationSeparator" w:id="0">
    <w:p w14:paraId="1AD916F0" w14:textId="77777777" w:rsidR="006F55D9" w:rsidRDefault="006F55D9" w:rsidP="00AD20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5670C1"/>
    <w:multiLevelType w:val="hybridMultilevel"/>
    <w:tmpl w:val="BE24DB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DA3BCC"/>
    <w:multiLevelType w:val="hybridMultilevel"/>
    <w:tmpl w:val="892E2C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2B3BB2"/>
    <w:multiLevelType w:val="hybridMultilevel"/>
    <w:tmpl w:val="3464677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806D9B"/>
    <w:multiLevelType w:val="hybridMultilevel"/>
    <w:tmpl w:val="DD4C5168"/>
    <w:lvl w:ilvl="0" w:tplc="44861D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4546A" w:themeColor="text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3314B0"/>
    <w:multiLevelType w:val="hybridMultilevel"/>
    <w:tmpl w:val="9326BD5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22367C"/>
    <w:multiLevelType w:val="hybridMultilevel"/>
    <w:tmpl w:val="3AB002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716A2C"/>
    <w:multiLevelType w:val="hybridMultilevel"/>
    <w:tmpl w:val="D660B0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6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2094"/>
    <w:rsid w:val="00000B1D"/>
    <w:rsid w:val="00005BFB"/>
    <w:rsid w:val="000174F9"/>
    <w:rsid w:val="000223E9"/>
    <w:rsid w:val="000247D2"/>
    <w:rsid w:val="00033243"/>
    <w:rsid w:val="00034CB9"/>
    <w:rsid w:val="00040615"/>
    <w:rsid w:val="000448A8"/>
    <w:rsid w:val="00045A9D"/>
    <w:rsid w:val="000619FF"/>
    <w:rsid w:val="000624A2"/>
    <w:rsid w:val="000626FA"/>
    <w:rsid w:val="000A2816"/>
    <w:rsid w:val="000C6596"/>
    <w:rsid w:val="000C7273"/>
    <w:rsid w:val="000D29B1"/>
    <w:rsid w:val="000D4563"/>
    <w:rsid w:val="000D6D96"/>
    <w:rsid w:val="0010376C"/>
    <w:rsid w:val="0011742A"/>
    <w:rsid w:val="001226B5"/>
    <w:rsid w:val="00176C90"/>
    <w:rsid w:val="001A170E"/>
    <w:rsid w:val="001A4D86"/>
    <w:rsid w:val="001A5857"/>
    <w:rsid w:val="001A6F9C"/>
    <w:rsid w:val="001C794F"/>
    <w:rsid w:val="001E3D3F"/>
    <w:rsid w:val="001F0347"/>
    <w:rsid w:val="001F2D93"/>
    <w:rsid w:val="00207CFE"/>
    <w:rsid w:val="002215DE"/>
    <w:rsid w:val="002246DE"/>
    <w:rsid w:val="00241034"/>
    <w:rsid w:val="00253B12"/>
    <w:rsid w:val="00263E22"/>
    <w:rsid w:val="0026591D"/>
    <w:rsid w:val="00277619"/>
    <w:rsid w:val="00287514"/>
    <w:rsid w:val="002A0BCC"/>
    <w:rsid w:val="002A189E"/>
    <w:rsid w:val="002A3AB4"/>
    <w:rsid w:val="002B1B11"/>
    <w:rsid w:val="002B30E1"/>
    <w:rsid w:val="002C2E19"/>
    <w:rsid w:val="002C3499"/>
    <w:rsid w:val="002D0210"/>
    <w:rsid w:val="002D7125"/>
    <w:rsid w:val="002F0728"/>
    <w:rsid w:val="002F30EE"/>
    <w:rsid w:val="003029AB"/>
    <w:rsid w:val="00316D7F"/>
    <w:rsid w:val="0035526D"/>
    <w:rsid w:val="00356249"/>
    <w:rsid w:val="00387231"/>
    <w:rsid w:val="003931D3"/>
    <w:rsid w:val="0039661F"/>
    <w:rsid w:val="003A3FB2"/>
    <w:rsid w:val="003B4FCB"/>
    <w:rsid w:val="003C58F0"/>
    <w:rsid w:val="003D2B97"/>
    <w:rsid w:val="003D4E1F"/>
    <w:rsid w:val="003F5E54"/>
    <w:rsid w:val="003F7D55"/>
    <w:rsid w:val="004113B7"/>
    <w:rsid w:val="00411493"/>
    <w:rsid w:val="0041696F"/>
    <w:rsid w:val="00426531"/>
    <w:rsid w:val="00426A40"/>
    <w:rsid w:val="0043638B"/>
    <w:rsid w:val="0044077D"/>
    <w:rsid w:val="00444039"/>
    <w:rsid w:val="00461817"/>
    <w:rsid w:val="004832D4"/>
    <w:rsid w:val="00485FA7"/>
    <w:rsid w:val="0048760D"/>
    <w:rsid w:val="004D360A"/>
    <w:rsid w:val="004E1546"/>
    <w:rsid w:val="004E22D2"/>
    <w:rsid w:val="004E2581"/>
    <w:rsid w:val="004F1708"/>
    <w:rsid w:val="005021DA"/>
    <w:rsid w:val="005024B9"/>
    <w:rsid w:val="0052076A"/>
    <w:rsid w:val="00525582"/>
    <w:rsid w:val="005366B9"/>
    <w:rsid w:val="00544601"/>
    <w:rsid w:val="00556E96"/>
    <w:rsid w:val="00573EF5"/>
    <w:rsid w:val="00586A83"/>
    <w:rsid w:val="00593C9C"/>
    <w:rsid w:val="00595D1A"/>
    <w:rsid w:val="005A5C3F"/>
    <w:rsid w:val="005C0045"/>
    <w:rsid w:val="005C3210"/>
    <w:rsid w:val="005D4769"/>
    <w:rsid w:val="005E3B2B"/>
    <w:rsid w:val="005F4400"/>
    <w:rsid w:val="005F46C9"/>
    <w:rsid w:val="005F6CC2"/>
    <w:rsid w:val="00600D35"/>
    <w:rsid w:val="00610466"/>
    <w:rsid w:val="006204F4"/>
    <w:rsid w:val="00621050"/>
    <w:rsid w:val="0062364C"/>
    <w:rsid w:val="006366EA"/>
    <w:rsid w:val="0063677B"/>
    <w:rsid w:val="00654CC6"/>
    <w:rsid w:val="00655D32"/>
    <w:rsid w:val="0066265F"/>
    <w:rsid w:val="00663B73"/>
    <w:rsid w:val="00676DF3"/>
    <w:rsid w:val="0068336F"/>
    <w:rsid w:val="0068537F"/>
    <w:rsid w:val="00685BD3"/>
    <w:rsid w:val="0069069F"/>
    <w:rsid w:val="00692D71"/>
    <w:rsid w:val="00694EBB"/>
    <w:rsid w:val="006A7F91"/>
    <w:rsid w:val="006C44E5"/>
    <w:rsid w:val="006E78A4"/>
    <w:rsid w:val="006F2376"/>
    <w:rsid w:val="006F55D9"/>
    <w:rsid w:val="006F56AC"/>
    <w:rsid w:val="00701EDC"/>
    <w:rsid w:val="00714820"/>
    <w:rsid w:val="007209FA"/>
    <w:rsid w:val="007335D0"/>
    <w:rsid w:val="00756E4D"/>
    <w:rsid w:val="007821BB"/>
    <w:rsid w:val="00783439"/>
    <w:rsid w:val="007A7105"/>
    <w:rsid w:val="007B3CA5"/>
    <w:rsid w:val="007B4C58"/>
    <w:rsid w:val="007B6B4F"/>
    <w:rsid w:val="007C468D"/>
    <w:rsid w:val="007C4BF2"/>
    <w:rsid w:val="007C7321"/>
    <w:rsid w:val="007D19A0"/>
    <w:rsid w:val="007D3F00"/>
    <w:rsid w:val="007E06D2"/>
    <w:rsid w:val="007E1F89"/>
    <w:rsid w:val="007E5DF6"/>
    <w:rsid w:val="007F0CA1"/>
    <w:rsid w:val="007F3C67"/>
    <w:rsid w:val="00804F7A"/>
    <w:rsid w:val="00810364"/>
    <w:rsid w:val="00831A2B"/>
    <w:rsid w:val="0083375A"/>
    <w:rsid w:val="00834C98"/>
    <w:rsid w:val="00842FEA"/>
    <w:rsid w:val="00843558"/>
    <w:rsid w:val="00847E91"/>
    <w:rsid w:val="008546FF"/>
    <w:rsid w:val="00870EE1"/>
    <w:rsid w:val="008716DA"/>
    <w:rsid w:val="008737E7"/>
    <w:rsid w:val="008A4B53"/>
    <w:rsid w:val="008B7EA4"/>
    <w:rsid w:val="008D3805"/>
    <w:rsid w:val="008E2CF5"/>
    <w:rsid w:val="009067DC"/>
    <w:rsid w:val="00913BD8"/>
    <w:rsid w:val="0091520E"/>
    <w:rsid w:val="00921174"/>
    <w:rsid w:val="00935A8C"/>
    <w:rsid w:val="00942069"/>
    <w:rsid w:val="00962A8F"/>
    <w:rsid w:val="0097320B"/>
    <w:rsid w:val="009A47DD"/>
    <w:rsid w:val="009E46B1"/>
    <w:rsid w:val="009E7798"/>
    <w:rsid w:val="00A00CBE"/>
    <w:rsid w:val="00A020E0"/>
    <w:rsid w:val="00A044BB"/>
    <w:rsid w:val="00A0473D"/>
    <w:rsid w:val="00A14CCE"/>
    <w:rsid w:val="00A20CA3"/>
    <w:rsid w:val="00A214AD"/>
    <w:rsid w:val="00A22009"/>
    <w:rsid w:val="00A24D99"/>
    <w:rsid w:val="00A55B12"/>
    <w:rsid w:val="00A57906"/>
    <w:rsid w:val="00A65C72"/>
    <w:rsid w:val="00A700F9"/>
    <w:rsid w:val="00A7565B"/>
    <w:rsid w:val="00A801FE"/>
    <w:rsid w:val="00A84403"/>
    <w:rsid w:val="00A91BA8"/>
    <w:rsid w:val="00A95BB3"/>
    <w:rsid w:val="00AB136F"/>
    <w:rsid w:val="00AD00E5"/>
    <w:rsid w:val="00AD0606"/>
    <w:rsid w:val="00AD2094"/>
    <w:rsid w:val="00AD482F"/>
    <w:rsid w:val="00AD5B7F"/>
    <w:rsid w:val="00B00D39"/>
    <w:rsid w:val="00B01216"/>
    <w:rsid w:val="00B44E0F"/>
    <w:rsid w:val="00B529D0"/>
    <w:rsid w:val="00B6478D"/>
    <w:rsid w:val="00B64F1D"/>
    <w:rsid w:val="00B67DC1"/>
    <w:rsid w:val="00B70672"/>
    <w:rsid w:val="00B93794"/>
    <w:rsid w:val="00BA60F4"/>
    <w:rsid w:val="00BA6B70"/>
    <w:rsid w:val="00BA6C50"/>
    <w:rsid w:val="00BB4939"/>
    <w:rsid w:val="00BC5C8E"/>
    <w:rsid w:val="00BE2970"/>
    <w:rsid w:val="00C12C11"/>
    <w:rsid w:val="00C2593F"/>
    <w:rsid w:val="00C325F6"/>
    <w:rsid w:val="00C336C1"/>
    <w:rsid w:val="00C4440C"/>
    <w:rsid w:val="00C44EDF"/>
    <w:rsid w:val="00C70277"/>
    <w:rsid w:val="00C822EA"/>
    <w:rsid w:val="00C95DAC"/>
    <w:rsid w:val="00CA141F"/>
    <w:rsid w:val="00CB3981"/>
    <w:rsid w:val="00CB5C6B"/>
    <w:rsid w:val="00CC2054"/>
    <w:rsid w:val="00CC6977"/>
    <w:rsid w:val="00CC738F"/>
    <w:rsid w:val="00CD27D6"/>
    <w:rsid w:val="00CD5C36"/>
    <w:rsid w:val="00CE6343"/>
    <w:rsid w:val="00CE6893"/>
    <w:rsid w:val="00CF1B6B"/>
    <w:rsid w:val="00CF60D7"/>
    <w:rsid w:val="00D00A07"/>
    <w:rsid w:val="00D05A64"/>
    <w:rsid w:val="00D1132D"/>
    <w:rsid w:val="00D36994"/>
    <w:rsid w:val="00D42BC8"/>
    <w:rsid w:val="00D43548"/>
    <w:rsid w:val="00D46E82"/>
    <w:rsid w:val="00D5644B"/>
    <w:rsid w:val="00DA39C5"/>
    <w:rsid w:val="00DA50D9"/>
    <w:rsid w:val="00DB1945"/>
    <w:rsid w:val="00DC3AE8"/>
    <w:rsid w:val="00DE0B5D"/>
    <w:rsid w:val="00DF4452"/>
    <w:rsid w:val="00E054F5"/>
    <w:rsid w:val="00E060B3"/>
    <w:rsid w:val="00E1136F"/>
    <w:rsid w:val="00E301F8"/>
    <w:rsid w:val="00E36010"/>
    <w:rsid w:val="00E41979"/>
    <w:rsid w:val="00E56B80"/>
    <w:rsid w:val="00E60E55"/>
    <w:rsid w:val="00E67EDC"/>
    <w:rsid w:val="00E912A8"/>
    <w:rsid w:val="00E93C3D"/>
    <w:rsid w:val="00E969B6"/>
    <w:rsid w:val="00E97E9D"/>
    <w:rsid w:val="00EA1432"/>
    <w:rsid w:val="00EB07C6"/>
    <w:rsid w:val="00EB3AF4"/>
    <w:rsid w:val="00EC24A2"/>
    <w:rsid w:val="00ED16D2"/>
    <w:rsid w:val="00EE478D"/>
    <w:rsid w:val="00EE76A8"/>
    <w:rsid w:val="00EF4088"/>
    <w:rsid w:val="00F219CB"/>
    <w:rsid w:val="00F27135"/>
    <w:rsid w:val="00F30C5D"/>
    <w:rsid w:val="00F31D98"/>
    <w:rsid w:val="00F33DE4"/>
    <w:rsid w:val="00F353FF"/>
    <w:rsid w:val="00F37CCA"/>
    <w:rsid w:val="00F54D04"/>
    <w:rsid w:val="00F55A82"/>
    <w:rsid w:val="00F6277A"/>
    <w:rsid w:val="00F647E2"/>
    <w:rsid w:val="00F67DE5"/>
    <w:rsid w:val="00F848E3"/>
    <w:rsid w:val="00F91522"/>
    <w:rsid w:val="00FA3528"/>
    <w:rsid w:val="00FB11E2"/>
    <w:rsid w:val="00FC3032"/>
    <w:rsid w:val="00FC56D8"/>
    <w:rsid w:val="00FD202E"/>
    <w:rsid w:val="00FD2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FB67E4B"/>
  <w15:docId w15:val="{853A5EFE-DD53-495D-AD09-27B478A47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4" w:semiHidden="1" w:unhideWhenUsed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D20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D2094"/>
  </w:style>
  <w:style w:type="paragraph" w:styleId="Pieddepage">
    <w:name w:val="footer"/>
    <w:basedOn w:val="Normal"/>
    <w:link w:val="PieddepageCar"/>
    <w:uiPriority w:val="99"/>
    <w:unhideWhenUsed/>
    <w:rsid w:val="00AD20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D2094"/>
  </w:style>
  <w:style w:type="table" w:styleId="Grilledutableau">
    <w:name w:val="Table Grid"/>
    <w:basedOn w:val="TableauNormal"/>
    <w:uiPriority w:val="39"/>
    <w:rsid w:val="00E97E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0624A2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3C58F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694E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94E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627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7353FD-C039-4D63-956B-E244909E0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Jean-Louis Le-Deaut</dc:creator>
  <cp:keywords/>
  <dc:description/>
  <cp:lastModifiedBy>Jean-Louis Le-Deaut</cp:lastModifiedBy>
  <cp:revision>6</cp:revision>
  <cp:lastPrinted>2018-09-22T12:42:00Z</cp:lastPrinted>
  <dcterms:created xsi:type="dcterms:W3CDTF">2019-07-11T13:35:00Z</dcterms:created>
  <dcterms:modified xsi:type="dcterms:W3CDTF">2019-10-27T07:02:00Z</dcterms:modified>
</cp:coreProperties>
</file>